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CD37" w14:textId="29A739BD" w:rsidR="005A2721" w:rsidRPr="006A78A4" w:rsidRDefault="00AF2A1A" w:rsidP="004D65AC">
      <w:pPr>
        <w:jc w:val="center"/>
        <w:rPr>
          <w:rFonts w:cstheme="minorHAnsi"/>
          <w:b/>
          <w:color w:val="385623" w:themeColor="accent6" w:themeShade="80"/>
          <w:sz w:val="28"/>
          <w:szCs w:val="28"/>
          <w:lang w:val="sr-Cyrl-RS"/>
        </w:rPr>
      </w:pPr>
      <w:r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 xml:space="preserve">Упитник за утврђивање </w:t>
      </w:r>
      <w:r w:rsidR="00D83875"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 xml:space="preserve">индивидуалних </w:t>
      </w:r>
      <w:r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>потреба за струч</w:t>
      </w:r>
      <w:r w:rsidR="00EB32DB"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>ним усавршавањем за државне службенике</w:t>
      </w:r>
      <w:r w:rsidR="006D7209" w:rsidRPr="006A78A4">
        <w:rPr>
          <w:rFonts w:cstheme="minorHAnsi"/>
          <w:b/>
          <w:color w:val="385623" w:themeColor="accent6" w:themeShade="80"/>
          <w:sz w:val="28"/>
          <w:szCs w:val="28"/>
          <w:lang w:val="sr-Latn-RS"/>
        </w:rPr>
        <w:t xml:space="preserve"> </w:t>
      </w:r>
      <w:r w:rsidR="006D7209"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>за 202</w:t>
      </w:r>
      <w:r w:rsidR="00854FD5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>6</w:t>
      </w:r>
      <w:r w:rsidR="006D7209" w:rsidRPr="006A78A4">
        <w:rPr>
          <w:rFonts w:cstheme="minorHAnsi"/>
          <w:b/>
          <w:color w:val="385623" w:themeColor="accent6" w:themeShade="80"/>
          <w:sz w:val="28"/>
          <w:szCs w:val="28"/>
          <w:lang w:val="sr-Cyrl-RS"/>
        </w:rPr>
        <w:t>. годину</w:t>
      </w:r>
    </w:p>
    <w:p w14:paraId="34D54747" w14:textId="77777777" w:rsidR="005706B1" w:rsidRPr="006A78A4" w:rsidRDefault="005706B1" w:rsidP="005706B1">
      <w:pPr>
        <w:jc w:val="both"/>
        <w:rPr>
          <w:rFonts w:cstheme="minorHAnsi"/>
          <w:bCs/>
          <w:lang w:val="sr-Cyrl-RS"/>
        </w:rPr>
      </w:pPr>
      <w:r w:rsidRPr="006A78A4">
        <w:rPr>
          <w:rFonts w:cstheme="minorHAnsi"/>
          <w:bCs/>
          <w:lang w:val="sr-Cyrl-RS"/>
        </w:rPr>
        <w:t>Драге колеге,</w:t>
      </w:r>
    </w:p>
    <w:p w14:paraId="1B74CFD2" w14:textId="73AADBB4" w:rsidR="00AC6210" w:rsidRPr="006A78A4" w:rsidRDefault="005706B1" w:rsidP="005706B1">
      <w:pPr>
        <w:jc w:val="both"/>
        <w:rPr>
          <w:rFonts w:cstheme="minorHAnsi"/>
          <w:bCs/>
          <w:lang w:val="sr-Cyrl-RS"/>
        </w:rPr>
      </w:pPr>
      <w:r w:rsidRPr="006A78A4">
        <w:rPr>
          <w:rFonts w:cstheme="minorHAnsi"/>
          <w:bCs/>
          <w:lang w:val="sr-Cyrl-RS"/>
        </w:rPr>
        <w:t xml:space="preserve">Пред Вама је упитник о анализи потреба за стручним усавршавањем </w:t>
      </w:r>
      <w:r w:rsidR="00EB32DB" w:rsidRPr="006A78A4">
        <w:rPr>
          <w:rFonts w:cstheme="minorHAnsi"/>
          <w:bCs/>
          <w:lang w:val="sr-Cyrl-RS"/>
        </w:rPr>
        <w:t>државних службеника</w:t>
      </w:r>
      <w:r w:rsidRPr="006A78A4">
        <w:rPr>
          <w:rFonts w:cstheme="minorHAnsi"/>
          <w:bCs/>
          <w:lang w:val="sr-Cyrl-RS"/>
        </w:rPr>
        <w:t>. Упитник се базира на Вашој личној процени потребе за унапређењем знања и вештина у одређеним областима односно на одређене теме</w:t>
      </w:r>
      <w:r w:rsidR="00AC6210" w:rsidRPr="006A78A4">
        <w:rPr>
          <w:rFonts w:cstheme="minorHAnsi"/>
          <w:bCs/>
          <w:lang w:val="sr-Cyrl-RS"/>
        </w:rPr>
        <w:t xml:space="preserve">, </w:t>
      </w:r>
      <w:r w:rsidR="00A42172" w:rsidRPr="006A78A4">
        <w:rPr>
          <w:rFonts w:cstheme="minorHAnsi"/>
          <w:bCs/>
          <w:lang w:val="sr-Cyrl-RS"/>
        </w:rPr>
        <w:t xml:space="preserve">а </w:t>
      </w:r>
      <w:r w:rsidR="00AC6210" w:rsidRPr="006A78A4">
        <w:rPr>
          <w:rFonts w:cstheme="minorHAnsi"/>
          <w:bCs/>
          <w:lang w:val="sr-Cyrl-RS"/>
        </w:rPr>
        <w:t>имајући</w:t>
      </w:r>
      <w:r w:rsidR="00A42172" w:rsidRPr="006A78A4">
        <w:rPr>
          <w:rFonts w:cstheme="minorHAnsi"/>
          <w:bCs/>
          <w:lang w:val="sr-Cyrl-RS"/>
        </w:rPr>
        <w:t xml:space="preserve"> у виду потребе обављања послова радног места</w:t>
      </w:r>
      <w:r w:rsidRPr="006A78A4">
        <w:rPr>
          <w:rFonts w:cstheme="minorHAnsi"/>
          <w:bCs/>
          <w:lang w:val="sr-Cyrl-RS"/>
        </w:rPr>
        <w:t xml:space="preserve">. Подаци прикупљени на овај начин ће бити основа за израду будућих програма обуке. </w:t>
      </w:r>
    </w:p>
    <w:p w14:paraId="58ED4297" w14:textId="45EF5DD2" w:rsidR="005706B1" w:rsidRPr="006A78A4" w:rsidRDefault="005706B1" w:rsidP="005706B1">
      <w:pPr>
        <w:jc w:val="both"/>
        <w:rPr>
          <w:rFonts w:cstheme="minorHAnsi"/>
          <w:bCs/>
          <w:lang w:val="sr-Cyrl-RS"/>
        </w:rPr>
      </w:pPr>
      <w:r w:rsidRPr="006A78A4">
        <w:rPr>
          <w:rFonts w:cstheme="minorHAnsi"/>
          <w:bCs/>
          <w:lang w:val="sr-Cyrl-RS"/>
        </w:rPr>
        <w:t xml:space="preserve">За попуњавање упитника је потребно око 15 минута. Молимо Вас да упитник попуните најкасније до </w:t>
      </w:r>
      <w:r w:rsidR="008B2AF6" w:rsidRPr="006A78A4">
        <w:rPr>
          <w:rFonts w:cstheme="minorHAnsi"/>
          <w:bCs/>
          <w:lang w:val="sr-Latn-RS"/>
        </w:rPr>
        <w:t>________</w:t>
      </w:r>
      <w:r w:rsidR="00523270" w:rsidRPr="006A78A4">
        <w:rPr>
          <w:rFonts w:cstheme="minorHAnsi"/>
          <w:bCs/>
          <w:lang w:val="sr-Latn-RS"/>
        </w:rPr>
        <w:t xml:space="preserve"> 202</w:t>
      </w:r>
      <w:r w:rsidR="00854FD5">
        <w:rPr>
          <w:rFonts w:cstheme="minorHAnsi"/>
          <w:bCs/>
          <w:lang w:val="sr-Cyrl-RS"/>
        </w:rPr>
        <w:t>5</w:t>
      </w:r>
      <w:r w:rsidR="00523270" w:rsidRPr="006A78A4">
        <w:rPr>
          <w:rFonts w:cstheme="minorHAnsi"/>
          <w:bCs/>
          <w:lang w:val="sr-Latn-RS"/>
        </w:rPr>
        <w:t xml:space="preserve">. </w:t>
      </w:r>
      <w:r w:rsidR="00523270" w:rsidRPr="006A78A4">
        <w:rPr>
          <w:rFonts w:cstheme="minorHAnsi"/>
          <w:bCs/>
          <w:lang w:val="sr-Cyrl-RS"/>
        </w:rPr>
        <w:t>године.</w:t>
      </w:r>
    </w:p>
    <w:p w14:paraId="793FF342" w14:textId="77777777" w:rsidR="005706B1" w:rsidRPr="006A78A4" w:rsidRDefault="005706B1" w:rsidP="005706B1">
      <w:pPr>
        <w:jc w:val="both"/>
        <w:rPr>
          <w:rFonts w:cstheme="minorHAnsi"/>
          <w:bCs/>
          <w:lang w:val="sr-Cyrl-RS"/>
        </w:rPr>
      </w:pPr>
      <w:r w:rsidRPr="006A78A4">
        <w:rPr>
          <w:rFonts w:cstheme="minorHAnsi"/>
          <w:bCs/>
          <w:lang w:val="sr-Cyrl-RS"/>
        </w:rPr>
        <w:t>Хвала Вам унапред!</w:t>
      </w:r>
    </w:p>
    <w:p w14:paraId="7D145149" w14:textId="77777777" w:rsidR="00611F46" w:rsidRPr="006A78A4" w:rsidRDefault="00611F46" w:rsidP="005706B1">
      <w:pPr>
        <w:rPr>
          <w:rFonts w:cstheme="minorHAnsi"/>
          <w:b/>
          <w:color w:val="385623" w:themeColor="accent6" w:themeShade="80"/>
          <w:sz w:val="28"/>
          <w:szCs w:val="28"/>
          <w:lang w:val="sr-Cyrl-RS"/>
        </w:rPr>
      </w:pPr>
    </w:p>
    <w:p w14:paraId="52B2AA56" w14:textId="3D804B2A" w:rsidR="00524A53" w:rsidRPr="006A78A4" w:rsidRDefault="00FE1F8B" w:rsidP="009318F3">
      <w:pPr>
        <w:pStyle w:val="ListParagraph"/>
        <w:numPr>
          <w:ilvl w:val="0"/>
          <w:numId w:val="4"/>
        </w:numPr>
        <w:shd w:val="clear" w:color="auto" w:fill="E2EFD9" w:themeFill="accent6" w:themeFillTint="33"/>
        <w:rPr>
          <w:rFonts w:cstheme="minorHAnsi"/>
          <w:b/>
          <w:lang w:val="sr-Cyrl-RS"/>
        </w:rPr>
      </w:pPr>
      <w:r w:rsidRPr="006A78A4">
        <w:rPr>
          <w:rFonts w:cstheme="minorHAnsi"/>
          <w:b/>
          <w:lang w:val="sr-Cyrl-RS"/>
        </w:rPr>
        <w:t>Основни</w:t>
      </w:r>
      <w:r w:rsidR="00BD6D66" w:rsidRPr="006A78A4">
        <w:rPr>
          <w:rFonts w:cstheme="minorHAnsi"/>
          <w:b/>
          <w:lang w:val="sr-Cyrl-RS"/>
        </w:rPr>
        <w:t xml:space="preserve"> </w:t>
      </w:r>
      <w:r w:rsidRPr="006A78A4">
        <w:rPr>
          <w:rFonts w:cstheme="minorHAnsi"/>
          <w:b/>
          <w:lang w:val="sr-Cyrl-RS"/>
        </w:rPr>
        <w:t>подаци</w:t>
      </w:r>
      <w:r w:rsidR="00BD6D66" w:rsidRPr="006A78A4">
        <w:rPr>
          <w:rFonts w:cstheme="minorHAnsi"/>
          <w:b/>
          <w:lang w:val="sr-Cyrl-RS"/>
        </w:rPr>
        <w:t xml:space="preserve"> </w:t>
      </w:r>
      <w:r w:rsidRPr="006A78A4">
        <w:rPr>
          <w:rFonts w:cstheme="minorHAnsi"/>
          <w:b/>
          <w:lang w:val="sr-Cyrl-RS"/>
        </w:rPr>
        <w:t>о</w:t>
      </w:r>
      <w:r w:rsidR="00BD6D66" w:rsidRPr="006A78A4">
        <w:rPr>
          <w:rFonts w:cstheme="minorHAnsi"/>
          <w:b/>
          <w:lang w:val="sr-Cyrl-RS"/>
        </w:rPr>
        <w:t xml:space="preserve"> </w:t>
      </w:r>
      <w:r w:rsidRPr="006A78A4">
        <w:rPr>
          <w:rFonts w:cstheme="minorHAnsi"/>
          <w:b/>
          <w:lang w:val="sr-Cyrl-RS"/>
        </w:rPr>
        <w:t>службенику</w:t>
      </w:r>
      <w:r w:rsidR="00BD6D66" w:rsidRPr="006A78A4">
        <w:rPr>
          <w:rFonts w:cstheme="minorHAnsi"/>
          <w:b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D6D66" w:rsidRPr="006A78A4" w14:paraId="331AE403" w14:textId="77777777" w:rsidTr="00524A53">
        <w:tc>
          <w:tcPr>
            <w:tcW w:w="3055" w:type="dxa"/>
            <w:shd w:val="clear" w:color="auto" w:fill="E2EFD9" w:themeFill="accent6" w:themeFillTint="33"/>
          </w:tcPr>
          <w:p w14:paraId="7DFC6946" w14:textId="6EC109B8" w:rsidR="00BD6D66" w:rsidRPr="006A78A4" w:rsidRDefault="00C625BA" w:rsidP="00C648E3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295" w:type="dxa"/>
          </w:tcPr>
          <w:p w14:paraId="6C988B0A" w14:textId="7E9ED977" w:rsidR="00BD6D66" w:rsidRPr="006A78A4" w:rsidRDefault="00BD6D66" w:rsidP="00C648E3">
            <w:pPr>
              <w:rPr>
                <w:rFonts w:cstheme="minorHAnsi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883D1B" w:rsidRPr="006A78A4" w14:paraId="5948EB2F" w14:textId="77777777" w:rsidTr="00524A53">
        <w:tc>
          <w:tcPr>
            <w:tcW w:w="3055" w:type="dxa"/>
            <w:shd w:val="clear" w:color="auto" w:fill="E2EFD9" w:themeFill="accent6" w:themeFillTint="33"/>
          </w:tcPr>
          <w:p w14:paraId="32E59D54" w14:textId="234C54E2" w:rsidR="00883D1B" w:rsidRPr="006A78A4" w:rsidRDefault="00FE1F8B" w:rsidP="00883D1B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Назив</w:t>
            </w:r>
            <w:r w:rsidR="00883D1B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организационе</w:t>
            </w:r>
            <w:r w:rsidR="00883D1B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295" w:type="dxa"/>
          </w:tcPr>
          <w:p w14:paraId="2DD180DA" w14:textId="2B4CA591" w:rsidR="00883D1B" w:rsidRPr="006A78A4" w:rsidRDefault="009C585C" w:rsidP="00883D1B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Уписати назив основне/посебне организационе јединице/уже унутрашње јединице</w:t>
            </w:r>
          </w:p>
        </w:tc>
      </w:tr>
      <w:tr w:rsidR="00C625BA" w:rsidRPr="006A78A4" w14:paraId="115FBE48" w14:textId="77777777" w:rsidTr="00524A53">
        <w:tc>
          <w:tcPr>
            <w:tcW w:w="3055" w:type="dxa"/>
            <w:shd w:val="clear" w:color="auto" w:fill="E2EFD9" w:themeFill="accent6" w:themeFillTint="33"/>
          </w:tcPr>
          <w:p w14:paraId="252E7B57" w14:textId="1349A44A" w:rsidR="00C625BA" w:rsidRPr="006A78A4" w:rsidRDefault="00C625BA" w:rsidP="00883D1B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Назив радног места</w:t>
            </w:r>
          </w:p>
        </w:tc>
        <w:tc>
          <w:tcPr>
            <w:tcW w:w="6295" w:type="dxa"/>
          </w:tcPr>
          <w:p w14:paraId="033E8ACE" w14:textId="11D2C9E4" w:rsidR="00C625BA" w:rsidRPr="006A78A4" w:rsidRDefault="00C625BA" w:rsidP="00883D1B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Уписати</w:t>
            </w:r>
            <w:r w:rsidR="002C1390" w:rsidRPr="006A78A4">
              <w:rPr>
                <w:rFonts w:cstheme="minorHAnsi"/>
                <w:i/>
                <w:sz w:val="20"/>
                <w:szCs w:val="20"/>
                <w:lang w:val="sr-Cyrl-RS"/>
              </w:rPr>
              <w:t xml:space="preserve"> назив</w:t>
            </w:r>
          </w:p>
        </w:tc>
      </w:tr>
      <w:tr w:rsidR="0063691B" w:rsidRPr="006A78A4" w14:paraId="0C2519E6" w14:textId="77777777" w:rsidTr="00524A53">
        <w:tc>
          <w:tcPr>
            <w:tcW w:w="3055" w:type="dxa"/>
            <w:shd w:val="clear" w:color="auto" w:fill="E2EFD9" w:themeFill="accent6" w:themeFillTint="33"/>
          </w:tcPr>
          <w:p w14:paraId="545C5E49" w14:textId="7C5AED23" w:rsidR="0063691B" w:rsidRPr="006A78A4" w:rsidRDefault="0063691B" w:rsidP="00883D1B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Звање</w:t>
            </w:r>
          </w:p>
        </w:tc>
        <w:tc>
          <w:tcPr>
            <w:tcW w:w="6295" w:type="dxa"/>
          </w:tcPr>
          <w:p w14:paraId="7699FA52" w14:textId="5A67182B" w:rsidR="0063691B" w:rsidRPr="006A78A4" w:rsidRDefault="0063691B" w:rsidP="00883D1B">
            <w:pPr>
              <w:rPr>
                <w:rFonts w:cstheme="minorHAnsi"/>
                <w:i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Уписати назив</w:t>
            </w:r>
          </w:p>
        </w:tc>
      </w:tr>
      <w:tr w:rsidR="00524A53" w:rsidRPr="006A78A4" w14:paraId="11F29646" w14:textId="77777777" w:rsidTr="00524A53">
        <w:tc>
          <w:tcPr>
            <w:tcW w:w="3055" w:type="dxa"/>
            <w:shd w:val="clear" w:color="auto" w:fill="E2EFD9" w:themeFill="accent6" w:themeFillTint="33"/>
          </w:tcPr>
          <w:p w14:paraId="19AB39B9" w14:textId="5DE3DAD0" w:rsidR="00524A53" w:rsidRPr="006A78A4" w:rsidRDefault="00C625BA" w:rsidP="00524A53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Области рада</w:t>
            </w:r>
          </w:p>
        </w:tc>
        <w:tc>
          <w:tcPr>
            <w:tcW w:w="6295" w:type="dxa"/>
          </w:tcPr>
          <w:p w14:paraId="19709F29" w14:textId="77777777" w:rsidR="00524A53" w:rsidRPr="006A78A4" w:rsidRDefault="00C625BA" w:rsidP="002C4DCB">
            <w:pPr>
              <w:rPr>
                <w:rFonts w:cstheme="minorHAnsi"/>
                <w:i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Молимо обележите све области рада у оквиру којих обављате послове</w:t>
            </w:r>
          </w:p>
          <w:p w14:paraId="60D97C37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инспекцијски послови </w:t>
            </w:r>
          </w:p>
          <w:p w14:paraId="127F2792" w14:textId="553B8409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  <w:p w14:paraId="674534AB" w14:textId="701BAA59" w:rsidR="002425A7" w:rsidRPr="006A78A4" w:rsidRDefault="002425A7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управно-правни послови</w:t>
            </w:r>
          </w:p>
          <w:p w14:paraId="331DBA7F" w14:textId="7062FAC9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  <w:p w14:paraId="203BE4F0" w14:textId="5E29889E" w:rsidR="002425A7" w:rsidRPr="006A78A4" w:rsidRDefault="002425A7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  <w:p w14:paraId="0A6A9BE2" w14:textId="77777777" w:rsidR="002425A7" w:rsidRPr="006A78A4" w:rsidRDefault="002425A7" w:rsidP="002425A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послови управљања фондовима ЕУ и међународном развојном помоћи</w:t>
            </w:r>
          </w:p>
          <w:p w14:paraId="3D23315A" w14:textId="77777777" w:rsidR="002425A7" w:rsidRPr="006A78A4" w:rsidRDefault="002425A7" w:rsidP="002425A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послови међународне сарадње и европских интеграција </w:t>
            </w:r>
          </w:p>
          <w:p w14:paraId="1688654B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финансијско-материјални послови </w:t>
            </w:r>
          </w:p>
          <w:p w14:paraId="09A2A8D8" w14:textId="6CA96A3C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послови </w:t>
            </w:r>
            <w:r w:rsidR="002425A7" w:rsidRPr="006A78A4">
              <w:rPr>
                <w:rFonts w:cstheme="minorHAnsi"/>
                <w:sz w:val="20"/>
                <w:szCs w:val="20"/>
                <w:lang w:val="sr-Cyrl-RS"/>
              </w:rPr>
              <w:t xml:space="preserve"> интерне </w:t>
            </w: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ревизије </w:t>
            </w:r>
          </w:p>
          <w:p w14:paraId="40341B98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информатички послови </w:t>
            </w:r>
          </w:p>
          <w:p w14:paraId="2A1367BE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послови управљања људским ресурсима </w:t>
            </w:r>
          </w:p>
          <w:p w14:paraId="5DEB71FC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послови јавних набавки</w:t>
            </w:r>
          </w:p>
          <w:p w14:paraId="2C80B447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послови руковођења </w:t>
            </w:r>
          </w:p>
          <w:p w14:paraId="6090D890" w14:textId="77777777" w:rsidR="002C1390" w:rsidRPr="006A78A4" w:rsidRDefault="002C139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 xml:space="preserve">послови односа с јавношћу </w:t>
            </w:r>
          </w:p>
          <w:p w14:paraId="58D22C19" w14:textId="1A3260AC" w:rsidR="00C625BA" w:rsidRPr="006A78A4" w:rsidRDefault="00AC6210" w:rsidP="002C13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административн</w:t>
            </w:r>
            <w:r w:rsidR="002425A7" w:rsidRPr="006A78A4">
              <w:rPr>
                <w:rFonts w:cstheme="minorHAnsi"/>
                <w:sz w:val="20"/>
                <w:szCs w:val="20"/>
                <w:lang w:val="sr-Cyrl-RS"/>
              </w:rPr>
              <w:t>о-технички</w:t>
            </w:r>
            <w:r w:rsidR="002C1390" w:rsidRPr="006A78A4">
              <w:rPr>
                <w:rFonts w:cstheme="minorHAnsi"/>
                <w:sz w:val="20"/>
                <w:szCs w:val="20"/>
                <w:lang w:val="sr-Cyrl-RS"/>
              </w:rPr>
              <w:t xml:space="preserve"> послови</w:t>
            </w:r>
          </w:p>
        </w:tc>
      </w:tr>
      <w:tr w:rsidR="00E15FC4" w:rsidRPr="006A78A4" w14:paraId="55983F3A" w14:textId="77777777" w:rsidTr="00C648E3">
        <w:tc>
          <w:tcPr>
            <w:tcW w:w="3055" w:type="dxa"/>
            <w:shd w:val="clear" w:color="auto" w:fill="E2EFD9" w:themeFill="accent6" w:themeFillTint="33"/>
          </w:tcPr>
          <w:p w14:paraId="531C65DB" w14:textId="228415E5" w:rsidR="00E15FC4" w:rsidRPr="006A78A4" w:rsidRDefault="00FE1F8B" w:rsidP="00C648E3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Да</w:t>
            </w:r>
            <w:r w:rsidR="00E15FC4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ли</w:t>
            </w:r>
            <w:r w:rsidR="00E15FC4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обављате</w:t>
            </w:r>
            <w:r w:rsidR="00E15FC4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послове</w:t>
            </w:r>
            <w:r w:rsidR="00E15FC4"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руковођења</w:t>
            </w:r>
            <w:r w:rsidR="00E15FC4" w:rsidRPr="006A78A4">
              <w:rPr>
                <w:rFonts w:cstheme="minorHAnsi"/>
                <w:b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6295" w:type="dxa"/>
          </w:tcPr>
          <w:p w14:paraId="08BA9310" w14:textId="6F73A341" w:rsidR="00E15FC4" w:rsidRPr="006A78A4" w:rsidRDefault="00FE1F8B" w:rsidP="00C64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Да</w:t>
            </w:r>
          </w:p>
          <w:p w14:paraId="4A501CA5" w14:textId="2E8C92D8" w:rsidR="00E15FC4" w:rsidRPr="006A78A4" w:rsidRDefault="00FE1F8B" w:rsidP="00C64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sz w:val="20"/>
                <w:szCs w:val="20"/>
                <w:lang w:val="sr-Cyrl-RS"/>
              </w:rPr>
              <w:t>Не</w:t>
            </w:r>
          </w:p>
          <w:p w14:paraId="037C60BF" w14:textId="3AA84B0B" w:rsidR="00E15FC4" w:rsidRPr="006A78A4" w:rsidRDefault="00FE1F8B" w:rsidP="00E15FC4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Изабрати</w:t>
            </w:r>
            <w:r w:rsidR="00E15FC4" w:rsidRPr="006A78A4">
              <w:rPr>
                <w:rFonts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један</w:t>
            </w:r>
            <w:r w:rsidR="00E15FC4" w:rsidRPr="006A78A4">
              <w:rPr>
                <w:rFonts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од</w:t>
            </w:r>
            <w:r w:rsidR="00E15FC4" w:rsidRPr="006A78A4">
              <w:rPr>
                <w:rFonts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понуђених</w:t>
            </w:r>
            <w:r w:rsidR="00E15FC4" w:rsidRPr="006A78A4">
              <w:rPr>
                <w:rFonts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Pr="006A78A4">
              <w:rPr>
                <w:rFonts w:cstheme="minorHAnsi"/>
                <w:i/>
                <w:sz w:val="20"/>
                <w:szCs w:val="20"/>
                <w:lang w:val="sr-Cyrl-RS"/>
              </w:rPr>
              <w:t>одговора</w:t>
            </w:r>
          </w:p>
        </w:tc>
      </w:tr>
    </w:tbl>
    <w:p w14:paraId="74B9BF32" w14:textId="5FA45682" w:rsidR="00883D1B" w:rsidRPr="006A78A4" w:rsidRDefault="00883D1B">
      <w:pPr>
        <w:rPr>
          <w:rFonts w:cstheme="minorHAnsi"/>
          <w:b/>
          <w:lang w:val="sr-Cyrl-RS"/>
        </w:rPr>
      </w:pPr>
    </w:p>
    <w:p w14:paraId="739F3480" w14:textId="52B58EE3" w:rsidR="001E0114" w:rsidRPr="006A78A4" w:rsidRDefault="00883D1B" w:rsidP="00F65FC0">
      <w:pPr>
        <w:spacing w:after="0"/>
        <w:ind w:right="792"/>
        <w:jc w:val="both"/>
        <w:rPr>
          <w:rFonts w:cstheme="minorHAnsi"/>
          <w:b/>
          <w:lang w:val="sr-Cyrl-RS"/>
        </w:rPr>
      </w:pPr>
      <w:r w:rsidRPr="006A78A4">
        <w:rPr>
          <w:rFonts w:cstheme="minorHAnsi"/>
          <w:b/>
          <w:lang w:val="sr-Cyrl-RS"/>
        </w:rPr>
        <w:br w:type="page"/>
      </w:r>
      <w:r w:rsidR="00FE1F8B" w:rsidRPr="006A78A4">
        <w:rPr>
          <w:rFonts w:cstheme="minorHAnsi"/>
          <w:b/>
          <w:lang w:val="sr-Cyrl-RS"/>
        </w:rPr>
        <w:lastRenderedPageBreak/>
        <w:t>Самопроцена</w:t>
      </w:r>
      <w:r w:rsidR="001E0114" w:rsidRPr="006A78A4">
        <w:rPr>
          <w:rFonts w:cstheme="minorHAnsi"/>
          <w:b/>
          <w:lang w:val="sr-Cyrl-RS"/>
        </w:rPr>
        <w:t xml:space="preserve"> </w:t>
      </w:r>
      <w:r w:rsidR="005706B1" w:rsidRPr="006A78A4">
        <w:rPr>
          <w:rFonts w:cstheme="minorHAnsi"/>
          <w:b/>
          <w:lang w:val="sr-Cyrl-RS"/>
        </w:rPr>
        <w:t>за унапређењем знања и вештина у одређеним областима односно на одређене теме</w:t>
      </w:r>
    </w:p>
    <w:p w14:paraId="74EAADAC" w14:textId="6C78F135" w:rsidR="004604B6" w:rsidRPr="006A78A4" w:rsidRDefault="00FE1F8B" w:rsidP="004604B6">
      <w:p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Према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вашој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личној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процени</w:t>
      </w:r>
      <w:r w:rsidR="009C7DD1" w:rsidRPr="006A78A4">
        <w:rPr>
          <w:rFonts w:cstheme="minorHAnsi"/>
          <w:lang w:val="sr-Cyrl-RS"/>
        </w:rPr>
        <w:t xml:space="preserve">, </w:t>
      </w:r>
      <w:r w:rsidR="004604B6" w:rsidRPr="006A78A4">
        <w:rPr>
          <w:rFonts w:cstheme="minorHAnsi"/>
          <w:lang w:val="sr-Cyrl-RS"/>
        </w:rPr>
        <w:t>за сваку наведену тему</w:t>
      </w:r>
      <w:r w:rsidR="00A42172" w:rsidRPr="006A78A4">
        <w:rPr>
          <w:rFonts w:cstheme="minorHAnsi"/>
          <w:lang w:val="sr-Cyrl-RS"/>
        </w:rPr>
        <w:t xml:space="preserve"> </w:t>
      </w:r>
      <w:r w:rsidR="00BD385A" w:rsidRPr="006A78A4">
        <w:rPr>
          <w:rFonts w:cstheme="minorHAnsi"/>
          <w:lang w:val="sr-Cyrl-RS"/>
        </w:rPr>
        <w:t>из</w:t>
      </w:r>
      <w:r w:rsidR="00A42172" w:rsidRPr="006A78A4">
        <w:rPr>
          <w:rFonts w:cstheme="minorHAnsi"/>
          <w:lang w:val="sr-Cyrl-RS"/>
        </w:rPr>
        <w:t xml:space="preserve"> прв</w:t>
      </w:r>
      <w:r w:rsidR="00BD385A" w:rsidRPr="006A78A4">
        <w:rPr>
          <w:rFonts w:cstheme="minorHAnsi"/>
          <w:lang w:val="sr-Cyrl-RS"/>
        </w:rPr>
        <w:t>е</w:t>
      </w:r>
      <w:r w:rsidR="00A42172" w:rsidRPr="006A78A4">
        <w:rPr>
          <w:rFonts w:cstheme="minorHAnsi"/>
          <w:lang w:val="sr-Cyrl-RS"/>
        </w:rPr>
        <w:t xml:space="preserve"> колон</w:t>
      </w:r>
      <w:r w:rsidR="00BD385A" w:rsidRPr="006A78A4">
        <w:rPr>
          <w:rFonts w:cstheme="minorHAnsi"/>
          <w:lang w:val="sr-Cyrl-RS"/>
        </w:rPr>
        <w:t>е</w:t>
      </w:r>
      <w:r w:rsidR="004604B6" w:rsidRPr="006A78A4">
        <w:rPr>
          <w:rFonts w:cstheme="minorHAnsi"/>
          <w:lang w:val="sr-Cyrl-RS"/>
        </w:rPr>
        <w:t xml:space="preserve"> одредите у којој мери Вам је потребно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даље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стручно</w:t>
      </w:r>
      <w:r w:rsidR="009C7DD1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усавршавање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имајући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у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виду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потребе</w:t>
      </w:r>
      <w:r w:rsidR="00CB1FE9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обављања</w:t>
      </w:r>
      <w:r w:rsidR="00CB1FE9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послова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радног</w:t>
      </w:r>
      <w:r w:rsidR="00EA334A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места</w:t>
      </w:r>
      <w:r w:rsidR="00A42172" w:rsidRPr="006A78A4">
        <w:rPr>
          <w:rFonts w:cstheme="minorHAnsi"/>
          <w:lang w:val="sr-Cyrl-RS"/>
        </w:rPr>
        <w:t>, односно степен приоритета (друга колона)</w:t>
      </w:r>
      <w:r w:rsidR="004604B6" w:rsidRPr="006A78A4">
        <w:rPr>
          <w:rFonts w:cstheme="minorHAnsi"/>
          <w:lang w:val="sr-Cyrl-RS"/>
        </w:rPr>
        <w:t>, и то:</w:t>
      </w:r>
    </w:p>
    <w:p w14:paraId="69102A99" w14:textId="086D4610" w:rsidR="004604B6" w:rsidRPr="006A78A4" w:rsidRDefault="005706B1" w:rsidP="004604B6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Потребна реализација у наредних годину дана</w:t>
      </w:r>
      <w:r w:rsidR="004604B6" w:rsidRPr="006A78A4">
        <w:rPr>
          <w:rFonts w:cstheme="minorHAnsi"/>
          <w:lang w:val="sr-Cyrl-RS"/>
        </w:rPr>
        <w:t xml:space="preserve"> (3)</w:t>
      </w:r>
    </w:p>
    <w:p w14:paraId="0CBD5EDA" w14:textId="7D82460A" w:rsidR="004604B6" w:rsidRPr="006A78A4" w:rsidRDefault="005706B1" w:rsidP="004604B6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Реализација потребна у наредне 2-3 године</w:t>
      </w:r>
      <w:r w:rsidR="004604B6" w:rsidRPr="006A78A4">
        <w:rPr>
          <w:rFonts w:cstheme="minorHAnsi"/>
          <w:lang w:val="sr-Cyrl-RS"/>
        </w:rPr>
        <w:t xml:space="preserve"> (2)</w:t>
      </w:r>
    </w:p>
    <w:p w14:paraId="2ACF67F2" w14:textId="5AADEBBC" w:rsidR="004604B6" w:rsidRPr="006A78A4" w:rsidRDefault="005706B1" w:rsidP="004604B6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Реализација потребна у року дужем од 3 године</w:t>
      </w:r>
      <w:r w:rsidR="004604B6" w:rsidRPr="006A78A4">
        <w:rPr>
          <w:rFonts w:cstheme="minorHAnsi"/>
          <w:lang w:val="sr-Cyrl-RS"/>
        </w:rPr>
        <w:t xml:space="preserve"> (1)</w:t>
      </w:r>
    </w:p>
    <w:p w14:paraId="7193EF29" w14:textId="63258BDB" w:rsidR="005706B1" w:rsidRPr="006A78A4" w:rsidRDefault="005706B1" w:rsidP="004604B6">
      <w:pPr>
        <w:pStyle w:val="ListParagraph"/>
        <w:numPr>
          <w:ilvl w:val="0"/>
          <w:numId w:val="10"/>
        </w:num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Није потребан развој</w:t>
      </w:r>
      <w:r w:rsidR="004604B6" w:rsidRPr="006A78A4">
        <w:rPr>
          <w:rFonts w:cstheme="minorHAnsi"/>
          <w:lang w:val="sr-Cyrl-RS"/>
        </w:rPr>
        <w:t xml:space="preserve"> (0)</w:t>
      </w:r>
    </w:p>
    <w:p w14:paraId="26017F92" w14:textId="2F9D7F29" w:rsidR="000B5E82" w:rsidRPr="006A78A4" w:rsidRDefault="00FE1F8B" w:rsidP="004604B6">
      <w:pPr>
        <w:jc w:val="both"/>
        <w:rPr>
          <w:rFonts w:cstheme="minorHAnsi"/>
          <w:lang w:val="sr-Cyrl-RS"/>
        </w:rPr>
      </w:pPr>
      <w:r w:rsidRPr="006A78A4">
        <w:rPr>
          <w:rFonts w:cstheme="minorHAnsi"/>
          <w:lang w:val="sr-Cyrl-RS"/>
        </w:rPr>
        <w:t>У</w:t>
      </w:r>
      <w:r w:rsidR="00FA14A8" w:rsidRPr="006A78A4">
        <w:rPr>
          <w:rFonts w:cstheme="minorHAnsi"/>
          <w:lang w:val="sr-Cyrl-RS"/>
        </w:rPr>
        <w:t xml:space="preserve"> </w:t>
      </w:r>
      <w:r w:rsidR="00A42172" w:rsidRPr="006A78A4">
        <w:rPr>
          <w:rFonts w:cstheme="minorHAnsi"/>
          <w:lang w:val="sr-Cyrl-RS"/>
        </w:rPr>
        <w:t>трећој</w:t>
      </w:r>
      <w:r w:rsidR="00C230F4" w:rsidRPr="006A78A4">
        <w:rPr>
          <w:rFonts w:cstheme="minorHAnsi"/>
          <w:lang w:val="sr-Cyrl-RS"/>
        </w:rPr>
        <w:t xml:space="preserve"> </w:t>
      </w:r>
      <w:r w:rsidRPr="006A78A4">
        <w:rPr>
          <w:rFonts w:cstheme="minorHAnsi"/>
          <w:lang w:val="sr-Cyrl-RS"/>
        </w:rPr>
        <w:t>колони</w:t>
      </w:r>
      <w:r w:rsidR="00FA14A8" w:rsidRPr="006A78A4">
        <w:rPr>
          <w:rFonts w:cstheme="minorHAnsi"/>
          <w:lang w:val="sr-Cyrl-RS"/>
        </w:rPr>
        <w:t xml:space="preserve"> </w:t>
      </w:r>
      <w:r w:rsidR="004604B6" w:rsidRPr="006A78A4">
        <w:rPr>
          <w:rFonts w:cstheme="minorHAnsi"/>
          <w:lang w:val="sr-Cyrl-RS"/>
        </w:rPr>
        <w:t>упишите</w:t>
      </w:r>
      <w:r w:rsidR="00A3111E" w:rsidRPr="006A78A4">
        <w:rPr>
          <w:rFonts w:cstheme="minorHAnsi"/>
          <w:lang w:val="sr-Cyrl-RS"/>
        </w:rPr>
        <w:t xml:space="preserve"> обли</w:t>
      </w:r>
      <w:r w:rsidR="000B5E82" w:rsidRPr="006A78A4">
        <w:rPr>
          <w:rFonts w:cstheme="minorHAnsi"/>
          <w:lang w:val="sr-Cyrl-RS"/>
        </w:rPr>
        <w:t>к</w:t>
      </w:r>
      <w:r w:rsidR="00A3111E" w:rsidRPr="006A78A4">
        <w:rPr>
          <w:rFonts w:cstheme="minorHAnsi"/>
          <w:lang w:val="sr-Cyrl-RS"/>
        </w:rPr>
        <w:t xml:space="preserve"> стручног усавршавања </w:t>
      </w:r>
      <w:r w:rsidR="004604B6" w:rsidRPr="006A78A4">
        <w:rPr>
          <w:rFonts w:cstheme="minorHAnsi"/>
          <w:lang w:val="sr-Cyrl-RS"/>
        </w:rPr>
        <w:t>који сматрате</w:t>
      </w:r>
      <w:r w:rsidR="00A3111E" w:rsidRPr="006A78A4">
        <w:rPr>
          <w:rFonts w:cstheme="minorHAnsi"/>
          <w:lang w:val="sr-Cyrl-RS"/>
        </w:rPr>
        <w:t xml:space="preserve"> адекватни</w:t>
      </w:r>
      <w:r w:rsidR="004604B6" w:rsidRPr="006A78A4">
        <w:rPr>
          <w:rFonts w:cstheme="minorHAnsi"/>
          <w:lang w:val="sr-Cyrl-RS"/>
        </w:rPr>
        <w:t>м за</w:t>
      </w:r>
      <w:r w:rsidR="00A3111E" w:rsidRPr="006A78A4">
        <w:rPr>
          <w:rFonts w:cstheme="minorHAnsi"/>
          <w:lang w:val="sr-Cyrl-RS"/>
        </w:rPr>
        <w:t xml:space="preserve"> </w:t>
      </w:r>
      <w:r w:rsidR="004604B6" w:rsidRPr="006A78A4">
        <w:rPr>
          <w:rFonts w:cstheme="minorHAnsi"/>
          <w:lang w:val="sr-Cyrl-RS"/>
        </w:rPr>
        <w:t>сваку одабрану тему.</w:t>
      </w:r>
    </w:p>
    <w:p w14:paraId="749409FF" w14:textId="77777777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  <w:sectPr w:rsidR="004604B6" w:rsidRPr="006A78A4" w:rsidSect="00183E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3A290" w14:textId="68F405EB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Предавање (П)</w:t>
      </w:r>
    </w:p>
    <w:p w14:paraId="4B4CD617" w14:textId="79430E44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Семинар (С)</w:t>
      </w:r>
    </w:p>
    <w:p w14:paraId="60AADA0A" w14:textId="494DB4A8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Тренинг (Т)</w:t>
      </w:r>
    </w:p>
    <w:p w14:paraId="40EA23E3" w14:textId="36A7C91C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Радионица (Р)</w:t>
      </w:r>
    </w:p>
    <w:p w14:paraId="5F443414" w14:textId="47916629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Округли сто (ОС)</w:t>
      </w:r>
    </w:p>
    <w:p w14:paraId="3DF67B1A" w14:textId="4D017B09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Конференција (Ко)</w:t>
      </w:r>
    </w:p>
    <w:p w14:paraId="4E3096F8" w14:textId="5FA7081E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Стажирање (Ст)</w:t>
      </w:r>
    </w:p>
    <w:p w14:paraId="18E1DAC5" w14:textId="148FD990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Коучинг (Кч)</w:t>
      </w:r>
    </w:p>
    <w:p w14:paraId="2DE476DB" w14:textId="30DFD8C9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Менторство (М)</w:t>
      </w:r>
    </w:p>
    <w:p w14:paraId="7D0FFCB1" w14:textId="796BD12B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Студијске посете (СП)</w:t>
      </w:r>
    </w:p>
    <w:p w14:paraId="59436D3F" w14:textId="6C723335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6A78A4">
        <w:rPr>
          <w:lang w:val="sr-Cyrl-RS"/>
        </w:rPr>
        <w:t>Електронско учење (ЕУ)</w:t>
      </w:r>
    </w:p>
    <w:p w14:paraId="0A9F2EE2" w14:textId="573025CA" w:rsidR="004604B6" w:rsidRPr="006A78A4" w:rsidRDefault="004604B6" w:rsidP="004604B6">
      <w:pPr>
        <w:pStyle w:val="ListParagraph"/>
        <w:numPr>
          <w:ilvl w:val="0"/>
          <w:numId w:val="11"/>
        </w:numPr>
        <w:jc w:val="both"/>
        <w:rPr>
          <w:rFonts w:cstheme="minorHAnsi"/>
          <w:lang w:val="sr-Cyrl-RS"/>
        </w:rPr>
      </w:pPr>
      <w:r w:rsidRPr="006A78A4">
        <w:rPr>
          <w:lang w:val="sr-Cyrl-RS"/>
        </w:rPr>
        <w:t>Курс (Ку)</w:t>
      </w:r>
    </w:p>
    <w:p w14:paraId="1C4AAB4B" w14:textId="77777777" w:rsidR="004604B6" w:rsidRPr="006A78A4" w:rsidRDefault="004604B6" w:rsidP="009C7DD1">
      <w:pPr>
        <w:rPr>
          <w:rFonts w:cstheme="minorHAnsi"/>
          <w:b/>
          <w:sz w:val="20"/>
          <w:szCs w:val="20"/>
          <w:lang w:val="sr-Cyrl-RS"/>
        </w:rPr>
        <w:sectPr w:rsidR="004604B6" w:rsidRPr="006A78A4" w:rsidSect="00183E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259"/>
        <w:gridCol w:w="1386"/>
        <w:gridCol w:w="1705"/>
      </w:tblGrid>
      <w:tr w:rsidR="00A3111E" w:rsidRPr="006A78A4" w14:paraId="32185146" w14:textId="5550F9CC" w:rsidTr="004147DD">
        <w:tc>
          <w:tcPr>
            <w:tcW w:w="6259" w:type="dxa"/>
            <w:shd w:val="clear" w:color="auto" w:fill="FBE4D5" w:themeFill="accent2" w:themeFillTint="33"/>
          </w:tcPr>
          <w:p w14:paraId="7BC2D7CB" w14:textId="6E505E9D" w:rsidR="00A3111E" w:rsidRPr="006A78A4" w:rsidRDefault="004604B6" w:rsidP="009C7DD1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Тема:</w:t>
            </w:r>
          </w:p>
        </w:tc>
        <w:tc>
          <w:tcPr>
            <w:tcW w:w="1386" w:type="dxa"/>
            <w:shd w:val="clear" w:color="auto" w:fill="E7E6E6" w:themeFill="background2"/>
          </w:tcPr>
          <w:p w14:paraId="7FB7AB04" w14:textId="7C74EA19" w:rsidR="00A3111E" w:rsidRPr="006A78A4" w:rsidRDefault="00A3111E" w:rsidP="009C7DD1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 xml:space="preserve">Степен приоритета </w:t>
            </w:r>
          </w:p>
        </w:tc>
        <w:tc>
          <w:tcPr>
            <w:tcW w:w="1705" w:type="dxa"/>
            <w:shd w:val="clear" w:color="auto" w:fill="E7E6E6" w:themeFill="background2"/>
          </w:tcPr>
          <w:p w14:paraId="1E8BE8E5" w14:textId="33EFAD9D" w:rsidR="00A3111E" w:rsidRPr="006A78A4" w:rsidRDefault="00A3111E" w:rsidP="009C7DD1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Облик стручног усавршавања</w:t>
            </w:r>
          </w:p>
        </w:tc>
      </w:tr>
      <w:tr w:rsidR="00A3111E" w:rsidRPr="006A78A4" w14:paraId="65F0C56E" w14:textId="78724E3D" w:rsidTr="004147DD">
        <w:tc>
          <w:tcPr>
            <w:tcW w:w="6259" w:type="dxa"/>
            <w:shd w:val="clear" w:color="auto" w:fill="FBE4D5" w:themeFill="accent2" w:themeFillTint="33"/>
          </w:tcPr>
          <w:p w14:paraId="61EF4983" w14:textId="0AD9EAC8" w:rsidR="00A3111E" w:rsidRPr="006A78A4" w:rsidRDefault="00AC6210" w:rsidP="009C7DD1">
            <w:pPr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  <w:t>ОПШТЕ ТЕМЕ</w:t>
            </w:r>
          </w:p>
        </w:tc>
        <w:tc>
          <w:tcPr>
            <w:tcW w:w="1386" w:type="dxa"/>
            <w:shd w:val="clear" w:color="auto" w:fill="E7E6E6" w:themeFill="background2"/>
          </w:tcPr>
          <w:p w14:paraId="4E27BFAA" w14:textId="77EAEEDC" w:rsidR="00A3111E" w:rsidRPr="006A78A4" w:rsidRDefault="004604B6" w:rsidP="009C7DD1">
            <w:pPr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  <w:t>0-</w:t>
            </w:r>
            <w:r w:rsidR="00A3111E" w:rsidRPr="006A78A4"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  <w:t>1-2-3</w:t>
            </w:r>
          </w:p>
        </w:tc>
        <w:tc>
          <w:tcPr>
            <w:tcW w:w="1705" w:type="dxa"/>
            <w:shd w:val="clear" w:color="auto" w:fill="E7E6E6" w:themeFill="background2"/>
          </w:tcPr>
          <w:p w14:paraId="54306B14" w14:textId="0CE43F0C" w:rsidR="00A3111E" w:rsidRPr="006A78A4" w:rsidRDefault="004604B6" w:rsidP="009C7DD1">
            <w:pPr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  <w:t>Уписати</w:t>
            </w:r>
            <w:r w:rsidR="00A3111E" w:rsidRPr="006A78A4">
              <w:rPr>
                <w:rFonts w:cstheme="minorHAnsi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D6243" w:rsidRPr="006A78A4" w14:paraId="17335682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3C4DFEC3" w14:textId="3675510D" w:rsidR="00DD6243" w:rsidRPr="006A78A4" w:rsidRDefault="00DD6243" w:rsidP="00EC295C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color w:val="000000"/>
                <w:lang w:val="sr-Cyrl-RS"/>
              </w:rPr>
              <w:t>ОБУКА НОВОЗАПОСЛЕНИХ</w:t>
            </w:r>
          </w:p>
        </w:tc>
      </w:tr>
      <w:tr w:rsidR="00A3111E" w:rsidRPr="006A78A4" w14:paraId="5F9203F4" w14:textId="77777777" w:rsidTr="004147DD">
        <w:trPr>
          <w:trHeight w:val="300"/>
        </w:trPr>
        <w:tc>
          <w:tcPr>
            <w:tcW w:w="6259" w:type="dxa"/>
            <w:noWrap/>
          </w:tcPr>
          <w:p w14:paraId="2850AE76" w14:textId="3E73A2DE" w:rsidR="00A3111E" w:rsidRPr="006A78A4" w:rsidRDefault="007B4A4B" w:rsidP="00E75A9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Fonts w:eastAsia="Times New Roman" w:cstheme="minorHAnsi"/>
                <w:color w:val="000000"/>
                <w:lang w:val="sr-Cyrl-RS"/>
              </w:rPr>
              <w:t>УВОДНИ ПРОГРАМ ОБУКЕ ЗА СЛУЖБЕНИКЕ СА СТЕЧЕНИМ СРЕДЊИМ ОБРАЗОВАЊЕМ</w:t>
            </w:r>
          </w:p>
        </w:tc>
        <w:tc>
          <w:tcPr>
            <w:tcW w:w="1386" w:type="dxa"/>
            <w:noWrap/>
          </w:tcPr>
          <w:p w14:paraId="04135BE6" w14:textId="77777777" w:rsidR="00A3111E" w:rsidRPr="006A78A4" w:rsidRDefault="00A3111E" w:rsidP="00E75A9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5B944D1" w14:textId="77777777" w:rsidR="00A3111E" w:rsidRPr="006A78A4" w:rsidRDefault="00A3111E" w:rsidP="00E75A9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B4A4B" w:rsidRPr="006A78A4" w14:paraId="440B042C" w14:textId="77777777" w:rsidTr="004147DD">
        <w:trPr>
          <w:trHeight w:val="300"/>
        </w:trPr>
        <w:tc>
          <w:tcPr>
            <w:tcW w:w="6259" w:type="dxa"/>
            <w:noWrap/>
          </w:tcPr>
          <w:p w14:paraId="4DB1446D" w14:textId="0C0DD14C" w:rsidR="007B4A4B" w:rsidRPr="006A78A4" w:rsidRDefault="005A5116" w:rsidP="00E75A9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Fonts w:eastAsia="Times New Roman" w:cstheme="minorHAnsi"/>
                <w:color w:val="000000"/>
                <w:lang w:val="sr-Cyrl-RS"/>
              </w:rPr>
              <w:t>УВОДНИ ПРОГРАМ ЗА СЛУЖБЕНИКЕ СА СТЕЧЕНИМ ВИСОКИМ ОБРАЗОВАЊЕМ</w:t>
            </w:r>
          </w:p>
        </w:tc>
        <w:tc>
          <w:tcPr>
            <w:tcW w:w="1386" w:type="dxa"/>
            <w:noWrap/>
          </w:tcPr>
          <w:p w14:paraId="249AE490" w14:textId="77777777" w:rsidR="007B4A4B" w:rsidRPr="006A78A4" w:rsidRDefault="007B4A4B" w:rsidP="00E75A9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53F2F6B" w14:textId="77777777" w:rsidR="007B4A4B" w:rsidRPr="006A78A4" w:rsidRDefault="007B4A4B" w:rsidP="00E75A9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36AE" w:rsidRPr="006A78A4" w14:paraId="49B0F89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1A2CF49D" w14:textId="5616CAB1" w:rsidR="00DC36AE" w:rsidRPr="00597DE4" w:rsidRDefault="00DC36AE" w:rsidP="00C23DAE">
            <w:pPr>
              <w:rPr>
                <w:rFonts w:eastAsia="Times New Roman" w:cstheme="minorHAnsi"/>
                <w:lang w:val="sr-Cyrl-RS"/>
              </w:rPr>
            </w:pPr>
            <w:r w:rsidRPr="006A78A4">
              <w:t>ЈАВНЕ ПОЛИТИКЕ</w:t>
            </w:r>
          </w:p>
        </w:tc>
      </w:tr>
      <w:tr w:rsidR="005D48BD" w:rsidRPr="006A78A4" w14:paraId="4FC5710F" w14:textId="77777777" w:rsidTr="008661F6">
        <w:trPr>
          <w:trHeight w:val="300"/>
        </w:trPr>
        <w:tc>
          <w:tcPr>
            <w:tcW w:w="6259" w:type="dxa"/>
            <w:noWrap/>
          </w:tcPr>
          <w:p w14:paraId="253D6C42" w14:textId="10531A47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>ЈАВНЕ ПОЛИТИКЕ</w:t>
            </w:r>
          </w:p>
        </w:tc>
        <w:tc>
          <w:tcPr>
            <w:tcW w:w="1386" w:type="dxa"/>
            <w:noWrap/>
          </w:tcPr>
          <w:p w14:paraId="406EEAAE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7A2DF2B8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5C24EEA8" w14:textId="77777777" w:rsidTr="008661F6">
        <w:trPr>
          <w:trHeight w:val="300"/>
        </w:trPr>
        <w:tc>
          <w:tcPr>
            <w:tcW w:w="6259" w:type="dxa"/>
            <w:noWrap/>
          </w:tcPr>
          <w:p w14:paraId="648F1BCC" w14:textId="7E992372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 xml:space="preserve">ТЕСТ УТИЦАЈА НА МИКРО, МАЛЕ И СРЕДЊЕ ПРИВРЕДНЕ СУБЈЕКТЕ (ММСП ТЕСТ)  </w:t>
            </w:r>
          </w:p>
        </w:tc>
        <w:tc>
          <w:tcPr>
            <w:tcW w:w="1386" w:type="dxa"/>
            <w:noWrap/>
          </w:tcPr>
          <w:p w14:paraId="612A48A9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2E325649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38EC963E" w14:textId="77777777" w:rsidTr="008661F6">
        <w:trPr>
          <w:trHeight w:val="300"/>
        </w:trPr>
        <w:tc>
          <w:tcPr>
            <w:tcW w:w="6259" w:type="dxa"/>
            <w:noWrap/>
          </w:tcPr>
          <w:p w14:paraId="0FE48F75" w14:textId="7D778440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 xml:space="preserve">ПОКАЗАТЕЉИ У УПРАВЉАЊУ ЈАВНИМ ПОЛИТИКАМА </w:t>
            </w:r>
          </w:p>
        </w:tc>
        <w:tc>
          <w:tcPr>
            <w:tcW w:w="1386" w:type="dxa"/>
            <w:noWrap/>
          </w:tcPr>
          <w:p w14:paraId="4E60289C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5A02CFD9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07E6C1A2" w14:textId="77777777" w:rsidTr="008661F6">
        <w:trPr>
          <w:trHeight w:val="300"/>
        </w:trPr>
        <w:tc>
          <w:tcPr>
            <w:tcW w:w="6259" w:type="dxa"/>
            <w:noWrap/>
          </w:tcPr>
          <w:p w14:paraId="674C9D44" w14:textId="05D16C72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 xml:space="preserve">ОБРАЧУН ТРОШКОВА ЈАВНИХ ПОЛИТИКА   </w:t>
            </w:r>
          </w:p>
        </w:tc>
        <w:tc>
          <w:tcPr>
            <w:tcW w:w="1386" w:type="dxa"/>
            <w:noWrap/>
          </w:tcPr>
          <w:p w14:paraId="013A2441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2E8D9054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56EAEA74" w14:textId="77777777" w:rsidTr="008661F6">
        <w:trPr>
          <w:trHeight w:val="300"/>
        </w:trPr>
        <w:tc>
          <w:tcPr>
            <w:tcW w:w="6259" w:type="dxa"/>
            <w:noWrap/>
          </w:tcPr>
          <w:p w14:paraId="3A9F1E09" w14:textId="20119093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>ЈАВНЕ ПОЛИТИКЕ - КРЕИРАЊЕ, СПРОВОЂЕЊЕ И АНАЛИЗА ЕФЕКАТА</w:t>
            </w:r>
          </w:p>
        </w:tc>
        <w:tc>
          <w:tcPr>
            <w:tcW w:w="1386" w:type="dxa"/>
            <w:noWrap/>
          </w:tcPr>
          <w:p w14:paraId="0550079E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6A40E700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38F7D676" w14:textId="77777777" w:rsidTr="008661F6">
        <w:trPr>
          <w:trHeight w:val="300"/>
        </w:trPr>
        <w:tc>
          <w:tcPr>
            <w:tcW w:w="6259" w:type="dxa"/>
            <w:noWrap/>
          </w:tcPr>
          <w:p w14:paraId="0D313CDC" w14:textId="371FC1C5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>ЈАВНЕ ПОЛИТИКЕ - ИЗРАДА ДОКУМЕНАТА</w:t>
            </w:r>
          </w:p>
        </w:tc>
        <w:tc>
          <w:tcPr>
            <w:tcW w:w="1386" w:type="dxa"/>
            <w:noWrap/>
          </w:tcPr>
          <w:p w14:paraId="34F879CC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3B655197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6BAF9626" w14:textId="77777777" w:rsidTr="008661F6">
        <w:trPr>
          <w:trHeight w:val="300"/>
        </w:trPr>
        <w:tc>
          <w:tcPr>
            <w:tcW w:w="6259" w:type="dxa"/>
            <w:noWrap/>
          </w:tcPr>
          <w:p w14:paraId="16EB4715" w14:textId="78911B48" w:rsidR="005D48BD" w:rsidRPr="006A78A4" w:rsidRDefault="005D48BD" w:rsidP="005D48B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571610">
              <w:t>ЈАВНЕ ПОЛИТИКЕ - ПРАЋЕЊЕ СПРОВОЂЕЊА И ВРЕДНОВАЊЕ</w:t>
            </w:r>
          </w:p>
        </w:tc>
        <w:tc>
          <w:tcPr>
            <w:tcW w:w="1386" w:type="dxa"/>
            <w:noWrap/>
          </w:tcPr>
          <w:p w14:paraId="5B12BEC7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792DC370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166FEFF7" w14:textId="77777777" w:rsidTr="008661F6">
        <w:trPr>
          <w:trHeight w:val="300"/>
        </w:trPr>
        <w:tc>
          <w:tcPr>
            <w:tcW w:w="6259" w:type="dxa"/>
            <w:noWrap/>
          </w:tcPr>
          <w:p w14:paraId="4A201063" w14:textId="6B056B41" w:rsidR="005D48BD" w:rsidRPr="006A78A4" w:rsidRDefault="005D48BD" w:rsidP="005D48BD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571610">
              <w:t>КОРИШЋЕЊЕ ЈЕДИНСТВЕНОГ ИНФОРМАЦИОНОГ СИСТЕМА ЗА ПЛАНИРАЊЕ, ПРАЋЕЊЕ СПРОВОЂЕЊА, КООРДИНАЦИЈУ ЈАВНИХ ПОЛИТИКА И ИЗВЕШТАВАЊЕ</w:t>
            </w:r>
          </w:p>
        </w:tc>
        <w:tc>
          <w:tcPr>
            <w:tcW w:w="1386" w:type="dxa"/>
            <w:noWrap/>
          </w:tcPr>
          <w:p w14:paraId="4B21850C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5FFA0A74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6FA26E2C" w14:textId="77777777" w:rsidTr="008661F6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5F5598D1" w14:textId="29814BF1" w:rsidR="005D48BD" w:rsidRPr="006A78A4" w:rsidRDefault="005D48BD" w:rsidP="005D48BD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571610">
              <w:t>СРЕДЊОРОЧНО ПЛАНИРАЊЕ</w:t>
            </w:r>
          </w:p>
        </w:tc>
        <w:tc>
          <w:tcPr>
            <w:tcW w:w="1386" w:type="dxa"/>
            <w:noWrap/>
          </w:tcPr>
          <w:p w14:paraId="71D46BB4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7D34DA2A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479E5100" w14:textId="77777777" w:rsidTr="008661F6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456983FF" w14:textId="3C02FF16" w:rsidR="005D48BD" w:rsidRPr="006A78A4" w:rsidRDefault="005D48BD" w:rsidP="005D48BD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571610">
              <w:t xml:space="preserve">ИДЕНТИФИКОВАЊЕ РЕСУРСА НЕОПХОДНИХ ЗА УПРАВЉАЊЕ ЈАВНИМ ПОЛИТИКАМА - COSTING </w:t>
            </w:r>
          </w:p>
        </w:tc>
        <w:tc>
          <w:tcPr>
            <w:tcW w:w="1386" w:type="dxa"/>
            <w:noWrap/>
          </w:tcPr>
          <w:p w14:paraId="7BF9AAC5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noWrap/>
          </w:tcPr>
          <w:p w14:paraId="34193F4E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30E70791" w14:textId="77777777" w:rsidTr="008661F6">
        <w:tc>
          <w:tcPr>
            <w:tcW w:w="6259" w:type="dxa"/>
            <w:shd w:val="clear" w:color="auto" w:fill="auto"/>
          </w:tcPr>
          <w:p w14:paraId="4191B93D" w14:textId="67CFAB75" w:rsidR="005D48BD" w:rsidRPr="006A78A4" w:rsidRDefault="005D48BD" w:rsidP="005D48BD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571610">
              <w:lastRenderedPageBreak/>
              <w:t xml:space="preserve">AКЦИОНИ ПЛАН ЗА СПРОВОЂЕЊЕ ПРОГРАМА ВЛАДЕ - ПРОЦЕС ИЗРАДЕ, СПРОВОЂЕЊА И ИЗВЕШТАВАЊА </w:t>
            </w:r>
          </w:p>
        </w:tc>
        <w:tc>
          <w:tcPr>
            <w:tcW w:w="1386" w:type="dxa"/>
            <w:shd w:val="clear" w:color="auto" w:fill="auto"/>
          </w:tcPr>
          <w:p w14:paraId="0E7C38B2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E97CED8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D48BD" w:rsidRPr="006A78A4" w14:paraId="4BC3100F" w14:textId="77777777" w:rsidTr="008661F6">
        <w:tc>
          <w:tcPr>
            <w:tcW w:w="6259" w:type="dxa"/>
          </w:tcPr>
          <w:p w14:paraId="242708E5" w14:textId="651D8389" w:rsidR="005D48BD" w:rsidRPr="006A78A4" w:rsidRDefault="005D48BD" w:rsidP="005D48BD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571610">
              <w:t>МЕНТОРСТВO У ОБЛАСТИ ЈАВНИХ ПОЛИТИКА</w:t>
            </w:r>
          </w:p>
        </w:tc>
        <w:tc>
          <w:tcPr>
            <w:tcW w:w="1386" w:type="dxa"/>
            <w:shd w:val="clear" w:color="auto" w:fill="auto"/>
          </w:tcPr>
          <w:p w14:paraId="088D0EFD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684B290" w14:textId="77777777" w:rsidR="005D48BD" w:rsidRPr="006A78A4" w:rsidRDefault="005D48BD" w:rsidP="005D48BD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E6FCB" w:rsidRPr="006A78A4" w14:paraId="61F5EB0E" w14:textId="77777777" w:rsidTr="004147DD">
        <w:tc>
          <w:tcPr>
            <w:tcW w:w="6259" w:type="dxa"/>
          </w:tcPr>
          <w:p w14:paraId="73A657EB" w14:textId="77777777" w:rsidR="005E6FCB" w:rsidRPr="006A78A4" w:rsidRDefault="005E6FCB" w:rsidP="00C23DAE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</w:p>
          <w:p w14:paraId="4F87D4D2" w14:textId="77777777" w:rsidR="005E6FCB" w:rsidRPr="006A78A4" w:rsidRDefault="005E6FCB" w:rsidP="00C23DAE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 xml:space="preserve">_______________________ </w:t>
            </w:r>
          </w:p>
          <w:p w14:paraId="28FC5F45" w14:textId="77777777" w:rsidR="005E6FCB" w:rsidRPr="006A78A4" w:rsidRDefault="005E6FCB" w:rsidP="00C23DAE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4DFB1E1" w14:textId="77777777" w:rsidR="005E6FCB" w:rsidRPr="006A78A4" w:rsidRDefault="005E6FCB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4B80072" w14:textId="77777777" w:rsidR="005E6FCB" w:rsidRPr="006A78A4" w:rsidRDefault="005E6FCB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E6FCB" w:rsidRPr="006A78A4" w14:paraId="3B772CF2" w14:textId="77777777" w:rsidTr="004147DD">
        <w:tc>
          <w:tcPr>
            <w:tcW w:w="6259" w:type="dxa"/>
          </w:tcPr>
          <w:p w14:paraId="32476987" w14:textId="77777777" w:rsidR="005E6FCB" w:rsidRPr="006A78A4" w:rsidRDefault="005E6FCB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8A83A07" w14:textId="77777777" w:rsidR="005E6FCB" w:rsidRPr="006A78A4" w:rsidRDefault="005E6FCB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8C72483" w14:textId="77777777" w:rsidR="005E6FCB" w:rsidRPr="006A78A4" w:rsidRDefault="005E6FCB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AD0AD1A" w14:textId="77777777" w:rsidR="005E6FCB" w:rsidRPr="006A78A4" w:rsidRDefault="005E6FCB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28D8D6B" w14:textId="77777777" w:rsidR="005E6FCB" w:rsidRPr="006A78A4" w:rsidRDefault="005E6FCB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13C3C" w:rsidRPr="006A78A4" w14:paraId="49020386" w14:textId="77777777" w:rsidTr="004147DD">
        <w:tc>
          <w:tcPr>
            <w:tcW w:w="6259" w:type="dxa"/>
          </w:tcPr>
          <w:p w14:paraId="154BEFCF" w14:textId="77777777" w:rsidR="00D13C3C" w:rsidRPr="006A78A4" w:rsidRDefault="00D13C3C" w:rsidP="00D13C3C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D3BA24E" w14:textId="77777777" w:rsidR="00D13C3C" w:rsidRPr="006A78A4" w:rsidRDefault="00D13C3C" w:rsidP="00D13C3C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3CE5677" w14:textId="77777777" w:rsidR="00D13C3C" w:rsidRPr="006A78A4" w:rsidRDefault="00D13C3C" w:rsidP="00D13C3C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DD7DBAF" w14:textId="77777777" w:rsidR="00D13C3C" w:rsidRPr="006A78A4" w:rsidRDefault="00D13C3C" w:rsidP="00D13C3C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D13BB38" w14:textId="77777777" w:rsidR="00D13C3C" w:rsidRPr="006A78A4" w:rsidRDefault="00D13C3C" w:rsidP="00D13C3C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13C3C" w:rsidRPr="006A78A4" w14:paraId="5C9E125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670B35E" w14:textId="41EC9306" w:rsidR="00D13C3C" w:rsidRPr="006A78A4" w:rsidRDefault="00D13C3C" w:rsidP="00D13C3C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 xml:space="preserve">УПРАВА </w:t>
            </w:r>
            <w:r w:rsidR="00F6550E" w:rsidRPr="006A78A4">
              <w:rPr>
                <w:rFonts w:eastAsia="Times New Roman" w:cstheme="minorHAnsi"/>
                <w:lang w:val="sr-Cyrl-RS"/>
              </w:rPr>
              <w:t>И ЈАВНЕ УСЛУГЕ</w:t>
            </w:r>
          </w:p>
        </w:tc>
      </w:tr>
      <w:tr w:rsidR="003538C4" w:rsidRPr="006A78A4" w14:paraId="056395DD" w14:textId="77777777" w:rsidTr="00456483">
        <w:trPr>
          <w:trHeight w:val="300"/>
        </w:trPr>
        <w:tc>
          <w:tcPr>
            <w:tcW w:w="6259" w:type="dxa"/>
            <w:noWrap/>
          </w:tcPr>
          <w:p w14:paraId="0B00CB10" w14:textId="7BD0A79A" w:rsidR="003538C4" w:rsidRPr="006A78A4" w:rsidRDefault="003538C4" w:rsidP="003538C4">
            <w:pPr>
              <w:tabs>
                <w:tab w:val="center" w:pos="3021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8B5F70">
              <w:t>КОНЦЕПТ ДОБРЕ УПРАВЕ</w:t>
            </w:r>
          </w:p>
        </w:tc>
        <w:tc>
          <w:tcPr>
            <w:tcW w:w="1386" w:type="dxa"/>
            <w:noWrap/>
          </w:tcPr>
          <w:p w14:paraId="387AEADF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91407B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3336F590" w14:textId="77777777" w:rsidTr="00456483">
        <w:trPr>
          <w:trHeight w:val="300"/>
        </w:trPr>
        <w:tc>
          <w:tcPr>
            <w:tcW w:w="6259" w:type="dxa"/>
            <w:noWrap/>
          </w:tcPr>
          <w:p w14:paraId="73BECE13" w14:textId="2B66BC05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УВОД У ЕУПРАВУ И НАЧИНЕ УПРАВЉАЊА ДИГИТАЛНОМ ТРАНСФОРМАЦИЈОМ</w:t>
            </w:r>
          </w:p>
        </w:tc>
        <w:tc>
          <w:tcPr>
            <w:tcW w:w="1386" w:type="dxa"/>
            <w:noWrap/>
          </w:tcPr>
          <w:p w14:paraId="79F4AF54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AF7103E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076E615B" w14:textId="77777777" w:rsidTr="00456483">
        <w:trPr>
          <w:trHeight w:val="300"/>
        </w:trPr>
        <w:tc>
          <w:tcPr>
            <w:tcW w:w="6259" w:type="dxa"/>
            <w:noWrap/>
          </w:tcPr>
          <w:p w14:paraId="0326D506" w14:textId="24450F93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ПРИСТУП ЦЕЛЕ УПРАВЕ (WHOLE OF GOVERNMENT) И ПРИМЕНА НА ЕУПРАВУ</w:t>
            </w:r>
          </w:p>
        </w:tc>
        <w:tc>
          <w:tcPr>
            <w:tcW w:w="1386" w:type="dxa"/>
            <w:noWrap/>
          </w:tcPr>
          <w:p w14:paraId="03C6F6D7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2F8374E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68B0AF86" w14:textId="77777777" w:rsidTr="00456483">
        <w:trPr>
          <w:trHeight w:val="300"/>
        </w:trPr>
        <w:tc>
          <w:tcPr>
            <w:tcW w:w="6259" w:type="dxa"/>
            <w:noWrap/>
          </w:tcPr>
          <w:p w14:paraId="5E776363" w14:textId="4AC44815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ПЛАНИРАЊЕ СТРАТЕГИЈЕ РАЗВОЈА ЕУПРАВЕ И BUSINESS PROCESS ТРАНСФОРМАЦИЈЕ</w:t>
            </w:r>
          </w:p>
        </w:tc>
        <w:tc>
          <w:tcPr>
            <w:tcW w:w="1386" w:type="dxa"/>
            <w:noWrap/>
          </w:tcPr>
          <w:p w14:paraId="252CB125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E94ACA9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02D1D7B7" w14:textId="77777777" w:rsidTr="00456483">
        <w:trPr>
          <w:trHeight w:val="300"/>
        </w:trPr>
        <w:tc>
          <w:tcPr>
            <w:tcW w:w="6259" w:type="dxa"/>
            <w:noWrap/>
          </w:tcPr>
          <w:p w14:paraId="407E0B2F" w14:textId="28293472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УПРАВЉАЊЕ ЕУПРАВОМ</w:t>
            </w:r>
          </w:p>
        </w:tc>
        <w:tc>
          <w:tcPr>
            <w:tcW w:w="1386" w:type="dxa"/>
            <w:noWrap/>
          </w:tcPr>
          <w:p w14:paraId="3E7FE3D7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B5479CF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2E74D870" w14:textId="77777777" w:rsidTr="00456483">
        <w:trPr>
          <w:trHeight w:val="300"/>
        </w:trPr>
        <w:tc>
          <w:tcPr>
            <w:tcW w:w="6259" w:type="dxa"/>
            <w:noWrap/>
          </w:tcPr>
          <w:p w14:paraId="427C60D2" w14:textId="21C4891D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МАПИРАЊЕ ИСКУСТВА КОРИСНИКА</w:t>
            </w:r>
          </w:p>
        </w:tc>
        <w:tc>
          <w:tcPr>
            <w:tcW w:w="1386" w:type="dxa"/>
            <w:noWrap/>
          </w:tcPr>
          <w:p w14:paraId="389B2817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35DBEFE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3FEF78FA" w14:textId="77777777" w:rsidTr="00456483">
        <w:trPr>
          <w:trHeight w:val="300"/>
        </w:trPr>
        <w:tc>
          <w:tcPr>
            <w:tcW w:w="6259" w:type="dxa"/>
            <w:noWrap/>
          </w:tcPr>
          <w:p w14:paraId="41A419F6" w14:textId="4CA9042F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ЕЛЕКТРОНСКО АРХИВИРАЊЕ (</w:t>
            </w:r>
            <w:proofErr w:type="spellStart"/>
            <w:r w:rsidRPr="008B5F70">
              <w:t>еАРХИВ</w:t>
            </w:r>
            <w:proofErr w:type="spellEnd"/>
            <w:r w:rsidRPr="008B5F70">
              <w:t>)</w:t>
            </w:r>
          </w:p>
        </w:tc>
        <w:tc>
          <w:tcPr>
            <w:tcW w:w="1386" w:type="dxa"/>
            <w:noWrap/>
          </w:tcPr>
          <w:p w14:paraId="4F84D785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64CEB66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2D09481B" w14:textId="77777777" w:rsidTr="00456483">
        <w:trPr>
          <w:trHeight w:val="300"/>
        </w:trPr>
        <w:tc>
          <w:tcPr>
            <w:tcW w:w="6259" w:type="dxa"/>
            <w:noWrap/>
          </w:tcPr>
          <w:p w14:paraId="16A918FF" w14:textId="583D8DF3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КРЕИРАЊЕ УСЛУГА ПО МЕРИ ГРАЂАНА</w:t>
            </w:r>
          </w:p>
        </w:tc>
        <w:tc>
          <w:tcPr>
            <w:tcW w:w="1386" w:type="dxa"/>
            <w:noWrap/>
          </w:tcPr>
          <w:p w14:paraId="7030A136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4A585C3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58D9951B" w14:textId="77777777" w:rsidTr="00456483">
        <w:trPr>
          <w:trHeight w:val="300"/>
        </w:trPr>
        <w:tc>
          <w:tcPr>
            <w:tcW w:w="6259" w:type="dxa"/>
            <w:noWrap/>
          </w:tcPr>
          <w:p w14:paraId="507F25C2" w14:textId="387319F6" w:rsidR="003538C4" w:rsidRPr="006A78A4" w:rsidRDefault="003538C4" w:rsidP="003538C4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8B5F70">
              <w:t>ЕЛЕКТРОНСКЕ УСЛУГЕ</w:t>
            </w:r>
          </w:p>
        </w:tc>
        <w:tc>
          <w:tcPr>
            <w:tcW w:w="1386" w:type="dxa"/>
            <w:noWrap/>
          </w:tcPr>
          <w:p w14:paraId="38D86EB3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21BA018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6C473A2D" w14:textId="77777777" w:rsidTr="00456483">
        <w:trPr>
          <w:trHeight w:val="300"/>
        </w:trPr>
        <w:tc>
          <w:tcPr>
            <w:tcW w:w="6259" w:type="dxa"/>
            <w:noWrap/>
          </w:tcPr>
          <w:p w14:paraId="0986A5B2" w14:textId="2F5A0016" w:rsidR="003538C4" w:rsidRPr="006A78A4" w:rsidRDefault="003538C4" w:rsidP="003538C4">
            <w:pPr>
              <w:textAlignment w:val="baseline"/>
              <w:rPr>
                <w:rFonts w:eastAsia="Times New Roman" w:cstheme="minorHAnsi"/>
                <w:color w:val="000000"/>
                <w:lang w:val="sr-Cyrl-RS"/>
              </w:rPr>
            </w:pPr>
            <w:r w:rsidRPr="008B5F70">
              <w:t xml:space="preserve">УПРАВЉАЊЕ РЕГИСТРОМ АДМИНИСТРАТИВНИХ ПОСТУПАКА И ПОПИС АДМИНИСТРАТИВНИХ ПОСТУПАКА </w:t>
            </w:r>
          </w:p>
        </w:tc>
        <w:tc>
          <w:tcPr>
            <w:tcW w:w="1386" w:type="dxa"/>
            <w:noWrap/>
          </w:tcPr>
          <w:p w14:paraId="0D8F5C15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FCC50DE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56D59F18" w14:textId="77777777" w:rsidTr="00456483">
        <w:trPr>
          <w:trHeight w:val="300"/>
        </w:trPr>
        <w:tc>
          <w:tcPr>
            <w:tcW w:w="6259" w:type="dxa"/>
            <w:noWrap/>
          </w:tcPr>
          <w:p w14:paraId="038FAEE9" w14:textId="70E25FB6" w:rsidR="003538C4" w:rsidRPr="006A78A4" w:rsidRDefault="003538C4" w:rsidP="003538C4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8B5F70">
              <w:t>УПРАВЉАЊЕ РЕГИСТРОМ АДМИНИСТРАТИВНИХ ЗАХТЕВА И ПОПИС АДМИНИСТРАТИВНИХ ЗАХТЕВА</w:t>
            </w:r>
          </w:p>
        </w:tc>
        <w:tc>
          <w:tcPr>
            <w:tcW w:w="1386" w:type="dxa"/>
            <w:noWrap/>
          </w:tcPr>
          <w:p w14:paraId="3A35DD1D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F706B6A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671247BD" w14:textId="77777777" w:rsidTr="00456483">
        <w:trPr>
          <w:trHeight w:val="300"/>
        </w:trPr>
        <w:tc>
          <w:tcPr>
            <w:tcW w:w="6259" w:type="dxa"/>
            <w:noWrap/>
          </w:tcPr>
          <w:p w14:paraId="0D0A19CC" w14:textId="119D12FA" w:rsidR="003538C4" w:rsidRPr="006A78A4" w:rsidRDefault="003538C4" w:rsidP="003538C4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8B5F70">
              <w:t>ОПТИМИЗАЦИЈА АДМИНИСТРАТИВНИХ ПОСТУПАКА И ЗАХТЕВА</w:t>
            </w:r>
          </w:p>
        </w:tc>
        <w:tc>
          <w:tcPr>
            <w:tcW w:w="1386" w:type="dxa"/>
            <w:noWrap/>
          </w:tcPr>
          <w:p w14:paraId="578C59D6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E5F3F75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538C4" w:rsidRPr="006A78A4" w14:paraId="314301CF" w14:textId="77777777" w:rsidTr="00456483">
        <w:trPr>
          <w:trHeight w:val="300"/>
        </w:trPr>
        <w:tc>
          <w:tcPr>
            <w:tcW w:w="6259" w:type="dxa"/>
            <w:noWrap/>
          </w:tcPr>
          <w:p w14:paraId="5C453089" w14:textId="27897504" w:rsidR="003538C4" w:rsidRPr="006A78A4" w:rsidRDefault="003538C4" w:rsidP="003538C4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8B5F70">
              <w:t xml:space="preserve">ДИГИТАЛНА ТРАНСФОРМАЦИЈА УСЛУГА ЈАВНЕ УПРАВЕ  </w:t>
            </w:r>
          </w:p>
        </w:tc>
        <w:tc>
          <w:tcPr>
            <w:tcW w:w="1386" w:type="dxa"/>
            <w:noWrap/>
          </w:tcPr>
          <w:p w14:paraId="6563E949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4F9767A" w14:textId="77777777" w:rsidR="003538C4" w:rsidRPr="006A78A4" w:rsidRDefault="003538C4" w:rsidP="003538C4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A1F2B" w:rsidRPr="006A78A4" w14:paraId="214958DB" w14:textId="77777777" w:rsidTr="00456483">
        <w:trPr>
          <w:trHeight w:val="300"/>
        </w:trPr>
        <w:tc>
          <w:tcPr>
            <w:tcW w:w="6259" w:type="dxa"/>
            <w:noWrap/>
          </w:tcPr>
          <w:p w14:paraId="2BE2EC65" w14:textId="39E538BA" w:rsidR="009A1F2B" w:rsidRPr="008B5F70" w:rsidRDefault="009A1F2B" w:rsidP="009A1F2B">
            <w:r w:rsidRPr="0026567C">
              <w:t>УПРАВА У СЛУЖБИ ГРАЂАНА</w:t>
            </w:r>
          </w:p>
        </w:tc>
        <w:tc>
          <w:tcPr>
            <w:tcW w:w="1386" w:type="dxa"/>
            <w:noWrap/>
          </w:tcPr>
          <w:p w14:paraId="3B93AE1E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B8B7D0E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A1F2B" w:rsidRPr="006A78A4" w14:paraId="605ECD5D" w14:textId="77777777" w:rsidTr="00456483">
        <w:trPr>
          <w:trHeight w:val="300"/>
        </w:trPr>
        <w:tc>
          <w:tcPr>
            <w:tcW w:w="6259" w:type="dxa"/>
            <w:noWrap/>
          </w:tcPr>
          <w:p w14:paraId="65E8A132" w14:textId="29BE0739" w:rsidR="009A1F2B" w:rsidRPr="008B5F70" w:rsidRDefault="009A1F2B" w:rsidP="009A1F2B">
            <w:r w:rsidRPr="0026567C">
              <w:t>АГИЛНО УПРАВЉАЊЕ</w:t>
            </w:r>
          </w:p>
        </w:tc>
        <w:tc>
          <w:tcPr>
            <w:tcW w:w="1386" w:type="dxa"/>
            <w:noWrap/>
          </w:tcPr>
          <w:p w14:paraId="287CF779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D2E9D8B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A1F2B" w:rsidRPr="006A78A4" w14:paraId="3CC0A3C6" w14:textId="77777777" w:rsidTr="00456483">
        <w:trPr>
          <w:trHeight w:val="300"/>
        </w:trPr>
        <w:tc>
          <w:tcPr>
            <w:tcW w:w="6259" w:type="dxa"/>
            <w:noWrap/>
          </w:tcPr>
          <w:p w14:paraId="7820B1E6" w14:textId="7A27CC67" w:rsidR="009A1F2B" w:rsidRPr="008B5F70" w:rsidRDefault="009A1F2B" w:rsidP="009A1F2B">
            <w:r w:rsidRPr="0026567C">
              <w:t>ЕЛЕКТРОНСКО КАНЦЕЛАРИЈСКО ПОСЛОВАЊЕ</w:t>
            </w:r>
          </w:p>
        </w:tc>
        <w:tc>
          <w:tcPr>
            <w:tcW w:w="1386" w:type="dxa"/>
            <w:noWrap/>
          </w:tcPr>
          <w:p w14:paraId="1955C5BC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A8F7679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A1F2B" w:rsidRPr="006A78A4" w14:paraId="44949877" w14:textId="77777777" w:rsidTr="00456483">
        <w:trPr>
          <w:trHeight w:val="300"/>
        </w:trPr>
        <w:tc>
          <w:tcPr>
            <w:tcW w:w="6259" w:type="dxa"/>
            <w:noWrap/>
          </w:tcPr>
          <w:p w14:paraId="7FAFDE69" w14:textId="63D97C2F" w:rsidR="009A1F2B" w:rsidRPr="008B5F70" w:rsidRDefault="009A1F2B" w:rsidP="009A1F2B">
            <w:r w:rsidRPr="0026567C">
              <w:t>МЕНТОРСТВО У ОБЛАСТИ УПРАВЕ И ЈАВНИХ УСЛУГА</w:t>
            </w:r>
          </w:p>
        </w:tc>
        <w:tc>
          <w:tcPr>
            <w:tcW w:w="1386" w:type="dxa"/>
            <w:noWrap/>
          </w:tcPr>
          <w:p w14:paraId="18F46067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2230570" w14:textId="77777777" w:rsidR="009A1F2B" w:rsidRPr="006A78A4" w:rsidRDefault="009A1F2B" w:rsidP="009A1F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E6FCB" w:rsidRPr="006A78A4" w14:paraId="46E3D152" w14:textId="77777777" w:rsidTr="004147DD">
        <w:tc>
          <w:tcPr>
            <w:tcW w:w="6259" w:type="dxa"/>
          </w:tcPr>
          <w:p w14:paraId="4B747A48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E83F851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7DA254D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46D5C7B3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25AF7DF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E6FCB" w:rsidRPr="006A78A4" w14:paraId="592D4E61" w14:textId="77777777" w:rsidTr="004147DD">
        <w:tc>
          <w:tcPr>
            <w:tcW w:w="6259" w:type="dxa"/>
          </w:tcPr>
          <w:p w14:paraId="2CE2102E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79382EF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112FCF0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07E759B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E727CE0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5E6FCB" w:rsidRPr="006A78A4" w14:paraId="7B27D242" w14:textId="77777777" w:rsidTr="004147DD">
        <w:tc>
          <w:tcPr>
            <w:tcW w:w="6259" w:type="dxa"/>
          </w:tcPr>
          <w:p w14:paraId="3A24BCA3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E658FD5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094BB753" w14:textId="77777777" w:rsidR="005E6FCB" w:rsidRPr="006A78A4" w:rsidRDefault="005E6FCB" w:rsidP="005E6FC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8C48F91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7C49227" w14:textId="77777777" w:rsidR="005E6FCB" w:rsidRPr="006A78A4" w:rsidRDefault="005E6FCB" w:rsidP="005E6FC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A22F0C" w:rsidRPr="006A78A4" w14:paraId="7D1D69B4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0440915" w14:textId="3E1C2911" w:rsidR="00A22F0C" w:rsidRPr="006A78A4" w:rsidRDefault="00A22F0C" w:rsidP="00C23DAE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ИНОВАЦИЈЕ И ДИГИТАЛНО ДОБА</w:t>
            </w:r>
          </w:p>
        </w:tc>
      </w:tr>
      <w:tr w:rsidR="000678D7" w:rsidRPr="006A78A4" w14:paraId="1B13E53C" w14:textId="77777777" w:rsidTr="00357956">
        <w:trPr>
          <w:trHeight w:val="300"/>
        </w:trPr>
        <w:tc>
          <w:tcPr>
            <w:tcW w:w="6259" w:type="dxa"/>
            <w:noWrap/>
          </w:tcPr>
          <w:p w14:paraId="256A95E2" w14:textId="1371D407" w:rsidR="000678D7" w:rsidRPr="006A78A4" w:rsidRDefault="000678D7" w:rsidP="000678D7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147C80">
              <w:t>КРЕАТИВНО КОРИСНИЧКИ ОРИЈЕНТИСАНО КРЕИРАЊЕ УСЛУГА И ПОЛИТИКА (DESIGN THINKING)</w:t>
            </w:r>
          </w:p>
        </w:tc>
        <w:tc>
          <w:tcPr>
            <w:tcW w:w="1386" w:type="dxa"/>
            <w:noWrap/>
          </w:tcPr>
          <w:p w14:paraId="0504D0A1" w14:textId="77777777" w:rsidR="000678D7" w:rsidRPr="006A78A4" w:rsidRDefault="000678D7" w:rsidP="000678D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4C45594" w14:textId="77777777" w:rsidR="000678D7" w:rsidRPr="006A78A4" w:rsidRDefault="000678D7" w:rsidP="000678D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678D7" w:rsidRPr="006A78A4" w14:paraId="6350E4D1" w14:textId="77777777" w:rsidTr="00357956">
        <w:trPr>
          <w:trHeight w:val="300"/>
        </w:trPr>
        <w:tc>
          <w:tcPr>
            <w:tcW w:w="6259" w:type="dxa"/>
            <w:noWrap/>
          </w:tcPr>
          <w:p w14:paraId="6C6D20FD" w14:textId="71F176B0" w:rsidR="000678D7" w:rsidRPr="006A78A4" w:rsidRDefault="000678D7" w:rsidP="000678D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147C80">
              <w:t>IV ИНДУСТРИЈСКА РЕВОЛУЦИЈА: НОВЕ ТЕХНОЛОГИЈЕ</w:t>
            </w:r>
          </w:p>
        </w:tc>
        <w:tc>
          <w:tcPr>
            <w:tcW w:w="1386" w:type="dxa"/>
            <w:noWrap/>
          </w:tcPr>
          <w:p w14:paraId="31977AD4" w14:textId="77777777" w:rsidR="000678D7" w:rsidRPr="006A78A4" w:rsidRDefault="000678D7" w:rsidP="000678D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B4FE6AB" w14:textId="77777777" w:rsidR="000678D7" w:rsidRPr="006A78A4" w:rsidRDefault="000678D7" w:rsidP="000678D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02C67" w:rsidRPr="006A78A4" w14:paraId="34C5387A" w14:textId="77777777" w:rsidTr="00924AA2">
        <w:trPr>
          <w:trHeight w:val="300"/>
        </w:trPr>
        <w:tc>
          <w:tcPr>
            <w:tcW w:w="6259" w:type="dxa"/>
            <w:noWrap/>
          </w:tcPr>
          <w:p w14:paraId="316716B2" w14:textId="34A66374" w:rsidR="00802C67" w:rsidRPr="006A78A4" w:rsidRDefault="00802C67" w:rsidP="00802C6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04D8F">
              <w:lastRenderedPageBreak/>
              <w:t>IV ИНДУСТРИЈСКА РЕВОЛУЦИЈА: НОВЕ ТЕХНОЛОГИЈЕ</w:t>
            </w:r>
          </w:p>
        </w:tc>
        <w:tc>
          <w:tcPr>
            <w:tcW w:w="1386" w:type="dxa"/>
            <w:noWrap/>
          </w:tcPr>
          <w:p w14:paraId="5ADE6C4D" w14:textId="77777777" w:rsidR="00802C67" w:rsidRPr="006A78A4" w:rsidRDefault="00802C67" w:rsidP="00802C6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1EDA44F" w14:textId="77777777" w:rsidR="00802C67" w:rsidRPr="006A78A4" w:rsidRDefault="00802C67" w:rsidP="00802C6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02C67" w:rsidRPr="006A78A4" w14:paraId="2F0D56F4" w14:textId="77777777" w:rsidTr="00924AA2">
        <w:trPr>
          <w:trHeight w:val="300"/>
        </w:trPr>
        <w:tc>
          <w:tcPr>
            <w:tcW w:w="6259" w:type="dxa"/>
            <w:noWrap/>
          </w:tcPr>
          <w:p w14:paraId="0D1468A1" w14:textId="7ABC2F19" w:rsidR="00802C67" w:rsidRPr="006A78A4" w:rsidRDefault="00802C67" w:rsidP="00802C6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04D8F">
              <w:t>НОВЕ ТЕХНОЛОГИЈЕ</w:t>
            </w:r>
          </w:p>
        </w:tc>
        <w:tc>
          <w:tcPr>
            <w:tcW w:w="1386" w:type="dxa"/>
            <w:noWrap/>
          </w:tcPr>
          <w:p w14:paraId="62FEA6D4" w14:textId="77777777" w:rsidR="00802C67" w:rsidRPr="006A78A4" w:rsidRDefault="00802C67" w:rsidP="00802C6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52F1A6" w14:textId="77777777" w:rsidR="00802C67" w:rsidRPr="006A78A4" w:rsidRDefault="00802C67" w:rsidP="00802C6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477CC9C3" w14:textId="77777777" w:rsidTr="001724C0">
        <w:trPr>
          <w:trHeight w:val="300"/>
        </w:trPr>
        <w:tc>
          <w:tcPr>
            <w:tcW w:w="6259" w:type="dxa"/>
            <w:noWrap/>
          </w:tcPr>
          <w:p w14:paraId="2DCDACD4" w14:textId="52A684E0" w:rsidR="00AA63F8" w:rsidRPr="006A78A4" w:rsidRDefault="00AA63F8" w:rsidP="00AA63F8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E50F6">
              <w:t>ИНОВАЦИЈЕ У ЈАВНОМ СЕКТОРУ И ДИГИТАЛНА ТРАНСФОРМАЦИЈА</w:t>
            </w:r>
          </w:p>
        </w:tc>
        <w:tc>
          <w:tcPr>
            <w:tcW w:w="1386" w:type="dxa"/>
            <w:noWrap/>
          </w:tcPr>
          <w:p w14:paraId="466C00DB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869A21B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04DA221D" w14:textId="77777777" w:rsidTr="001724C0">
        <w:trPr>
          <w:trHeight w:val="300"/>
        </w:trPr>
        <w:tc>
          <w:tcPr>
            <w:tcW w:w="6259" w:type="dxa"/>
            <w:noWrap/>
          </w:tcPr>
          <w:p w14:paraId="19552385" w14:textId="320ACFDD" w:rsidR="00AA63F8" w:rsidRPr="006A78A4" w:rsidRDefault="00AA63F8" w:rsidP="00AA63F8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E50F6">
              <w:t>ПРИМЕНА DESIGN THINKING МЕТОДОЛОГИЈЕ У ЈАВНИМ ПОЛИТИКАМА</w:t>
            </w:r>
          </w:p>
        </w:tc>
        <w:tc>
          <w:tcPr>
            <w:tcW w:w="1386" w:type="dxa"/>
            <w:noWrap/>
          </w:tcPr>
          <w:p w14:paraId="72406B72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C66F538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3F8761E6" w14:textId="77777777" w:rsidTr="001724C0">
        <w:trPr>
          <w:trHeight w:val="300"/>
        </w:trPr>
        <w:tc>
          <w:tcPr>
            <w:tcW w:w="6259" w:type="dxa"/>
            <w:noWrap/>
          </w:tcPr>
          <w:p w14:paraId="3F5B71ED" w14:textId="046B5639" w:rsidR="00AA63F8" w:rsidRPr="006A78A4" w:rsidRDefault="00AA63F8" w:rsidP="00AA63F8">
            <w:pPr>
              <w:rPr>
                <w:rFonts w:eastAsia="Times New Roman" w:cstheme="minorHAnsi"/>
                <w:lang w:val="sr-Cyrl-RS"/>
              </w:rPr>
            </w:pPr>
            <w:r w:rsidRPr="00FE50F6">
              <w:t>ПРИМЕНА ВЕШТАЧКЕ ИНТЕЛИГЕНЦИЈЕ У ЈАВНОЈ УПРАВИ</w:t>
            </w:r>
          </w:p>
        </w:tc>
        <w:tc>
          <w:tcPr>
            <w:tcW w:w="1386" w:type="dxa"/>
            <w:noWrap/>
          </w:tcPr>
          <w:p w14:paraId="322E5E33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7E0A0D8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5C26DF6D" w14:textId="77777777" w:rsidTr="001724C0">
        <w:trPr>
          <w:trHeight w:val="300"/>
        </w:trPr>
        <w:tc>
          <w:tcPr>
            <w:tcW w:w="6259" w:type="dxa"/>
            <w:noWrap/>
          </w:tcPr>
          <w:p w14:paraId="47C38FD1" w14:textId="796ACCC1" w:rsidR="00AA63F8" w:rsidRPr="006A78A4" w:rsidRDefault="00AA63F8" w:rsidP="00AA63F8">
            <w:pPr>
              <w:rPr>
                <w:rFonts w:eastAsia="Times New Roman" w:cstheme="minorHAnsi"/>
                <w:lang w:val="sr-Cyrl-RS"/>
              </w:rPr>
            </w:pPr>
            <w:r w:rsidRPr="00FE50F6">
              <w:t xml:space="preserve">ПРИМЕНА ЕТИЧКИХ СМЕРНИЦА ЗА РАЗВОЈ, ПРИМЕНУ И УПОТРЕБУ ПОУЗДАНЕ И </w:t>
            </w:r>
            <w:proofErr w:type="gramStart"/>
            <w:r w:rsidRPr="00FE50F6">
              <w:t>ОДГОВОРНЕ  ВЕШТАЧКЕ</w:t>
            </w:r>
            <w:proofErr w:type="gramEnd"/>
            <w:r w:rsidRPr="00FE50F6">
              <w:t xml:space="preserve"> ИНТЕЛИГЕНЦИЈЕ</w:t>
            </w:r>
          </w:p>
        </w:tc>
        <w:tc>
          <w:tcPr>
            <w:tcW w:w="1386" w:type="dxa"/>
            <w:noWrap/>
          </w:tcPr>
          <w:p w14:paraId="347127E8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414C718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0AE22C70" w14:textId="77777777" w:rsidTr="001724C0">
        <w:trPr>
          <w:trHeight w:val="300"/>
        </w:trPr>
        <w:tc>
          <w:tcPr>
            <w:tcW w:w="6259" w:type="dxa"/>
            <w:noWrap/>
          </w:tcPr>
          <w:p w14:paraId="5A562E3D" w14:textId="0FE6AA63" w:rsidR="00AA63F8" w:rsidRPr="006A78A4" w:rsidRDefault="00AA63F8" w:rsidP="00AA63F8">
            <w:pPr>
              <w:rPr>
                <w:rFonts w:eastAsia="Times New Roman" w:cstheme="minorHAnsi"/>
                <w:lang w:val="sr-Cyrl-RS"/>
              </w:rPr>
            </w:pPr>
            <w:r w:rsidRPr="00FE50F6">
              <w:t>ГЕНЕРАТИВНА ВЕШТАЧКА ИНТЕЛИГЕНЦИЈА</w:t>
            </w:r>
          </w:p>
        </w:tc>
        <w:tc>
          <w:tcPr>
            <w:tcW w:w="1386" w:type="dxa"/>
            <w:noWrap/>
          </w:tcPr>
          <w:p w14:paraId="3738CB9A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8E7ACF0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19250CE7" w14:textId="77777777" w:rsidTr="001724C0">
        <w:trPr>
          <w:trHeight w:val="300"/>
        </w:trPr>
        <w:tc>
          <w:tcPr>
            <w:tcW w:w="6259" w:type="dxa"/>
            <w:noWrap/>
          </w:tcPr>
          <w:p w14:paraId="21CF6F79" w14:textId="27292A33" w:rsidR="00AA63F8" w:rsidRPr="006A78A4" w:rsidRDefault="00AA63F8" w:rsidP="00AA63F8">
            <w:pPr>
              <w:rPr>
                <w:rFonts w:eastAsia="Times New Roman" w:cstheme="minorHAnsi"/>
                <w:lang w:val="sr-Cyrl-RS"/>
              </w:rPr>
            </w:pPr>
            <w:r w:rsidRPr="00FE50F6">
              <w:t xml:space="preserve">ОБУКА СЛУЖБЕНИКА ЗА ПРУЖАЊЕ ПОДРШКЕ РАЗВОЈУ СТАРТАП ЕКОСИСТЕМА </w:t>
            </w:r>
          </w:p>
        </w:tc>
        <w:tc>
          <w:tcPr>
            <w:tcW w:w="1386" w:type="dxa"/>
            <w:noWrap/>
          </w:tcPr>
          <w:p w14:paraId="2DF443EF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EDEEC89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AA63F8" w:rsidRPr="006A78A4" w14:paraId="71EFA3C5" w14:textId="77777777" w:rsidTr="001724C0">
        <w:trPr>
          <w:trHeight w:val="300"/>
        </w:trPr>
        <w:tc>
          <w:tcPr>
            <w:tcW w:w="6259" w:type="dxa"/>
            <w:noWrap/>
          </w:tcPr>
          <w:p w14:paraId="3D6CB82F" w14:textId="73CB9C61" w:rsidR="00AA63F8" w:rsidRPr="006A78A4" w:rsidRDefault="00AA63F8" w:rsidP="00AA63F8">
            <w:pPr>
              <w:rPr>
                <w:rFonts w:eastAsia="Times New Roman" w:cstheme="minorHAnsi"/>
                <w:lang w:val="sr-Cyrl-RS"/>
              </w:rPr>
            </w:pPr>
            <w:r w:rsidRPr="00FE50F6">
              <w:t xml:space="preserve">ПРАВО ИНТЕЛЕКТУАЛНЕ СВОЈИНЕ </w:t>
            </w:r>
          </w:p>
        </w:tc>
        <w:tc>
          <w:tcPr>
            <w:tcW w:w="1386" w:type="dxa"/>
            <w:noWrap/>
          </w:tcPr>
          <w:p w14:paraId="0EE2BABE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B22D26F" w14:textId="77777777" w:rsidR="00AA63F8" w:rsidRPr="006A78A4" w:rsidRDefault="00AA63F8" w:rsidP="00AA63F8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04D3" w:rsidRPr="006A78A4" w14:paraId="73F44081" w14:textId="77777777" w:rsidTr="004019B4">
        <w:trPr>
          <w:trHeight w:val="300"/>
        </w:trPr>
        <w:tc>
          <w:tcPr>
            <w:tcW w:w="6259" w:type="dxa"/>
            <w:noWrap/>
          </w:tcPr>
          <w:p w14:paraId="116AA64B" w14:textId="2B123014" w:rsidR="003104D3" w:rsidRPr="006A78A4" w:rsidRDefault="003104D3" w:rsidP="003104D3">
            <w:pPr>
              <w:rPr>
                <w:rFonts w:eastAsia="Times New Roman" w:cstheme="minorHAnsi"/>
                <w:lang w:val="sr-Cyrl-RS"/>
              </w:rPr>
            </w:pPr>
            <w:r w:rsidRPr="00C54BDA">
              <w:t xml:space="preserve">УЧЕЊЕМ КА ПРОМЕНАМА – БУДИ ПРОМЕНА </w:t>
            </w:r>
          </w:p>
        </w:tc>
        <w:tc>
          <w:tcPr>
            <w:tcW w:w="1386" w:type="dxa"/>
            <w:noWrap/>
          </w:tcPr>
          <w:p w14:paraId="437A4A1C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579FD39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04D3" w:rsidRPr="006A78A4" w14:paraId="2C2B6FA9" w14:textId="77777777" w:rsidTr="004019B4">
        <w:trPr>
          <w:trHeight w:val="300"/>
        </w:trPr>
        <w:tc>
          <w:tcPr>
            <w:tcW w:w="6259" w:type="dxa"/>
            <w:noWrap/>
          </w:tcPr>
          <w:p w14:paraId="7C5B9C08" w14:textId="53F219D5" w:rsidR="003104D3" w:rsidRPr="006A78A4" w:rsidRDefault="003104D3" w:rsidP="003104D3">
            <w:pPr>
              <w:rPr>
                <w:rFonts w:eastAsia="Times New Roman" w:cstheme="minorHAnsi"/>
                <w:lang w:val="sr-Cyrl-RS"/>
              </w:rPr>
            </w:pPr>
            <w:r w:rsidRPr="00C54BDA">
              <w:t>ИНОВИРАЊЕ ЈАВНЕ УПРАВЕ – ЗАШТО БАШ ЈА?</w:t>
            </w:r>
          </w:p>
        </w:tc>
        <w:tc>
          <w:tcPr>
            <w:tcW w:w="1386" w:type="dxa"/>
            <w:noWrap/>
          </w:tcPr>
          <w:p w14:paraId="617DD2D2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30D9C21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04D3" w:rsidRPr="006A78A4" w14:paraId="1F0BBB8F" w14:textId="77777777" w:rsidTr="004019B4">
        <w:trPr>
          <w:trHeight w:val="300"/>
        </w:trPr>
        <w:tc>
          <w:tcPr>
            <w:tcW w:w="6259" w:type="dxa"/>
            <w:noWrap/>
          </w:tcPr>
          <w:p w14:paraId="19677FC9" w14:textId="6BF36A15" w:rsidR="003104D3" w:rsidRPr="006A78A4" w:rsidRDefault="003104D3" w:rsidP="003104D3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54BDA">
              <w:t xml:space="preserve">I2 – ИНИЦИЈАТИВА И ИНОВАЦИЈЕ </w:t>
            </w:r>
          </w:p>
        </w:tc>
        <w:tc>
          <w:tcPr>
            <w:tcW w:w="1386" w:type="dxa"/>
            <w:noWrap/>
          </w:tcPr>
          <w:p w14:paraId="329E103F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4E20CA3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04D3" w:rsidRPr="006A78A4" w14:paraId="27188E31" w14:textId="77777777" w:rsidTr="004019B4">
        <w:trPr>
          <w:trHeight w:val="300"/>
        </w:trPr>
        <w:tc>
          <w:tcPr>
            <w:tcW w:w="6259" w:type="dxa"/>
            <w:noWrap/>
          </w:tcPr>
          <w:p w14:paraId="781C5751" w14:textId="61393B86" w:rsidR="003104D3" w:rsidRPr="006A78A4" w:rsidRDefault="003104D3" w:rsidP="003104D3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54BDA">
              <w:t>ЈАВНЕ НАБАВКЕ ИНОВАЦИЈА – ПАРТНЕРСТВО ЗА ИНОВАЦИЈЕ</w:t>
            </w:r>
          </w:p>
        </w:tc>
        <w:tc>
          <w:tcPr>
            <w:tcW w:w="1386" w:type="dxa"/>
            <w:noWrap/>
          </w:tcPr>
          <w:p w14:paraId="724EC598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2FF4C22" w14:textId="77777777" w:rsidR="003104D3" w:rsidRPr="006A78A4" w:rsidRDefault="003104D3" w:rsidP="003104D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04D3" w:rsidRPr="006A78A4" w14:paraId="4F054CEF" w14:textId="77777777" w:rsidTr="004019B4">
        <w:tc>
          <w:tcPr>
            <w:tcW w:w="6259" w:type="dxa"/>
          </w:tcPr>
          <w:p w14:paraId="285BA0F6" w14:textId="768D361B" w:rsidR="003104D3" w:rsidRPr="006A78A4" w:rsidRDefault="003104D3" w:rsidP="003104D3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54BDA">
              <w:t xml:space="preserve">КАКО ДА БУДЕМО КРЕАТИВНИ </w:t>
            </w:r>
          </w:p>
        </w:tc>
        <w:tc>
          <w:tcPr>
            <w:tcW w:w="1386" w:type="dxa"/>
            <w:shd w:val="clear" w:color="auto" w:fill="auto"/>
          </w:tcPr>
          <w:p w14:paraId="5E3AC931" w14:textId="77777777" w:rsidR="003104D3" w:rsidRPr="006A78A4" w:rsidRDefault="003104D3" w:rsidP="003104D3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045561D" w14:textId="77777777" w:rsidR="003104D3" w:rsidRPr="006A78A4" w:rsidRDefault="003104D3" w:rsidP="003104D3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A50E6" w:rsidRPr="006A78A4" w14:paraId="7CE86DF5" w14:textId="77777777" w:rsidTr="004147DD">
        <w:tc>
          <w:tcPr>
            <w:tcW w:w="6259" w:type="dxa"/>
          </w:tcPr>
          <w:p w14:paraId="271E2B04" w14:textId="77777777" w:rsidR="00FA50E6" w:rsidRPr="006A78A4" w:rsidRDefault="00FA50E6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B64F751" w14:textId="77777777" w:rsidR="00FA50E6" w:rsidRPr="006A78A4" w:rsidRDefault="00FA50E6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B70C779" w14:textId="77777777" w:rsidR="00FA50E6" w:rsidRPr="006A78A4" w:rsidRDefault="00FA50E6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0A16020" w14:textId="77777777" w:rsidR="00FA50E6" w:rsidRPr="006A78A4" w:rsidRDefault="00FA50E6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9F16625" w14:textId="77777777" w:rsidR="00FA50E6" w:rsidRPr="006A78A4" w:rsidRDefault="00FA50E6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A50E6" w:rsidRPr="006A78A4" w14:paraId="4731F890" w14:textId="77777777" w:rsidTr="004147DD">
        <w:tc>
          <w:tcPr>
            <w:tcW w:w="6259" w:type="dxa"/>
          </w:tcPr>
          <w:p w14:paraId="196541B8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C9701F7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8333D92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0CDBF8A" w14:textId="77777777" w:rsidR="00FA50E6" w:rsidRPr="006A78A4" w:rsidRDefault="00FA50E6" w:rsidP="00FA50E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039DF23" w14:textId="77777777" w:rsidR="00FA50E6" w:rsidRPr="006A78A4" w:rsidRDefault="00FA50E6" w:rsidP="00FA50E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A50E6" w:rsidRPr="006A78A4" w14:paraId="40A817D4" w14:textId="77777777" w:rsidTr="004147DD">
        <w:tc>
          <w:tcPr>
            <w:tcW w:w="6259" w:type="dxa"/>
          </w:tcPr>
          <w:p w14:paraId="631984A7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502E8D0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BAA4DDA" w14:textId="77777777" w:rsidR="00FA50E6" w:rsidRPr="006A78A4" w:rsidRDefault="00FA50E6" w:rsidP="00FA50E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F797951" w14:textId="77777777" w:rsidR="00FA50E6" w:rsidRPr="006A78A4" w:rsidRDefault="00FA50E6" w:rsidP="00FA50E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22FD917" w14:textId="77777777" w:rsidR="00FA50E6" w:rsidRPr="006A78A4" w:rsidRDefault="00FA50E6" w:rsidP="00FA50E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3104D3" w:rsidRPr="006A78A4" w14:paraId="069BBE2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3C398B24" w14:textId="5D05ADDB" w:rsidR="003104D3" w:rsidRPr="006A78A4" w:rsidRDefault="00FD44D0" w:rsidP="00C23DAE">
            <w:pPr>
              <w:rPr>
                <w:rFonts w:eastAsia="Times New Roman" w:cstheme="minorHAnsi"/>
                <w:lang w:val="sr-Cyrl-RS"/>
              </w:rPr>
            </w:pPr>
            <w:r w:rsidRPr="00FD44D0">
              <w:rPr>
                <w:rFonts w:eastAsia="Times New Roman" w:cstheme="minorHAnsi"/>
                <w:lang w:val="sr-Cyrl-RS"/>
              </w:rPr>
              <w:t>НАЦИОНАЛНА БЕЗБЕДНОСТ И БЕЗБЕДНОСНА АРХИТЕКТУРА</w:t>
            </w:r>
          </w:p>
        </w:tc>
      </w:tr>
      <w:tr w:rsidR="00C34B6E" w:rsidRPr="006A78A4" w14:paraId="70192603" w14:textId="77777777" w:rsidTr="008F090A">
        <w:trPr>
          <w:trHeight w:val="300"/>
        </w:trPr>
        <w:tc>
          <w:tcPr>
            <w:tcW w:w="6259" w:type="dxa"/>
            <w:noWrap/>
          </w:tcPr>
          <w:p w14:paraId="3376758D" w14:textId="1613C595" w:rsidR="00C34B6E" w:rsidRPr="006A78A4" w:rsidRDefault="00C34B6E" w:rsidP="00C34B6E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AD6C41">
              <w:t xml:space="preserve">ПЛАН ОДБРАНЕ </w:t>
            </w:r>
          </w:p>
        </w:tc>
        <w:tc>
          <w:tcPr>
            <w:tcW w:w="1386" w:type="dxa"/>
            <w:noWrap/>
            <w:hideMark/>
          </w:tcPr>
          <w:p w14:paraId="62887D09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931A1CE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129851B6" w14:textId="77777777" w:rsidTr="008F090A">
        <w:trPr>
          <w:trHeight w:val="300"/>
        </w:trPr>
        <w:tc>
          <w:tcPr>
            <w:tcW w:w="6259" w:type="dxa"/>
            <w:noWrap/>
          </w:tcPr>
          <w:p w14:paraId="0FD43A8D" w14:textId="1698990C" w:rsidR="00C34B6E" w:rsidRPr="006A78A4" w:rsidRDefault="00C34B6E" w:rsidP="00C34B6E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AD6C41">
              <w:t xml:space="preserve">ПЛАН ЗАШТИТЕ И СПАСАВАЊА </w:t>
            </w:r>
          </w:p>
        </w:tc>
        <w:tc>
          <w:tcPr>
            <w:tcW w:w="1386" w:type="dxa"/>
            <w:noWrap/>
            <w:hideMark/>
          </w:tcPr>
          <w:p w14:paraId="5BD6F7A1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60E6D578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66948281" w14:textId="77777777" w:rsidTr="008F090A">
        <w:trPr>
          <w:trHeight w:val="300"/>
        </w:trPr>
        <w:tc>
          <w:tcPr>
            <w:tcW w:w="6259" w:type="dxa"/>
            <w:noWrap/>
          </w:tcPr>
          <w:p w14:paraId="788362EB" w14:textId="25ED51F3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>КРИТИЧНА ИНФРАСТРУКТУРА</w:t>
            </w:r>
          </w:p>
        </w:tc>
        <w:tc>
          <w:tcPr>
            <w:tcW w:w="1386" w:type="dxa"/>
            <w:noWrap/>
            <w:hideMark/>
          </w:tcPr>
          <w:p w14:paraId="6376CD3A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FAC0DA6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57C6A98C" w14:textId="77777777" w:rsidTr="008F090A">
        <w:trPr>
          <w:trHeight w:val="300"/>
        </w:trPr>
        <w:tc>
          <w:tcPr>
            <w:tcW w:w="6259" w:type="dxa"/>
            <w:noWrap/>
          </w:tcPr>
          <w:p w14:paraId="6A5F6999" w14:textId="3256D571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>ИКТ СИСТЕМИ ОД ПОСЕБНОГ ЗНАЧАЈА</w:t>
            </w:r>
          </w:p>
        </w:tc>
        <w:tc>
          <w:tcPr>
            <w:tcW w:w="1386" w:type="dxa"/>
            <w:noWrap/>
          </w:tcPr>
          <w:p w14:paraId="69631182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8A39CE5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37D52AFE" w14:textId="77777777" w:rsidTr="008F090A">
        <w:trPr>
          <w:trHeight w:val="300"/>
        </w:trPr>
        <w:tc>
          <w:tcPr>
            <w:tcW w:w="6259" w:type="dxa"/>
            <w:noWrap/>
          </w:tcPr>
          <w:p w14:paraId="7B634E13" w14:textId="69A3C997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>РЕАГОВАЊЕ У СЛУЧАЈУ САЈБЕР НАПАДА</w:t>
            </w:r>
          </w:p>
        </w:tc>
        <w:tc>
          <w:tcPr>
            <w:tcW w:w="1386" w:type="dxa"/>
            <w:noWrap/>
            <w:hideMark/>
          </w:tcPr>
          <w:p w14:paraId="2BB73686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EB383D4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6DD666FC" w14:textId="77777777" w:rsidTr="008F090A">
        <w:trPr>
          <w:trHeight w:val="300"/>
        </w:trPr>
        <w:tc>
          <w:tcPr>
            <w:tcW w:w="6259" w:type="dxa"/>
            <w:noWrap/>
          </w:tcPr>
          <w:p w14:paraId="07DF16FD" w14:textId="10CE0E33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>ИНСАЈДЕРСКЕ ПРЕТЊЕ</w:t>
            </w:r>
          </w:p>
        </w:tc>
        <w:tc>
          <w:tcPr>
            <w:tcW w:w="1386" w:type="dxa"/>
            <w:noWrap/>
            <w:hideMark/>
          </w:tcPr>
          <w:p w14:paraId="14818AAE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8B1F37A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505DAC5C" w14:textId="77777777" w:rsidTr="008F090A">
        <w:trPr>
          <w:trHeight w:val="300"/>
        </w:trPr>
        <w:tc>
          <w:tcPr>
            <w:tcW w:w="6259" w:type="dxa"/>
            <w:noWrap/>
          </w:tcPr>
          <w:p w14:paraId="5539BF51" w14:textId="3B242816" w:rsidR="00C34B6E" w:rsidRPr="006A78A4" w:rsidRDefault="00C34B6E" w:rsidP="00C34B6E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AD6C41">
              <w:t xml:space="preserve">ОСНОВЕ УПРАВЉАЊА МИГРАЦИЈАМА </w:t>
            </w:r>
          </w:p>
        </w:tc>
        <w:tc>
          <w:tcPr>
            <w:tcW w:w="1386" w:type="dxa"/>
            <w:noWrap/>
            <w:hideMark/>
          </w:tcPr>
          <w:p w14:paraId="236D6450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36AE1B64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44CF5B63" w14:textId="77777777" w:rsidTr="008F090A">
        <w:trPr>
          <w:trHeight w:val="300"/>
        </w:trPr>
        <w:tc>
          <w:tcPr>
            <w:tcW w:w="6259" w:type="dxa"/>
            <w:noWrap/>
          </w:tcPr>
          <w:p w14:paraId="507B570E" w14:textId="7522AFA0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 xml:space="preserve">УНАПРЕЂЕЊЕ ПРЕВЕНЦИЈЕ И СУЗБИЈАЊЕ ТРГОВИНЕ ЉУДИМА </w:t>
            </w:r>
          </w:p>
        </w:tc>
        <w:tc>
          <w:tcPr>
            <w:tcW w:w="1386" w:type="dxa"/>
            <w:noWrap/>
          </w:tcPr>
          <w:p w14:paraId="26C78409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F211FD7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22C83902" w14:textId="77777777" w:rsidTr="008F090A">
        <w:trPr>
          <w:trHeight w:val="300"/>
        </w:trPr>
        <w:tc>
          <w:tcPr>
            <w:tcW w:w="6259" w:type="dxa"/>
            <w:noWrap/>
          </w:tcPr>
          <w:p w14:paraId="2625F9CD" w14:textId="4EB892F2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 xml:space="preserve">ЗАШТИТА ТАЈНИХ ПОДАТАКА </w:t>
            </w:r>
          </w:p>
        </w:tc>
        <w:tc>
          <w:tcPr>
            <w:tcW w:w="1386" w:type="dxa"/>
            <w:noWrap/>
          </w:tcPr>
          <w:p w14:paraId="19ECF3E8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255DB3B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34B6E" w:rsidRPr="006A78A4" w14:paraId="326D7F3E" w14:textId="77777777" w:rsidTr="008F090A">
        <w:trPr>
          <w:trHeight w:val="300"/>
        </w:trPr>
        <w:tc>
          <w:tcPr>
            <w:tcW w:w="6259" w:type="dxa"/>
            <w:noWrap/>
          </w:tcPr>
          <w:p w14:paraId="634E7B0C" w14:textId="19EA37A4" w:rsidR="00C34B6E" w:rsidRPr="006A78A4" w:rsidRDefault="00C34B6E" w:rsidP="00C34B6E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AD6C41">
              <w:t>ПОСТУПАК ИЗДАВАЊА СЕРТИФИКАТА ЗА ПРИСТУП ТАЈНИМ ПОДАЦИМА</w:t>
            </w:r>
          </w:p>
        </w:tc>
        <w:tc>
          <w:tcPr>
            <w:tcW w:w="1386" w:type="dxa"/>
            <w:noWrap/>
          </w:tcPr>
          <w:p w14:paraId="54D36C46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DEDAF5E" w14:textId="77777777" w:rsidR="00C34B6E" w:rsidRPr="006A78A4" w:rsidRDefault="00C34B6E" w:rsidP="00C34B6E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F37EB" w:rsidRPr="006A78A4" w14:paraId="6FC9ED94" w14:textId="77777777" w:rsidTr="00EC2A35">
        <w:tc>
          <w:tcPr>
            <w:tcW w:w="6259" w:type="dxa"/>
          </w:tcPr>
          <w:p w14:paraId="66995AFE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444BE48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C449B3B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F0426C9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D50CCB5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F37EB" w:rsidRPr="006A78A4" w14:paraId="62CCB17A" w14:textId="77777777" w:rsidTr="00EC2A35">
        <w:tc>
          <w:tcPr>
            <w:tcW w:w="6259" w:type="dxa"/>
          </w:tcPr>
          <w:p w14:paraId="30AC3EF4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AF7D79A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1171B4A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E7ED8C0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34E02C3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F37EB" w:rsidRPr="006A78A4" w14:paraId="22FF1353" w14:textId="77777777" w:rsidTr="00EC2A35">
        <w:tc>
          <w:tcPr>
            <w:tcW w:w="6259" w:type="dxa"/>
          </w:tcPr>
          <w:p w14:paraId="61C18FD4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9B7A82F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lastRenderedPageBreak/>
              <w:t xml:space="preserve">_______________________ </w:t>
            </w:r>
          </w:p>
          <w:p w14:paraId="75BBE9B0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4501043E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30C8960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C34B6E" w:rsidRPr="006A78A4" w14:paraId="63FDBBC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8DD7C7D" w14:textId="6455321C" w:rsidR="00C34B6E" w:rsidRPr="006A78A4" w:rsidRDefault="00102A38" w:rsidP="00C23DAE">
            <w:pPr>
              <w:rPr>
                <w:rFonts w:eastAsia="Times New Roman" w:cstheme="minorHAnsi"/>
                <w:lang w:val="sr-Cyrl-RS"/>
              </w:rPr>
            </w:pPr>
            <w:r w:rsidRPr="00102A38">
              <w:rPr>
                <w:rFonts w:eastAsia="Times New Roman" w:cstheme="minorHAnsi"/>
                <w:lang w:val="sr-Cyrl-RS"/>
              </w:rPr>
              <w:t>ЗАШТИТА ЉУДСКИХ ПРАВА</w:t>
            </w:r>
          </w:p>
        </w:tc>
      </w:tr>
      <w:tr w:rsidR="006C0910" w:rsidRPr="006A78A4" w14:paraId="6A509173" w14:textId="77777777" w:rsidTr="0056062D">
        <w:trPr>
          <w:trHeight w:val="300"/>
        </w:trPr>
        <w:tc>
          <w:tcPr>
            <w:tcW w:w="6259" w:type="dxa"/>
            <w:noWrap/>
          </w:tcPr>
          <w:p w14:paraId="6A8F0A9E" w14:textId="5F383D1C" w:rsidR="006C0910" w:rsidRPr="006A78A4" w:rsidRDefault="006C0910" w:rsidP="006C0910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838D4">
              <w:t xml:space="preserve">ЗАШТИТА ЉУДСКИХ ПРАВА </w:t>
            </w:r>
          </w:p>
        </w:tc>
        <w:tc>
          <w:tcPr>
            <w:tcW w:w="1386" w:type="dxa"/>
            <w:noWrap/>
          </w:tcPr>
          <w:p w14:paraId="0C974171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1B65110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C0910" w:rsidRPr="006A78A4" w14:paraId="0BF71119" w14:textId="77777777" w:rsidTr="0056062D">
        <w:trPr>
          <w:trHeight w:val="300"/>
        </w:trPr>
        <w:tc>
          <w:tcPr>
            <w:tcW w:w="6259" w:type="dxa"/>
            <w:noWrap/>
          </w:tcPr>
          <w:p w14:paraId="2FE8E349" w14:textId="42CA4AAD" w:rsidR="006C0910" w:rsidRPr="006A78A4" w:rsidRDefault="006C0910" w:rsidP="006C0910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838D4">
              <w:t>ЗАШТИТА ОД ДИСКРИМИНАЦИЈЕ У ЈАВНОЈ УПРАВИ</w:t>
            </w:r>
          </w:p>
        </w:tc>
        <w:tc>
          <w:tcPr>
            <w:tcW w:w="1386" w:type="dxa"/>
            <w:noWrap/>
            <w:hideMark/>
          </w:tcPr>
          <w:p w14:paraId="146440B0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65125941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C0910" w:rsidRPr="006A78A4" w14:paraId="0FC968D8" w14:textId="77777777" w:rsidTr="0056062D">
        <w:trPr>
          <w:trHeight w:val="300"/>
        </w:trPr>
        <w:tc>
          <w:tcPr>
            <w:tcW w:w="6259" w:type="dxa"/>
            <w:noWrap/>
          </w:tcPr>
          <w:p w14:paraId="20579093" w14:textId="397EB4F4" w:rsidR="006C0910" w:rsidRPr="006A78A4" w:rsidRDefault="006C0910" w:rsidP="006C0910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838D4">
              <w:t>ЗАШТИТА ПОДАТАКА О ЛИЧНОСТИ</w:t>
            </w:r>
          </w:p>
        </w:tc>
        <w:tc>
          <w:tcPr>
            <w:tcW w:w="1386" w:type="dxa"/>
            <w:noWrap/>
            <w:hideMark/>
          </w:tcPr>
          <w:p w14:paraId="5A521C7C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B1BAD05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C0910" w:rsidRPr="006A78A4" w14:paraId="159E4C85" w14:textId="77777777" w:rsidTr="0056062D">
        <w:trPr>
          <w:trHeight w:val="300"/>
        </w:trPr>
        <w:tc>
          <w:tcPr>
            <w:tcW w:w="6259" w:type="dxa"/>
            <w:noWrap/>
          </w:tcPr>
          <w:p w14:paraId="3CC7D9A5" w14:textId="4DE04E56" w:rsidR="006C0910" w:rsidRPr="006A78A4" w:rsidRDefault="006C0910" w:rsidP="006C091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838D4">
              <w:t>ОСНОВЕ ОБРАДЕ И ЗАШТИТЕ ПОДАТАКА</w:t>
            </w:r>
          </w:p>
        </w:tc>
        <w:tc>
          <w:tcPr>
            <w:tcW w:w="1386" w:type="dxa"/>
            <w:noWrap/>
            <w:hideMark/>
          </w:tcPr>
          <w:p w14:paraId="59F56B1A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371AAE52" w14:textId="77777777" w:rsidR="006C0910" w:rsidRPr="006A78A4" w:rsidRDefault="006C0910" w:rsidP="006C091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C0910" w:rsidRPr="006A78A4" w14:paraId="312ADE58" w14:textId="77777777" w:rsidTr="00EC2A35">
        <w:tc>
          <w:tcPr>
            <w:tcW w:w="6259" w:type="dxa"/>
          </w:tcPr>
          <w:p w14:paraId="22D2F06A" w14:textId="380DC893" w:rsidR="006C0910" w:rsidRPr="006A78A4" w:rsidRDefault="006C0910" w:rsidP="006C0910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F838D4">
              <w:t>ОБУКА ЛИЦА ЗА ЗАШТИТУ ПОДАТАКА О ЛИЧНОСТИ</w:t>
            </w:r>
          </w:p>
        </w:tc>
        <w:tc>
          <w:tcPr>
            <w:tcW w:w="1386" w:type="dxa"/>
            <w:shd w:val="clear" w:color="auto" w:fill="auto"/>
          </w:tcPr>
          <w:p w14:paraId="115DC84F" w14:textId="77777777" w:rsidR="006C0910" w:rsidRPr="006A78A4" w:rsidRDefault="006C0910" w:rsidP="006C0910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5DA4235" w14:textId="77777777" w:rsidR="006C0910" w:rsidRPr="006A78A4" w:rsidRDefault="006C0910" w:rsidP="006C0910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102A38" w:rsidRPr="006A78A4" w14:paraId="44ECBBA4" w14:textId="77777777" w:rsidTr="00EC2A35">
        <w:tc>
          <w:tcPr>
            <w:tcW w:w="6259" w:type="dxa"/>
          </w:tcPr>
          <w:p w14:paraId="54A0AFCF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38569DF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03B6967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24762A5" w14:textId="77777777" w:rsidR="00102A38" w:rsidRPr="006A78A4" w:rsidRDefault="00102A38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7A01FB2" w14:textId="77777777" w:rsidR="00102A38" w:rsidRPr="006A78A4" w:rsidRDefault="00102A38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102A38" w:rsidRPr="006A78A4" w14:paraId="42FAF308" w14:textId="77777777" w:rsidTr="00EC2A35">
        <w:tc>
          <w:tcPr>
            <w:tcW w:w="6259" w:type="dxa"/>
          </w:tcPr>
          <w:p w14:paraId="48E76376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FDF7A62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B66FD9B" w14:textId="77777777" w:rsidR="00102A38" w:rsidRPr="006A78A4" w:rsidRDefault="00102A38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91C14D3" w14:textId="77777777" w:rsidR="00102A38" w:rsidRPr="006A78A4" w:rsidRDefault="00102A38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557C3AE" w14:textId="77777777" w:rsidR="00102A38" w:rsidRPr="006A78A4" w:rsidRDefault="00102A38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6C0910" w:rsidRPr="006A78A4" w14:paraId="70EE864D" w14:textId="77777777" w:rsidTr="00EC2A35">
        <w:tc>
          <w:tcPr>
            <w:tcW w:w="6259" w:type="dxa"/>
          </w:tcPr>
          <w:p w14:paraId="6334C783" w14:textId="77777777" w:rsidR="006C0910" w:rsidRPr="006A78A4" w:rsidRDefault="006C0910" w:rsidP="006C0910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AD6CA3F" w14:textId="77777777" w:rsidR="006C0910" w:rsidRPr="006A78A4" w:rsidRDefault="006C0910" w:rsidP="006C0910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B09054F" w14:textId="1D19D50A" w:rsidR="006C0910" w:rsidRPr="006A78A4" w:rsidRDefault="006C0910" w:rsidP="006C0910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41DA667" w14:textId="77777777" w:rsidR="006C0910" w:rsidRPr="006A78A4" w:rsidRDefault="006C0910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0859D41" w14:textId="77777777" w:rsidR="006C0910" w:rsidRPr="006A78A4" w:rsidRDefault="006C0910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6C0910" w:rsidRPr="006A78A4" w14:paraId="04C118DA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A616087" w14:textId="13357671" w:rsidR="006C0910" w:rsidRPr="006A78A4" w:rsidRDefault="00F21051" w:rsidP="00C23DAE">
            <w:pPr>
              <w:rPr>
                <w:rFonts w:eastAsia="Times New Roman" w:cstheme="minorHAnsi"/>
                <w:lang w:val="sr-Cyrl-RS"/>
              </w:rPr>
            </w:pPr>
            <w:r w:rsidRPr="00F21051">
              <w:rPr>
                <w:rFonts w:eastAsia="Times New Roman" w:cstheme="minorHAnsi"/>
                <w:lang w:val="sr-Cyrl-RS"/>
              </w:rPr>
              <w:t>РОДНА РАВНОПРАВНОСТ</w:t>
            </w:r>
          </w:p>
        </w:tc>
      </w:tr>
      <w:tr w:rsidR="00FF37EB" w:rsidRPr="006A78A4" w14:paraId="5CB5B01C" w14:textId="77777777" w:rsidTr="00576A49">
        <w:trPr>
          <w:trHeight w:val="300"/>
        </w:trPr>
        <w:tc>
          <w:tcPr>
            <w:tcW w:w="6259" w:type="dxa"/>
            <w:noWrap/>
          </w:tcPr>
          <w:p w14:paraId="49B1F415" w14:textId="784776AA" w:rsidR="00FF37EB" w:rsidRPr="006A78A4" w:rsidRDefault="00FF37EB" w:rsidP="00FF37E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880061">
              <w:t xml:space="preserve">РОДНО ОДГОВОРНО БУЏЕТИРАЊЕ </w:t>
            </w:r>
          </w:p>
        </w:tc>
        <w:tc>
          <w:tcPr>
            <w:tcW w:w="1386" w:type="dxa"/>
            <w:noWrap/>
            <w:hideMark/>
          </w:tcPr>
          <w:p w14:paraId="4AEDA8F0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A76DAD4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F37EB" w:rsidRPr="006A78A4" w14:paraId="381C4A3E" w14:textId="77777777" w:rsidTr="00576A49">
        <w:trPr>
          <w:trHeight w:val="300"/>
        </w:trPr>
        <w:tc>
          <w:tcPr>
            <w:tcW w:w="6259" w:type="dxa"/>
            <w:noWrap/>
          </w:tcPr>
          <w:p w14:paraId="41320BBF" w14:textId="6BD0F94D" w:rsidR="00FF37EB" w:rsidRPr="006A78A4" w:rsidRDefault="00FF37EB" w:rsidP="00FF37E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880061">
              <w:t>РОДНА РАВНОПРАВНОСТ И РОДНО ЗАСНОВАНО НАСИЉЕ</w:t>
            </w:r>
          </w:p>
        </w:tc>
        <w:tc>
          <w:tcPr>
            <w:tcW w:w="1386" w:type="dxa"/>
            <w:noWrap/>
            <w:hideMark/>
          </w:tcPr>
          <w:p w14:paraId="37F9759B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78217F44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F37EB" w:rsidRPr="006A78A4" w14:paraId="35C340E9" w14:textId="77777777" w:rsidTr="00576A49">
        <w:trPr>
          <w:trHeight w:val="300"/>
        </w:trPr>
        <w:tc>
          <w:tcPr>
            <w:tcW w:w="6259" w:type="dxa"/>
            <w:noWrap/>
          </w:tcPr>
          <w:p w14:paraId="3058EDCA" w14:textId="48D047A8" w:rsidR="00FF37EB" w:rsidRPr="006A78A4" w:rsidRDefault="00FF37EB" w:rsidP="00FF37E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80061">
              <w:t>РОДНО СЕНЗИТИВНИ ЈЕЗИК У ЈАВНОЈ УПРАВИ</w:t>
            </w:r>
          </w:p>
        </w:tc>
        <w:tc>
          <w:tcPr>
            <w:tcW w:w="1386" w:type="dxa"/>
            <w:noWrap/>
            <w:hideMark/>
          </w:tcPr>
          <w:p w14:paraId="5EA719E0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B9888C1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F37EB" w:rsidRPr="006A78A4" w14:paraId="319ED742" w14:textId="77777777" w:rsidTr="00576A49">
        <w:trPr>
          <w:trHeight w:val="300"/>
        </w:trPr>
        <w:tc>
          <w:tcPr>
            <w:tcW w:w="6259" w:type="dxa"/>
            <w:noWrap/>
          </w:tcPr>
          <w:p w14:paraId="1E9DFA98" w14:textId="0428DCF5" w:rsidR="00FF37EB" w:rsidRPr="006A78A4" w:rsidRDefault="00FF37EB" w:rsidP="00FF37E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80061">
              <w:t>ОБУКА ЛИЦА ЗАДУЖЕНИХ ЗА РОДНУ РАВНОПРАВНОСТ</w:t>
            </w:r>
          </w:p>
        </w:tc>
        <w:tc>
          <w:tcPr>
            <w:tcW w:w="1386" w:type="dxa"/>
            <w:noWrap/>
          </w:tcPr>
          <w:p w14:paraId="2DA36BCB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16B04AA" w14:textId="77777777" w:rsidR="00FF37EB" w:rsidRPr="006A78A4" w:rsidRDefault="00FF37EB" w:rsidP="00FF37E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F37EB" w:rsidRPr="006A78A4" w14:paraId="5148B247" w14:textId="77777777" w:rsidTr="00EC2A35">
        <w:tc>
          <w:tcPr>
            <w:tcW w:w="6259" w:type="dxa"/>
          </w:tcPr>
          <w:p w14:paraId="173FA9BB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05F1F2A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C3B3286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60E1539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5510C11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F37EB" w:rsidRPr="006A78A4" w14:paraId="41EBEA7A" w14:textId="77777777" w:rsidTr="00EC2A35">
        <w:tc>
          <w:tcPr>
            <w:tcW w:w="6259" w:type="dxa"/>
          </w:tcPr>
          <w:p w14:paraId="6CEC4048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E6AF8FA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8DE5B2D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55C8458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94E0A3E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FF37EB" w:rsidRPr="006A78A4" w14:paraId="5CCE04C1" w14:textId="77777777" w:rsidTr="00EC2A35">
        <w:tc>
          <w:tcPr>
            <w:tcW w:w="6259" w:type="dxa"/>
          </w:tcPr>
          <w:p w14:paraId="128F3133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A5F3411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15D2F0A" w14:textId="77777777" w:rsidR="00FF37EB" w:rsidRPr="006A78A4" w:rsidRDefault="00FF37EB" w:rsidP="00EC2A35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EE27BAE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1AFB560" w14:textId="77777777" w:rsidR="00FF37EB" w:rsidRPr="006A78A4" w:rsidRDefault="00FF37EB" w:rsidP="00EC2A35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9355D" w:rsidRPr="006A78A4" w14:paraId="791F9AED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0A1595C7" w14:textId="41F6A8E1" w:rsidR="0029355D" w:rsidRPr="006A78A4" w:rsidRDefault="0029355D" w:rsidP="00C23DAE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УПРАВЉАЊЕ КВАЛИТЕТОМ</w:t>
            </w:r>
          </w:p>
        </w:tc>
      </w:tr>
      <w:tr w:rsidR="008A156B" w:rsidRPr="006A78A4" w14:paraId="5B1FCC3A" w14:textId="77777777" w:rsidTr="002D731C">
        <w:trPr>
          <w:trHeight w:val="300"/>
        </w:trPr>
        <w:tc>
          <w:tcPr>
            <w:tcW w:w="6259" w:type="dxa"/>
            <w:noWrap/>
          </w:tcPr>
          <w:p w14:paraId="4C8779AC" w14:textId="38FF23B1" w:rsidR="008A156B" w:rsidRPr="006A78A4" w:rsidRDefault="008A156B" w:rsidP="008A15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E7542">
              <w:t>ВОДИЧ КРОЗ КВАЛИТЕТ</w:t>
            </w:r>
          </w:p>
        </w:tc>
        <w:tc>
          <w:tcPr>
            <w:tcW w:w="1386" w:type="dxa"/>
            <w:noWrap/>
            <w:hideMark/>
          </w:tcPr>
          <w:p w14:paraId="045393D4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55AE56A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1BD2EA23" w14:textId="77777777" w:rsidTr="002D731C">
        <w:trPr>
          <w:trHeight w:val="300"/>
        </w:trPr>
        <w:tc>
          <w:tcPr>
            <w:tcW w:w="6259" w:type="dxa"/>
            <w:noWrap/>
          </w:tcPr>
          <w:p w14:paraId="6DEABA2A" w14:textId="0AC6B1E2" w:rsidR="008A156B" w:rsidRPr="006A78A4" w:rsidRDefault="008A156B" w:rsidP="008A15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E7542">
              <w:t>МЕНАЏМЕНТ КВАЛИТЕТА У ЈАВНОJ УПРАВИ- ПРИМЕНА ISO 9001 СТАНДАРДА</w:t>
            </w:r>
          </w:p>
        </w:tc>
        <w:tc>
          <w:tcPr>
            <w:tcW w:w="1386" w:type="dxa"/>
            <w:noWrap/>
            <w:hideMark/>
          </w:tcPr>
          <w:p w14:paraId="60F4C914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9D2ECCB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09BB64A6" w14:textId="77777777" w:rsidTr="002D731C">
        <w:trPr>
          <w:trHeight w:val="300"/>
        </w:trPr>
        <w:tc>
          <w:tcPr>
            <w:tcW w:w="6259" w:type="dxa"/>
            <w:noWrap/>
          </w:tcPr>
          <w:p w14:paraId="5D4C2A1D" w14:textId="1ACE7F1A" w:rsidR="008A156B" w:rsidRPr="006A78A4" w:rsidRDefault="008A156B" w:rsidP="008A156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E7542">
              <w:t>СИСТЕМ МЕНАЏМЕНТА ЖИВОТНОМ СРЕДИНОМ – ПРИМЕНА ISO 14001 СТАНДАРДА</w:t>
            </w:r>
          </w:p>
        </w:tc>
        <w:tc>
          <w:tcPr>
            <w:tcW w:w="1386" w:type="dxa"/>
            <w:noWrap/>
            <w:hideMark/>
          </w:tcPr>
          <w:p w14:paraId="4DF88070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16423BA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0E4D2034" w14:textId="77777777" w:rsidTr="002D731C">
        <w:trPr>
          <w:trHeight w:val="300"/>
        </w:trPr>
        <w:tc>
          <w:tcPr>
            <w:tcW w:w="6259" w:type="dxa"/>
            <w:noWrap/>
          </w:tcPr>
          <w:p w14:paraId="301719E7" w14:textId="2BD68E6E" w:rsidR="008A156B" w:rsidRPr="006A78A4" w:rsidRDefault="008A156B" w:rsidP="008A156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E7542">
              <w:t>МЕНАЏМЕНТ БЕЗБЕДНОШЋУ ИНФОРМАЦИЈА - ПРИМЕНА ISO 27001 СТАНДАРДА</w:t>
            </w:r>
          </w:p>
        </w:tc>
        <w:tc>
          <w:tcPr>
            <w:tcW w:w="1386" w:type="dxa"/>
            <w:noWrap/>
          </w:tcPr>
          <w:p w14:paraId="01497A41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AE3C017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020C4045" w14:textId="77777777" w:rsidTr="002D731C">
        <w:trPr>
          <w:trHeight w:val="300"/>
        </w:trPr>
        <w:tc>
          <w:tcPr>
            <w:tcW w:w="6259" w:type="dxa"/>
            <w:noWrap/>
          </w:tcPr>
          <w:p w14:paraId="3FD934D8" w14:textId="0EC6624F" w:rsidR="008A156B" w:rsidRPr="006A78A4" w:rsidRDefault="008A156B" w:rsidP="008A156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E7542">
              <w:t>МЕНАЏМЕНТ ИНОВАЦИЈАМА – ПРИМЕНА ISO 56000 СТАНДАРДА</w:t>
            </w:r>
          </w:p>
        </w:tc>
        <w:tc>
          <w:tcPr>
            <w:tcW w:w="1386" w:type="dxa"/>
            <w:noWrap/>
            <w:hideMark/>
          </w:tcPr>
          <w:p w14:paraId="0ACD2707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7B5EE1E0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4DEFCA58" w14:textId="77777777" w:rsidTr="002D731C">
        <w:trPr>
          <w:trHeight w:val="300"/>
        </w:trPr>
        <w:tc>
          <w:tcPr>
            <w:tcW w:w="6259" w:type="dxa"/>
            <w:noWrap/>
          </w:tcPr>
          <w:p w14:paraId="2B0A4E24" w14:textId="484884FB" w:rsidR="008A156B" w:rsidRPr="006A78A4" w:rsidRDefault="008A156B" w:rsidP="008A156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E7542">
              <w:t>КОНФЕРЕНЦИЈА - УПРАВЉАЊЕ КВАЛИТЕТОМ У ЈАВНОЈ УПРАВИ</w:t>
            </w:r>
          </w:p>
        </w:tc>
        <w:tc>
          <w:tcPr>
            <w:tcW w:w="1386" w:type="dxa"/>
            <w:noWrap/>
            <w:hideMark/>
          </w:tcPr>
          <w:p w14:paraId="456481F6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3BDAA4C4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125C81CB" w14:textId="77777777" w:rsidTr="002D731C">
        <w:trPr>
          <w:trHeight w:val="300"/>
        </w:trPr>
        <w:tc>
          <w:tcPr>
            <w:tcW w:w="6259" w:type="dxa"/>
            <w:noWrap/>
          </w:tcPr>
          <w:p w14:paraId="4BBA73C9" w14:textId="41A708E2" w:rsidR="008A156B" w:rsidRPr="006A78A4" w:rsidRDefault="008A156B" w:rsidP="008A15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E7542">
              <w:t xml:space="preserve">CAF – ЗАЈЕДНИЧКИ ОКВИР ПРОЦЕНЕ </w:t>
            </w:r>
          </w:p>
        </w:tc>
        <w:tc>
          <w:tcPr>
            <w:tcW w:w="1386" w:type="dxa"/>
            <w:noWrap/>
            <w:hideMark/>
          </w:tcPr>
          <w:p w14:paraId="4AF8D0DE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671AF3D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A156B" w:rsidRPr="006A78A4" w14:paraId="2EF5AEB3" w14:textId="77777777" w:rsidTr="002D731C">
        <w:trPr>
          <w:trHeight w:val="300"/>
        </w:trPr>
        <w:tc>
          <w:tcPr>
            <w:tcW w:w="6259" w:type="dxa"/>
            <w:noWrap/>
          </w:tcPr>
          <w:p w14:paraId="0B0BCC47" w14:textId="400CAEC7" w:rsidR="008A156B" w:rsidRPr="006A78A4" w:rsidRDefault="008A156B" w:rsidP="008A156B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7E7542">
              <w:t>МЕНТОРСТВO У ОБЛАСТИ УПРАВЉАЊА КВАЛИТЕТОМ</w:t>
            </w:r>
          </w:p>
        </w:tc>
        <w:tc>
          <w:tcPr>
            <w:tcW w:w="1386" w:type="dxa"/>
            <w:noWrap/>
          </w:tcPr>
          <w:p w14:paraId="5EA88553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20FB093" w14:textId="77777777" w:rsidR="008A156B" w:rsidRPr="006A78A4" w:rsidRDefault="008A156B" w:rsidP="008A15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B138B" w:rsidRPr="006A78A4" w14:paraId="5001500A" w14:textId="77777777" w:rsidTr="004147DD">
        <w:tc>
          <w:tcPr>
            <w:tcW w:w="6259" w:type="dxa"/>
          </w:tcPr>
          <w:p w14:paraId="3CDFD8BB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28A5273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F8A01C9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C73472D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D7E43F1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CB138B" w:rsidRPr="006A78A4" w14:paraId="09617EE0" w14:textId="77777777" w:rsidTr="004147DD">
        <w:tc>
          <w:tcPr>
            <w:tcW w:w="6259" w:type="dxa"/>
          </w:tcPr>
          <w:p w14:paraId="5D686127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86406FD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006CC805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8420C74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8E4B787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CB138B" w:rsidRPr="006A78A4" w14:paraId="16DE004D" w14:textId="77777777" w:rsidTr="004147DD">
        <w:tc>
          <w:tcPr>
            <w:tcW w:w="6259" w:type="dxa"/>
          </w:tcPr>
          <w:p w14:paraId="7C4D2021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5D67A24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00187D24" w14:textId="77777777" w:rsidR="00CB138B" w:rsidRPr="006A78A4" w:rsidRDefault="00CB138B" w:rsidP="00CB138B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46857B2F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9D3A141" w14:textId="77777777" w:rsidR="00CB138B" w:rsidRPr="006A78A4" w:rsidRDefault="00CB138B" w:rsidP="00CB138B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CB138B" w:rsidRPr="006A78A4" w14:paraId="65DAFB5D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5DBE3A9A" w14:textId="7C681DFB" w:rsidR="00CB138B" w:rsidRPr="006A78A4" w:rsidRDefault="0016283C" w:rsidP="00CB138B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ЗЕЛЕНА АГЕНДА</w:t>
            </w:r>
          </w:p>
        </w:tc>
      </w:tr>
      <w:tr w:rsidR="00DE7011" w:rsidRPr="006A78A4" w14:paraId="13975E07" w14:textId="77777777" w:rsidTr="00636FDC">
        <w:trPr>
          <w:trHeight w:val="300"/>
        </w:trPr>
        <w:tc>
          <w:tcPr>
            <w:tcW w:w="6259" w:type="dxa"/>
            <w:noWrap/>
          </w:tcPr>
          <w:p w14:paraId="1CE9FB53" w14:textId="2705D3E8" w:rsidR="00DE7011" w:rsidRPr="006A78A4" w:rsidRDefault="00DE7011" w:rsidP="00DE701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6756A">
              <w:t xml:space="preserve">ОДРЖИВИ РАЗВОЈ, ЗАШТИТА ЖИВОТНЕ СРЕДИНЕ И КЛИМАТСКЕ ПРОМЕНЕ </w:t>
            </w:r>
          </w:p>
        </w:tc>
        <w:tc>
          <w:tcPr>
            <w:tcW w:w="1386" w:type="dxa"/>
            <w:noWrap/>
            <w:hideMark/>
          </w:tcPr>
          <w:p w14:paraId="575B5F24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675DC690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6B0F43C3" w14:textId="77777777" w:rsidTr="00636FDC">
        <w:trPr>
          <w:trHeight w:val="300"/>
        </w:trPr>
        <w:tc>
          <w:tcPr>
            <w:tcW w:w="6259" w:type="dxa"/>
            <w:noWrap/>
          </w:tcPr>
          <w:p w14:paraId="30FEF29C" w14:textId="6A0069DF" w:rsidR="00DE7011" w:rsidRPr="006A78A4" w:rsidRDefault="00DE7011" w:rsidP="00DE701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6756A">
              <w:t xml:space="preserve">ОДРЖИВИ ГРАДОВИ И ТЕРИТОРИЈЕ </w:t>
            </w:r>
          </w:p>
        </w:tc>
        <w:tc>
          <w:tcPr>
            <w:tcW w:w="1386" w:type="dxa"/>
            <w:noWrap/>
            <w:hideMark/>
          </w:tcPr>
          <w:p w14:paraId="3FAE09C3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2B9556F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07E47BCB" w14:textId="77777777" w:rsidTr="00636FDC">
        <w:trPr>
          <w:trHeight w:val="300"/>
        </w:trPr>
        <w:tc>
          <w:tcPr>
            <w:tcW w:w="6259" w:type="dxa"/>
            <w:noWrap/>
          </w:tcPr>
          <w:p w14:paraId="43A771C5" w14:textId="3B5E1A2A" w:rsidR="00DE7011" w:rsidRPr="006A78A4" w:rsidRDefault="00DE7011" w:rsidP="00DE701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6756A">
              <w:t>ЦИЉЕВИ ОДРЖИВОГ РАЗВОЈА УН (АГЕНДА 2030)</w:t>
            </w:r>
          </w:p>
        </w:tc>
        <w:tc>
          <w:tcPr>
            <w:tcW w:w="1386" w:type="dxa"/>
            <w:noWrap/>
            <w:hideMark/>
          </w:tcPr>
          <w:p w14:paraId="09C47BFF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1D5888D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6AFA3E87" w14:textId="77777777" w:rsidTr="00636FDC">
        <w:trPr>
          <w:trHeight w:val="300"/>
        </w:trPr>
        <w:tc>
          <w:tcPr>
            <w:tcW w:w="6259" w:type="dxa"/>
            <w:noWrap/>
          </w:tcPr>
          <w:p w14:paraId="636DC3CE" w14:textId="44A5CB1B" w:rsidR="00DE7011" w:rsidRPr="006A78A4" w:rsidRDefault="00DE7011" w:rsidP="00DE701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6756A">
              <w:t>СТРАТЕШКА ПРОЦЕНА УТИЦАЈА НА ЖИВОТНУ СРЕДИНУ</w:t>
            </w:r>
          </w:p>
        </w:tc>
        <w:tc>
          <w:tcPr>
            <w:tcW w:w="1386" w:type="dxa"/>
            <w:noWrap/>
            <w:hideMark/>
          </w:tcPr>
          <w:p w14:paraId="04FDA45C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1970DD4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6092CAC5" w14:textId="77777777" w:rsidTr="00636FDC">
        <w:trPr>
          <w:trHeight w:val="300"/>
        </w:trPr>
        <w:tc>
          <w:tcPr>
            <w:tcW w:w="6259" w:type="dxa"/>
            <w:noWrap/>
          </w:tcPr>
          <w:p w14:paraId="1D3DA9F2" w14:textId="36EA481A" w:rsidR="00DE7011" w:rsidRPr="006A78A4" w:rsidRDefault="00DE7011" w:rsidP="00DE701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6756A">
              <w:t xml:space="preserve">КЛИМАТСКЕ ПРОМЕНЕ </w:t>
            </w:r>
          </w:p>
        </w:tc>
        <w:tc>
          <w:tcPr>
            <w:tcW w:w="1386" w:type="dxa"/>
            <w:noWrap/>
            <w:hideMark/>
          </w:tcPr>
          <w:p w14:paraId="61AD67C7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4732657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551B455C" w14:textId="77777777" w:rsidTr="00636FDC">
        <w:trPr>
          <w:trHeight w:val="300"/>
        </w:trPr>
        <w:tc>
          <w:tcPr>
            <w:tcW w:w="6259" w:type="dxa"/>
            <w:noWrap/>
          </w:tcPr>
          <w:p w14:paraId="7A79C85F" w14:textId="3AA181AF" w:rsidR="00DE7011" w:rsidRPr="006A78A4" w:rsidRDefault="00DE7011" w:rsidP="00DE701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6756A">
              <w:t xml:space="preserve">ЗЕЛЕНЕ ЈАВНЕ НАБАВКЕ </w:t>
            </w:r>
          </w:p>
        </w:tc>
        <w:tc>
          <w:tcPr>
            <w:tcW w:w="1386" w:type="dxa"/>
            <w:noWrap/>
            <w:hideMark/>
          </w:tcPr>
          <w:p w14:paraId="2D08D86D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763A770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61B437B1" w14:textId="77777777" w:rsidTr="00636FDC">
        <w:trPr>
          <w:trHeight w:val="300"/>
        </w:trPr>
        <w:tc>
          <w:tcPr>
            <w:tcW w:w="6259" w:type="dxa"/>
            <w:noWrap/>
          </w:tcPr>
          <w:p w14:paraId="1240B3D0" w14:textId="45E1AA12" w:rsidR="00DE7011" w:rsidRPr="006A78A4" w:rsidRDefault="00DE7011" w:rsidP="00DE701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6756A">
              <w:t>ЖИВОТНИ СТИЛ БЕЗ ОТПАДА (ZERO-WASTE LIFESTYLE)</w:t>
            </w:r>
          </w:p>
        </w:tc>
        <w:tc>
          <w:tcPr>
            <w:tcW w:w="1386" w:type="dxa"/>
            <w:noWrap/>
          </w:tcPr>
          <w:p w14:paraId="573F00C9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70E1123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7011" w:rsidRPr="006A78A4" w14:paraId="6B01965C" w14:textId="77777777" w:rsidTr="004147DD">
        <w:trPr>
          <w:trHeight w:val="300"/>
        </w:trPr>
        <w:tc>
          <w:tcPr>
            <w:tcW w:w="6259" w:type="dxa"/>
            <w:noWrap/>
          </w:tcPr>
          <w:p w14:paraId="59C9622F" w14:textId="0FE2F243" w:rsidR="00DE7011" w:rsidRPr="006A78A4" w:rsidRDefault="00DE7011" w:rsidP="00DE701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6756A">
              <w:t>ЦИРКУЛАРНА ЕКОНОМИЈА КАО АЛАТ ЗА ДОСТИЗАЊЕ ОДРЖИВОГ РАЗВОЈА</w:t>
            </w:r>
          </w:p>
        </w:tc>
        <w:tc>
          <w:tcPr>
            <w:tcW w:w="1386" w:type="dxa"/>
            <w:noWrap/>
            <w:hideMark/>
          </w:tcPr>
          <w:p w14:paraId="1DC87999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EED91DD" w14:textId="77777777" w:rsidR="00DE7011" w:rsidRPr="006A78A4" w:rsidRDefault="00DE7011" w:rsidP="00DE701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1E8A" w:rsidRPr="006A78A4" w14:paraId="1532F127" w14:textId="77777777" w:rsidTr="004147DD">
        <w:tc>
          <w:tcPr>
            <w:tcW w:w="6259" w:type="dxa"/>
          </w:tcPr>
          <w:p w14:paraId="6A091853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9F70D9A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5D1CAE7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C61C06F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D2024DC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F1E8A" w:rsidRPr="006A78A4" w14:paraId="6F1DDFA2" w14:textId="77777777" w:rsidTr="004147DD">
        <w:tc>
          <w:tcPr>
            <w:tcW w:w="6259" w:type="dxa"/>
          </w:tcPr>
          <w:p w14:paraId="5E5A27DA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3B7C95C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CB4AF3A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AB337FC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8779864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F1E8A" w:rsidRPr="006A78A4" w14:paraId="06E711E6" w14:textId="77777777" w:rsidTr="004147DD">
        <w:tc>
          <w:tcPr>
            <w:tcW w:w="6259" w:type="dxa"/>
          </w:tcPr>
          <w:p w14:paraId="6819499A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D298D9C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E2A6C65" w14:textId="77777777" w:rsidR="00DF1E8A" w:rsidRPr="006A78A4" w:rsidRDefault="00DF1E8A" w:rsidP="00DF1E8A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C8D268D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E0CAA1E" w14:textId="77777777" w:rsidR="00DF1E8A" w:rsidRPr="006A78A4" w:rsidRDefault="00DF1E8A" w:rsidP="00DF1E8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7B778F" w:rsidRPr="006A78A4" w14:paraId="3D5E48EB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15ECED74" w14:textId="77777777" w:rsidR="007B778F" w:rsidRPr="006A78A4" w:rsidRDefault="007B778F" w:rsidP="00C23DAE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 xml:space="preserve">ПРЕВЕНЦИЈА КОРУПЦИЈЕ </w:t>
            </w:r>
          </w:p>
        </w:tc>
      </w:tr>
      <w:tr w:rsidR="0085778C" w:rsidRPr="006A78A4" w14:paraId="28413A36" w14:textId="77777777" w:rsidTr="008A6981">
        <w:trPr>
          <w:trHeight w:val="300"/>
        </w:trPr>
        <w:tc>
          <w:tcPr>
            <w:tcW w:w="6259" w:type="dxa"/>
            <w:noWrap/>
          </w:tcPr>
          <w:p w14:paraId="652027AD" w14:textId="12D65407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ЕТИКА И ИНТЕГРИТЕТ</w:t>
            </w:r>
          </w:p>
        </w:tc>
        <w:tc>
          <w:tcPr>
            <w:tcW w:w="1386" w:type="dxa"/>
            <w:noWrap/>
          </w:tcPr>
          <w:p w14:paraId="1D9EFC8E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74B8BDB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4281193C" w14:textId="77777777" w:rsidTr="008A6981">
        <w:trPr>
          <w:trHeight w:val="300"/>
        </w:trPr>
        <w:tc>
          <w:tcPr>
            <w:tcW w:w="6259" w:type="dxa"/>
            <w:noWrap/>
          </w:tcPr>
          <w:p w14:paraId="6962E196" w14:textId="2C4E2030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СПРЕЧАВАЊЕ СУКОБА ИНТЕРЕСА ЈАВНИХ ФУНКЦИОНЕРА, ПРЕНОС УПРАВЉАЧКИХ ПРАВА И ОГРАНИЧЕЊА ПО ПРЕСТАНКУ ЈАВНЕ ФУНКЦИЈЕ</w:t>
            </w:r>
          </w:p>
        </w:tc>
        <w:tc>
          <w:tcPr>
            <w:tcW w:w="1386" w:type="dxa"/>
            <w:noWrap/>
          </w:tcPr>
          <w:p w14:paraId="11752BA2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717AE28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4C2C024C" w14:textId="77777777" w:rsidTr="008A6981">
        <w:trPr>
          <w:trHeight w:val="300"/>
        </w:trPr>
        <w:tc>
          <w:tcPr>
            <w:tcW w:w="6259" w:type="dxa"/>
            <w:noWrap/>
          </w:tcPr>
          <w:p w14:paraId="69F3F2D5" w14:textId="3F945003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ЛОБИРАЊЕ У РЕПУБЛИЦИ СРБИЈИ</w:t>
            </w:r>
          </w:p>
        </w:tc>
        <w:tc>
          <w:tcPr>
            <w:tcW w:w="1386" w:type="dxa"/>
            <w:noWrap/>
          </w:tcPr>
          <w:p w14:paraId="4EB7B463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8902017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75690FC6" w14:textId="77777777" w:rsidTr="008A6981">
        <w:trPr>
          <w:trHeight w:val="300"/>
        </w:trPr>
        <w:tc>
          <w:tcPr>
            <w:tcW w:w="6259" w:type="dxa"/>
            <w:noWrap/>
          </w:tcPr>
          <w:p w14:paraId="4F6105D6" w14:textId="020F50CD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ПРОВЕРА ИМОВИНЕ И ПРИХОДА ЈАВНИХ ФУНКЦИОНЕРА И РЕГИСТРИ</w:t>
            </w:r>
          </w:p>
        </w:tc>
        <w:tc>
          <w:tcPr>
            <w:tcW w:w="1386" w:type="dxa"/>
            <w:noWrap/>
          </w:tcPr>
          <w:p w14:paraId="5829AF9E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243282C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27C911F8" w14:textId="77777777" w:rsidTr="008A6981">
        <w:trPr>
          <w:trHeight w:val="300"/>
        </w:trPr>
        <w:tc>
          <w:tcPr>
            <w:tcW w:w="6259" w:type="dxa"/>
            <w:noWrap/>
          </w:tcPr>
          <w:p w14:paraId="5A8F1F6E" w14:textId="08FFFEAB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ИЗРАДА, СПРОВОЂЕЊЕ И ПРАЋЕЊЕ СПРОВОЂЕЊА ПЛАНОВА ИНТЕГРИТЕТА</w:t>
            </w:r>
          </w:p>
        </w:tc>
        <w:tc>
          <w:tcPr>
            <w:tcW w:w="1386" w:type="dxa"/>
            <w:noWrap/>
          </w:tcPr>
          <w:p w14:paraId="3FB5AC95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7AAA001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1C9CAD0B" w14:textId="77777777" w:rsidTr="008A6981">
        <w:trPr>
          <w:trHeight w:val="300"/>
        </w:trPr>
        <w:tc>
          <w:tcPr>
            <w:tcW w:w="6259" w:type="dxa"/>
            <w:noWrap/>
          </w:tcPr>
          <w:p w14:paraId="67C31522" w14:textId="3C19BAE8" w:rsidR="0085778C" w:rsidRPr="006A78A4" w:rsidRDefault="0085778C" w:rsidP="0085778C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D6D18">
              <w:t>ПРАВО НА ПРИСТУП ИНФОРМАЦИЈАМА ОД ЈАВНОГ ЗНАЧАЈА</w:t>
            </w:r>
          </w:p>
        </w:tc>
        <w:tc>
          <w:tcPr>
            <w:tcW w:w="1386" w:type="dxa"/>
            <w:noWrap/>
          </w:tcPr>
          <w:p w14:paraId="420EA27A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67BF617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710FEE81" w14:textId="77777777" w:rsidTr="008A6981">
        <w:trPr>
          <w:trHeight w:val="300"/>
        </w:trPr>
        <w:tc>
          <w:tcPr>
            <w:tcW w:w="6259" w:type="dxa"/>
            <w:noWrap/>
          </w:tcPr>
          <w:p w14:paraId="776EC02B" w14:textId="00F52B56" w:rsidR="0085778C" w:rsidRPr="006A78A4" w:rsidRDefault="0085778C" w:rsidP="0085778C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3D6D18">
              <w:t>ЗАШТИТА УЗБУЊИВАЧА</w:t>
            </w:r>
          </w:p>
        </w:tc>
        <w:tc>
          <w:tcPr>
            <w:tcW w:w="1386" w:type="dxa"/>
            <w:noWrap/>
          </w:tcPr>
          <w:p w14:paraId="6ECF1666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99B2CBC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3485B799" w14:textId="77777777" w:rsidTr="008A6981">
        <w:trPr>
          <w:trHeight w:val="300"/>
        </w:trPr>
        <w:tc>
          <w:tcPr>
            <w:tcW w:w="6259" w:type="dxa"/>
            <w:noWrap/>
          </w:tcPr>
          <w:p w14:paraId="0B3DAC46" w14:textId="13E4BD51" w:rsidR="0085778C" w:rsidRPr="006A78A4" w:rsidRDefault="0085778C" w:rsidP="0085778C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3D6D18">
              <w:t>ЗАШТИТА УЗБУЊИВАЧА – НАПРЕДНИ НИВО</w:t>
            </w:r>
          </w:p>
        </w:tc>
        <w:tc>
          <w:tcPr>
            <w:tcW w:w="1386" w:type="dxa"/>
            <w:noWrap/>
          </w:tcPr>
          <w:p w14:paraId="5806B200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3E78929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5778C" w:rsidRPr="006A78A4" w14:paraId="6D1F7331" w14:textId="77777777" w:rsidTr="008A6981">
        <w:trPr>
          <w:trHeight w:val="300"/>
        </w:trPr>
        <w:tc>
          <w:tcPr>
            <w:tcW w:w="6259" w:type="dxa"/>
            <w:noWrap/>
          </w:tcPr>
          <w:p w14:paraId="12D8D62D" w14:textId="24682F1A" w:rsidR="0085778C" w:rsidRPr="006A78A4" w:rsidRDefault="0085778C" w:rsidP="0085778C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3D6D18">
              <w:t>НЕПРАВИЛНОСТИ У ПОСТУПЦИМА ЈАВНИХ НАБАВКИ</w:t>
            </w:r>
          </w:p>
        </w:tc>
        <w:tc>
          <w:tcPr>
            <w:tcW w:w="1386" w:type="dxa"/>
            <w:noWrap/>
          </w:tcPr>
          <w:p w14:paraId="239D25C9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BF54A7" w14:textId="77777777" w:rsidR="0085778C" w:rsidRPr="006A78A4" w:rsidRDefault="0085778C" w:rsidP="0085778C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1077C1" w:rsidRPr="006A78A4" w14:paraId="75D3F6DB" w14:textId="77777777" w:rsidTr="004147DD">
        <w:tc>
          <w:tcPr>
            <w:tcW w:w="6259" w:type="dxa"/>
          </w:tcPr>
          <w:p w14:paraId="2E01E349" w14:textId="77777777" w:rsidR="001077C1" w:rsidRPr="006A78A4" w:rsidRDefault="001077C1" w:rsidP="001077C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</w:p>
          <w:p w14:paraId="19792C75" w14:textId="77777777" w:rsidR="001077C1" w:rsidRPr="006A78A4" w:rsidRDefault="001077C1" w:rsidP="001077C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 xml:space="preserve">_______________________ </w:t>
            </w:r>
          </w:p>
          <w:p w14:paraId="58AB3C2D" w14:textId="77777777" w:rsidR="001077C1" w:rsidRPr="006A78A4" w:rsidRDefault="001077C1" w:rsidP="001077C1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C30629D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743F9D4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1077C1" w:rsidRPr="006A78A4" w14:paraId="48B72419" w14:textId="77777777" w:rsidTr="004147DD">
        <w:tc>
          <w:tcPr>
            <w:tcW w:w="6259" w:type="dxa"/>
          </w:tcPr>
          <w:p w14:paraId="5FB21C47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EF3BF36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7FB5846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0767796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BD6563C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1077C1" w:rsidRPr="006A78A4" w14:paraId="38BA6FA9" w14:textId="77777777" w:rsidTr="004147DD">
        <w:tc>
          <w:tcPr>
            <w:tcW w:w="6259" w:type="dxa"/>
          </w:tcPr>
          <w:p w14:paraId="34F0B264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0F881F8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89EC031" w14:textId="77777777" w:rsidR="001077C1" w:rsidRPr="006A78A4" w:rsidRDefault="001077C1" w:rsidP="001077C1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D3FDB02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5C1D94E" w14:textId="77777777" w:rsidR="001077C1" w:rsidRPr="006A78A4" w:rsidRDefault="001077C1" w:rsidP="001077C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78357C" w:rsidRPr="006A78A4" w14:paraId="1116508F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0A94FF64" w14:textId="43865843" w:rsidR="0078357C" w:rsidRPr="006A78A4" w:rsidRDefault="0078357C" w:rsidP="0078357C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НОРМАТИВНИ ПРОЦЕС</w:t>
            </w:r>
          </w:p>
        </w:tc>
      </w:tr>
      <w:tr w:rsidR="00DC45B7" w:rsidRPr="006A78A4" w14:paraId="7B14E7A0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3C69027F" w14:textId="1B3956F2" w:rsidR="00DC45B7" w:rsidRPr="006A78A4" w:rsidRDefault="00DC45B7" w:rsidP="00DC45B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ЗАКОНОДАВНИ ПРОЦЕС </w:t>
            </w:r>
          </w:p>
        </w:tc>
        <w:tc>
          <w:tcPr>
            <w:tcW w:w="1386" w:type="dxa"/>
            <w:noWrap/>
          </w:tcPr>
          <w:p w14:paraId="2391983B" w14:textId="77777777" w:rsidR="00DC45B7" w:rsidRPr="006A78A4" w:rsidRDefault="00DC45B7" w:rsidP="00DC45B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389DDF6" w14:textId="77777777" w:rsidR="00DC45B7" w:rsidRPr="006A78A4" w:rsidRDefault="00DC45B7" w:rsidP="00DC45B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45B7" w:rsidRPr="006A78A4" w14:paraId="072A8F98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6C06ED58" w14:textId="6156575E" w:rsidR="00DC45B7" w:rsidRPr="006A78A4" w:rsidRDefault="00DC45B7" w:rsidP="00DC45B7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lastRenderedPageBreak/>
              <w:t>МЕТОДОЛОГИЈА ИЗРАДЕ ПРОПИСА </w:t>
            </w:r>
          </w:p>
        </w:tc>
        <w:tc>
          <w:tcPr>
            <w:tcW w:w="1386" w:type="dxa"/>
            <w:noWrap/>
          </w:tcPr>
          <w:p w14:paraId="60CC2B7F" w14:textId="77777777" w:rsidR="00DC45B7" w:rsidRPr="006A78A4" w:rsidRDefault="00DC45B7" w:rsidP="00DC45B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3ADA1F2" w14:textId="77777777" w:rsidR="00DC45B7" w:rsidRPr="006A78A4" w:rsidRDefault="00DC45B7" w:rsidP="00DC45B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6A5D5792" w14:textId="77777777" w:rsidTr="00CD330B">
        <w:trPr>
          <w:trHeight w:val="300"/>
        </w:trPr>
        <w:tc>
          <w:tcPr>
            <w:tcW w:w="6259" w:type="dxa"/>
            <w:noWrap/>
          </w:tcPr>
          <w:p w14:paraId="561EE491" w14:textId="6C34964A" w:rsidR="007650D9" w:rsidRPr="006A78A4" w:rsidRDefault="007650D9" w:rsidP="007650D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102F6">
              <w:t>УСТАВНОСТ И ЗАКОНИТОСТ</w:t>
            </w:r>
          </w:p>
        </w:tc>
        <w:tc>
          <w:tcPr>
            <w:tcW w:w="1386" w:type="dxa"/>
            <w:noWrap/>
          </w:tcPr>
          <w:p w14:paraId="7A3367D6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12382CB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0F3D9345" w14:textId="77777777" w:rsidTr="00CD330B">
        <w:trPr>
          <w:trHeight w:val="300"/>
        </w:trPr>
        <w:tc>
          <w:tcPr>
            <w:tcW w:w="6259" w:type="dxa"/>
            <w:noWrap/>
          </w:tcPr>
          <w:p w14:paraId="19F5743A" w14:textId="33C47278" w:rsidR="007650D9" w:rsidRPr="006A78A4" w:rsidRDefault="007650D9" w:rsidP="007650D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102F6">
              <w:t>ИЗРАДА ЗАКОНА</w:t>
            </w:r>
          </w:p>
        </w:tc>
        <w:tc>
          <w:tcPr>
            <w:tcW w:w="1386" w:type="dxa"/>
            <w:noWrap/>
          </w:tcPr>
          <w:p w14:paraId="78789608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5209D41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771EE874" w14:textId="77777777" w:rsidTr="00CD330B">
        <w:trPr>
          <w:trHeight w:val="300"/>
        </w:trPr>
        <w:tc>
          <w:tcPr>
            <w:tcW w:w="6259" w:type="dxa"/>
            <w:noWrap/>
          </w:tcPr>
          <w:p w14:paraId="48476A93" w14:textId="45226DD0" w:rsidR="007650D9" w:rsidRPr="006A78A4" w:rsidRDefault="007650D9" w:rsidP="007650D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102F6">
              <w:t>ИЗРАДА ПОДЗАКОНСКИХ АКАТА</w:t>
            </w:r>
          </w:p>
        </w:tc>
        <w:tc>
          <w:tcPr>
            <w:tcW w:w="1386" w:type="dxa"/>
            <w:noWrap/>
          </w:tcPr>
          <w:p w14:paraId="76D05F31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2E0DA2E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1CB170BA" w14:textId="77777777" w:rsidTr="00CD330B">
        <w:trPr>
          <w:trHeight w:val="300"/>
        </w:trPr>
        <w:tc>
          <w:tcPr>
            <w:tcW w:w="6259" w:type="dxa"/>
            <w:noWrap/>
          </w:tcPr>
          <w:p w14:paraId="63CFBCCC" w14:textId="0A6C6F2B" w:rsidR="007650D9" w:rsidRPr="006A78A4" w:rsidRDefault="007650D9" w:rsidP="007650D9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102F6">
              <w:t>УЧЕШЋЕ ЈАВНОСТИ У ПОСТУПКУ ИЗРАДЕ НАЦРТА ПРОПИСА И ДОКУМЕНАТА ЈАВНИХ ПОЛИТИКА</w:t>
            </w:r>
          </w:p>
        </w:tc>
        <w:tc>
          <w:tcPr>
            <w:tcW w:w="1386" w:type="dxa"/>
            <w:noWrap/>
          </w:tcPr>
          <w:p w14:paraId="338ACD27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EED3259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6616E019" w14:textId="77777777" w:rsidTr="00CD330B">
        <w:trPr>
          <w:trHeight w:val="300"/>
        </w:trPr>
        <w:tc>
          <w:tcPr>
            <w:tcW w:w="6259" w:type="dxa"/>
            <w:noWrap/>
          </w:tcPr>
          <w:p w14:paraId="5F5E22BC" w14:textId="5742C11F" w:rsidR="007650D9" w:rsidRPr="006A78A4" w:rsidRDefault="007650D9" w:rsidP="007650D9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102F6">
              <w:t>ПРИМЕНА ГРАМАТИЧКИХ, СТИЛСКИХ И ПРАВОПИСНИХ ПРАВИЛА У ИЗРАДИ ПРОПИСА</w:t>
            </w:r>
          </w:p>
        </w:tc>
        <w:tc>
          <w:tcPr>
            <w:tcW w:w="1386" w:type="dxa"/>
            <w:noWrap/>
          </w:tcPr>
          <w:p w14:paraId="512FEA3C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639E51A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066B57A8" w14:textId="77777777" w:rsidTr="00CD330B">
        <w:trPr>
          <w:trHeight w:val="300"/>
        </w:trPr>
        <w:tc>
          <w:tcPr>
            <w:tcW w:w="6259" w:type="dxa"/>
            <w:noWrap/>
          </w:tcPr>
          <w:p w14:paraId="6FB98DE1" w14:textId="57EC77EC" w:rsidR="007650D9" w:rsidRPr="006A78A4" w:rsidRDefault="007650D9" w:rsidP="007650D9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102F6">
              <w:t>АНАЛИЗА ЕФЕКАТА ПРОПИСА – ПУТ ДО КВАЛИТЕТНИХ ПРОПИСА</w:t>
            </w:r>
          </w:p>
        </w:tc>
        <w:tc>
          <w:tcPr>
            <w:tcW w:w="1386" w:type="dxa"/>
            <w:noWrap/>
          </w:tcPr>
          <w:p w14:paraId="5286A606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29C04A8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73EBA36D" w14:textId="77777777" w:rsidTr="00CD330B">
        <w:trPr>
          <w:trHeight w:val="300"/>
        </w:trPr>
        <w:tc>
          <w:tcPr>
            <w:tcW w:w="6259" w:type="dxa"/>
            <w:noWrap/>
          </w:tcPr>
          <w:p w14:paraId="5F0E8B77" w14:textId="09F63BD6" w:rsidR="007650D9" w:rsidRPr="006A78A4" w:rsidRDefault="007650D9" w:rsidP="007650D9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102F6">
              <w:t>ПРОЦЕНА РИЗИКА КОРУПЦИЈЕ У ПРОПИСИМА КАО МЕХАНИЗАМ ЗА ПРЕВЕНЦИЈУ КОРУПЦИЈЕ</w:t>
            </w:r>
          </w:p>
        </w:tc>
        <w:tc>
          <w:tcPr>
            <w:tcW w:w="1386" w:type="dxa"/>
            <w:noWrap/>
          </w:tcPr>
          <w:p w14:paraId="19F69AA8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497F055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650D9" w:rsidRPr="006A78A4" w14:paraId="1296273E" w14:textId="77777777" w:rsidTr="00CD330B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3856ABF0" w14:textId="4051DBD4" w:rsidR="007650D9" w:rsidRPr="006A78A4" w:rsidRDefault="007650D9" w:rsidP="007650D9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9102F6">
              <w:t xml:space="preserve">АНАЛИЗА ЕФЕКАТА ПРОПИСА – АЛАТИ ЗА АНАЛИЗУ ЕКОНОМСКИХ ЕФЕКАТА </w:t>
            </w:r>
          </w:p>
        </w:tc>
        <w:tc>
          <w:tcPr>
            <w:tcW w:w="1386" w:type="dxa"/>
            <w:shd w:val="clear" w:color="auto" w:fill="auto"/>
            <w:noWrap/>
          </w:tcPr>
          <w:p w14:paraId="076BB61C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4A35F21D" w14:textId="77777777" w:rsidR="007650D9" w:rsidRPr="006A78A4" w:rsidRDefault="007650D9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9343C" w:rsidRPr="006A78A4" w14:paraId="5EF66ED6" w14:textId="77777777" w:rsidTr="00CD330B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058F81F5" w14:textId="3A3C7C24" w:rsidR="00C9343C" w:rsidRPr="009102F6" w:rsidRDefault="00D300FD" w:rsidP="007650D9">
            <w:r w:rsidRPr="00D300FD">
              <w:t>МЕНТОРСТВО У ОБЛАСТИ НОРМАТИВНОГ ПРОЦЕСА</w:t>
            </w:r>
          </w:p>
        </w:tc>
        <w:tc>
          <w:tcPr>
            <w:tcW w:w="1386" w:type="dxa"/>
            <w:shd w:val="clear" w:color="auto" w:fill="auto"/>
            <w:noWrap/>
          </w:tcPr>
          <w:p w14:paraId="6D7936EB" w14:textId="77777777" w:rsidR="00C9343C" w:rsidRPr="006A78A4" w:rsidRDefault="00C9343C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5E3CD64F" w14:textId="77777777" w:rsidR="00C9343C" w:rsidRPr="006A78A4" w:rsidRDefault="00C9343C" w:rsidP="007650D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45B7" w:rsidRPr="006A78A4" w14:paraId="04FEE10C" w14:textId="77777777" w:rsidTr="004147DD">
        <w:tc>
          <w:tcPr>
            <w:tcW w:w="6259" w:type="dxa"/>
          </w:tcPr>
          <w:p w14:paraId="3AAA6726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643E9FB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6741F78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FE81DE8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6D0028E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25BA1138" w14:textId="77777777" w:rsidTr="004147DD">
        <w:tc>
          <w:tcPr>
            <w:tcW w:w="6259" w:type="dxa"/>
          </w:tcPr>
          <w:p w14:paraId="410C4C92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FE25442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8C72BEF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BED665D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D7CBF0D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5FA2AEC0" w14:textId="77777777" w:rsidTr="004147DD">
        <w:tc>
          <w:tcPr>
            <w:tcW w:w="6259" w:type="dxa"/>
          </w:tcPr>
          <w:p w14:paraId="6E334D5C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12BAF38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3EDC74B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4035AD2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FBFE435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52E7988E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6073BB5C" w14:textId="2E9A8C4C" w:rsidR="00DC45B7" w:rsidRPr="006A78A4" w:rsidRDefault="00DC45B7" w:rsidP="00DC45B7">
            <w:pPr>
              <w:rPr>
                <w:rFonts w:eastAsia="Times New Roman" w:cstheme="minorHAnsi"/>
                <w:lang w:val="sr-Cyrl-RS"/>
              </w:rPr>
            </w:pPr>
            <w:r w:rsidRPr="00F74F07">
              <w:rPr>
                <w:rFonts w:eastAsia="Times New Roman" w:cstheme="minorHAnsi"/>
                <w:lang w:val="sr-Cyrl-RS"/>
              </w:rPr>
              <w:t>ИН</w:t>
            </w:r>
            <w:r w:rsidR="00F74F07" w:rsidRPr="00F74F07">
              <w:rPr>
                <w:rFonts w:eastAsia="Times New Roman" w:cstheme="minorHAnsi"/>
                <w:lang w:val="sr-Cyrl-RS"/>
              </w:rPr>
              <w:t>С</w:t>
            </w:r>
            <w:r w:rsidRPr="00F74F07">
              <w:rPr>
                <w:rFonts w:eastAsia="Times New Roman" w:cstheme="minorHAnsi"/>
                <w:lang w:val="sr-Cyrl-RS"/>
              </w:rPr>
              <w:t xml:space="preserve">ПЕКЦИЈСКИ </w:t>
            </w:r>
            <w:r w:rsidRPr="006A78A4">
              <w:rPr>
                <w:rFonts w:eastAsia="Times New Roman" w:cstheme="minorHAnsi"/>
                <w:lang w:val="sr-Cyrl-RS"/>
              </w:rPr>
              <w:t>НАДЗОР</w:t>
            </w:r>
          </w:p>
        </w:tc>
      </w:tr>
      <w:tr w:rsidR="00DC45B7" w:rsidRPr="006A78A4" w14:paraId="6FE59B9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22C80E9E" w14:textId="07A35322" w:rsidR="00DC45B7" w:rsidRPr="006A78A4" w:rsidRDefault="00DC45B7" w:rsidP="00DC45B7">
            <w:pPr>
              <w:rPr>
                <w:rFonts w:eastAsia="Times New Roman" w:cstheme="minorHAnsi"/>
                <w:sz w:val="20"/>
                <w:lang w:val="sr-Cyrl-RS"/>
              </w:rPr>
            </w:pPr>
            <w:r w:rsidRPr="006A78A4">
              <w:rPr>
                <w:rFonts w:eastAsia="Times New Roman" w:cstheme="minorHAnsi"/>
                <w:sz w:val="20"/>
                <w:lang w:val="sr-Cyrl-RS"/>
              </w:rPr>
              <w:t>ПРОГРАМ СТРУЧНОГ ОСПОСОБЉАВАЊА ЗА ПОЛАГАЊЕ ИСПИТА ЗА ИНСПЕКТОРЕ</w:t>
            </w:r>
          </w:p>
        </w:tc>
      </w:tr>
      <w:tr w:rsidR="00366081" w:rsidRPr="006A78A4" w14:paraId="41F4BBC9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11DB61F7" w14:textId="0B41A8B8" w:rsidR="00366081" w:rsidRPr="00D300FD" w:rsidRDefault="00366081" w:rsidP="003660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</w:rPr>
              <w:t>ОПШТИ УПРАВНИ ПОСТУПАК И УПРАВНИ СПОР</w:t>
            </w:r>
          </w:p>
        </w:tc>
        <w:tc>
          <w:tcPr>
            <w:tcW w:w="1386" w:type="dxa"/>
            <w:noWrap/>
          </w:tcPr>
          <w:p w14:paraId="2849F2A2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7EE09A4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66081" w:rsidRPr="006A78A4" w14:paraId="272F7DC7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19C421B9" w14:textId="70F2506A" w:rsidR="00366081" w:rsidRPr="006A78A4" w:rsidRDefault="00366081" w:rsidP="003660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</w:rPr>
              <w:t xml:space="preserve">ИНСПЕКЦИЈСКИ НАДЗОР </w:t>
            </w:r>
          </w:p>
        </w:tc>
        <w:tc>
          <w:tcPr>
            <w:tcW w:w="1386" w:type="dxa"/>
            <w:noWrap/>
          </w:tcPr>
          <w:p w14:paraId="144E674A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EDD3463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66081" w:rsidRPr="006A78A4" w14:paraId="02EF3836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21CC2540" w14:textId="1B03EDD8" w:rsidR="00366081" w:rsidRPr="006A78A4" w:rsidRDefault="00366081" w:rsidP="003660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</w:rPr>
              <w:t xml:space="preserve">ОСНОВИ ПРАВА ПРИВРЕДНИХ ДРУШТАВА И ДРУГИХ ПРИВРЕДНИХ СУБЈЕКАТА И ПРИВРЕДНОГ ПОСЛОВАЊА </w:t>
            </w:r>
          </w:p>
        </w:tc>
        <w:tc>
          <w:tcPr>
            <w:tcW w:w="1386" w:type="dxa"/>
            <w:noWrap/>
          </w:tcPr>
          <w:p w14:paraId="2FBDD175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0193ABD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66081" w:rsidRPr="006A78A4" w14:paraId="3FC11374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E91B71B" w14:textId="0D0D9FC3" w:rsidR="00366081" w:rsidRPr="006A78A4" w:rsidRDefault="00366081" w:rsidP="003660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</w:rPr>
              <w:t xml:space="preserve">ОСНОВИ КАЗНЕНОГ ПРАВА И КАЗНЕНИХ ПОСТУПАКА </w:t>
            </w:r>
          </w:p>
        </w:tc>
        <w:tc>
          <w:tcPr>
            <w:tcW w:w="1386" w:type="dxa"/>
            <w:noWrap/>
          </w:tcPr>
          <w:p w14:paraId="072A375E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99AB93B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66081" w:rsidRPr="006A78A4" w14:paraId="23CE7710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5789783C" w14:textId="1A0D58A0" w:rsidR="00366081" w:rsidRPr="00D300FD" w:rsidRDefault="00366081" w:rsidP="003660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</w:rPr>
              <w:t>ВЕШТИНЕ ПОТРЕБНЕ ЗА ВРШЕЊЕ ИНСПЕКЦИЈСКОГ НАДЗОРА</w:t>
            </w:r>
          </w:p>
        </w:tc>
        <w:tc>
          <w:tcPr>
            <w:tcW w:w="1386" w:type="dxa"/>
            <w:noWrap/>
          </w:tcPr>
          <w:p w14:paraId="4FD6739B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11DEB08" w14:textId="77777777" w:rsidR="00366081" w:rsidRPr="006A78A4" w:rsidRDefault="00366081" w:rsidP="003660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45B7" w:rsidRPr="006A78A4" w14:paraId="022A355B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565E7E90" w14:textId="7EBC6FB3" w:rsidR="00DC45B7" w:rsidRPr="006A78A4" w:rsidRDefault="00DC45B7" w:rsidP="00DC45B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6A78A4">
              <w:rPr>
                <w:rFonts w:eastAsia="Times New Roman" w:cstheme="minorHAnsi"/>
                <w:sz w:val="20"/>
                <w:lang w:val="sr-Cyrl-RS"/>
              </w:rPr>
              <w:t>ПРОГРАМ КОНТИНУИРАНОГ УСАВРШАВАЊА ИНСПЕКТОРА</w:t>
            </w:r>
          </w:p>
        </w:tc>
      </w:tr>
      <w:tr w:rsidR="003C242B" w:rsidRPr="006A78A4" w14:paraId="5C805DE4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26C460B" w14:textId="124B9DDB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</w:rPr>
              <w:t>КА ЕФИКАСНИЈИМ ИНСПЕКЦИЈАМА – ОСНОВНА ОБУКА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0EC7BE8F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FE62E06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3981C6F7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439ED922" w14:textId="79F390CE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  <w:lang w:val="ru-RU"/>
              </w:rPr>
              <w:t>ПРОЦЕНА РИЗИКА И СРАЗМЕРНОСТ У ИНСПЕКЦИЈСКОМ НАДЗОРУ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3FFCB702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D059068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7C4D2AAA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42BABBC3" w14:textId="10071C29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ПРЕВЕНТИВНО ДЕЛОВАЊЕ ИНСПЕКЦИЈЕ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10C1ED00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AADE593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4270B396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5AC40F8D" w14:textId="7BD004F7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НАЛОГ ЗА ИНСПЕКЦИЈСКИ НАДЗОР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2E958285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8BCEA2E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5148B1F9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78A66944" w14:textId="765B8125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</w:rPr>
              <w:t>ИЗВРШЕЊЕ РЕШЕЊА ДОНЕТОГ У ПОСТУПКУ ИНСПЕКЦИЈСКОГ НАДЗОРА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23214580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E73F346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66A88A26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6CE08CB9" w14:textId="2F766DBD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</w:rPr>
              <w:t>Е-ИНСПЕКТОР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7D838B4A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A83A047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415151E3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6AC8C325" w14:textId="6D5CCAE4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ЗЛОУПОТРЕБА ПРАВА НА ПРЕДСТАВКУ И ПРИТУЖБУ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32F35F7F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DA36B1F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387576C7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67BF5232" w14:textId="1BE087DD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СПОРАЗУМ О ПРИЗНАЊУ ПРЕКРШАЈА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31C1351C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C1F510E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038091BC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D5A9154" w14:textId="0FC8E6A8" w:rsidR="003C242B" w:rsidRPr="006A78A4" w:rsidRDefault="003C242B" w:rsidP="003C242B">
            <w:r w:rsidRPr="006A78A4">
              <w:rPr>
                <w:rStyle w:val="normaltextrun"/>
                <w:rFonts w:ascii="Calibri" w:hAnsi="Calibri" w:cs="Calibri"/>
                <w:color w:val="000000"/>
              </w:rPr>
              <w:t>ИНСПЕКЦИЈСКИ НАДЗОР - ВЕШТИНЕ КОМУНИКАЦИЈЕ И ПРОФЕСИОНАЛНОГ ПОНАШАЊА ИНСПЕКТОРА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6685FF9B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DABD113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C242B" w:rsidRPr="006A78A4" w14:paraId="242C24AB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78D4BA8F" w14:textId="29456571" w:rsidR="003C242B" w:rsidRPr="006A78A4" w:rsidRDefault="003C242B" w:rsidP="003C24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МЕНТОРСТВО У ОБЛАСТИ ИНСПЕКЦИЈСКОГ НАДЗОРА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42104EA5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6A5DD6C" w14:textId="77777777" w:rsidR="003C242B" w:rsidRPr="006A78A4" w:rsidRDefault="003C242B" w:rsidP="003C24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45B7" w:rsidRPr="006A78A4" w14:paraId="6DF99246" w14:textId="77777777" w:rsidTr="004147DD">
        <w:tc>
          <w:tcPr>
            <w:tcW w:w="6259" w:type="dxa"/>
          </w:tcPr>
          <w:p w14:paraId="7F16F25C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E5CA1DE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2BA9199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A706D27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6185174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4685B51B" w14:textId="77777777" w:rsidTr="004147DD">
        <w:tc>
          <w:tcPr>
            <w:tcW w:w="6259" w:type="dxa"/>
          </w:tcPr>
          <w:p w14:paraId="1A6D7E0B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5893426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BA292F0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6EBC1DA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D7898AA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261512AA" w14:textId="77777777" w:rsidTr="004147DD">
        <w:tc>
          <w:tcPr>
            <w:tcW w:w="6259" w:type="dxa"/>
          </w:tcPr>
          <w:p w14:paraId="1281B6AF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54A244E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85F77CF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184383C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86E2F30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5B2D8498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5DBA9D33" w14:textId="66182274" w:rsidR="00DC45B7" w:rsidRPr="006A78A4" w:rsidRDefault="00DC45B7" w:rsidP="00DC45B7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УПРАВНИ ПОСТУПАК</w:t>
            </w:r>
          </w:p>
        </w:tc>
      </w:tr>
      <w:tr w:rsidR="009912A0" w:rsidRPr="006A78A4" w14:paraId="4BA0EBE1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680B51A1" w14:textId="1FC11C1F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ОПШТИ УПРАВНИ ПОСТУПАК – ОНЛАЈН ОБУКА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15478F0B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5474EA4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36AC4142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7785EBC7" w14:textId="4E60A794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ОПШТИ УПРАВНИ ПОСТУПАК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67B337B6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16D3C39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480BE048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9503FB2" w14:textId="6D09BC31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ПРИМЕНА ЗУП-А У ПРАКСИ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66A84469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0556B8D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26E39964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AA7FEC1" w14:textId="2985A56E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ТОК ПРВОСТЕПЕНОГ УПРАВНОГ ПОСТУПКА ДО ДОНОШЕЊА РЕШЕЊА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69E4E85C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DB2FEBF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632AE9B4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0480470E" w14:textId="072829BB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РЕДОВНА И ВАНРЕДНА ПРАВНА СРЕДСТВА У УПРАВНОМ ПОСТУПКУ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4832A0A1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9491156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21EE9117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453B1C3F" w14:textId="2AD5AA53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УЧЕСНИЦИ У УПРАВНОМ ПОСТУПКУ И ЊИХОВЕ ДУЖНОСТИ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07B7795A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4B72AB8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37AD05D1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5840D454" w14:textId="61F3FF40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ИЗРАДА ОБРАЗЛОЖЕЊА ОДЛУКЕ У УПРАВНОМ ПОСТУПКУ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</w:tcPr>
          <w:p w14:paraId="4A1E8477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FCC9CEE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34591" w:rsidRPr="006A78A4" w14:paraId="691C1A51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1CDB2A67" w14:textId="657E9ECF" w:rsidR="00534591" w:rsidRPr="006A78A4" w:rsidRDefault="00902724" w:rsidP="009912A0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902724">
              <w:rPr>
                <w:rFonts w:ascii="Calibri" w:eastAsia="Times New Roman" w:hAnsi="Calibri" w:cs="Calibri"/>
                <w:color w:val="000000"/>
              </w:rPr>
              <w:t>ИЗВРШЕЊЕ РЕШЕЊА У УПРАВНОМ ПОСТУПКУ</w:t>
            </w:r>
          </w:p>
        </w:tc>
        <w:tc>
          <w:tcPr>
            <w:tcW w:w="1386" w:type="dxa"/>
            <w:noWrap/>
          </w:tcPr>
          <w:p w14:paraId="1EF66891" w14:textId="77777777" w:rsidR="00534591" w:rsidRPr="006A78A4" w:rsidRDefault="00534591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E165086" w14:textId="77777777" w:rsidR="00534591" w:rsidRPr="006A78A4" w:rsidRDefault="00534591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9912A0" w:rsidRPr="006A78A4" w14:paraId="22C5D765" w14:textId="77777777" w:rsidTr="004147DD">
        <w:trPr>
          <w:trHeight w:val="300"/>
        </w:trPr>
        <w:tc>
          <w:tcPr>
            <w:tcW w:w="6259" w:type="dxa"/>
            <w:noWrap/>
            <w:vAlign w:val="bottom"/>
          </w:tcPr>
          <w:p w14:paraId="1F0A835D" w14:textId="689436EE" w:rsidR="009912A0" w:rsidRPr="006A78A4" w:rsidRDefault="009912A0" w:rsidP="009912A0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МЕНТОРСТВО У ОБЛАСТИ УПРАВНОГ ПОСТУПАЊА</w:t>
            </w:r>
            <w:r w:rsidRPr="006A78A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715E4499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87A9C2A" w14:textId="77777777" w:rsidR="009912A0" w:rsidRPr="006A78A4" w:rsidRDefault="009912A0" w:rsidP="009912A0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C45B7" w:rsidRPr="006A78A4" w14:paraId="69534572" w14:textId="77777777" w:rsidTr="004147DD">
        <w:tc>
          <w:tcPr>
            <w:tcW w:w="6259" w:type="dxa"/>
          </w:tcPr>
          <w:p w14:paraId="2C0ACE7E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5A07C69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8D18A4E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49B3BB16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F1D1249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202BA67F" w14:textId="77777777" w:rsidTr="004147DD">
        <w:tc>
          <w:tcPr>
            <w:tcW w:w="6259" w:type="dxa"/>
          </w:tcPr>
          <w:p w14:paraId="3A9C18D5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17164DF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637690C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6C5C760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C7E9BCB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6F5DADCA" w14:textId="77777777" w:rsidTr="004147DD">
        <w:tc>
          <w:tcPr>
            <w:tcW w:w="6259" w:type="dxa"/>
          </w:tcPr>
          <w:p w14:paraId="459F1168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26B9043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38A06C5" w14:textId="77777777" w:rsidR="00DC45B7" w:rsidRPr="006A78A4" w:rsidRDefault="00DC45B7" w:rsidP="00DC45B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132A8C3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F80E853" w14:textId="77777777" w:rsidR="00DC45B7" w:rsidRPr="006A78A4" w:rsidRDefault="00DC45B7" w:rsidP="00DC45B7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DC45B7" w:rsidRPr="006A78A4" w14:paraId="77E825D5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00D148F2" w14:textId="2D952F28" w:rsidR="00DC45B7" w:rsidRPr="006A78A4" w:rsidRDefault="00DC45B7" w:rsidP="00DC45B7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ФИНАНСИЈСКО-МАТЕРИЈАЛНО ПОСЛОВАЊЕ</w:t>
            </w:r>
          </w:p>
        </w:tc>
      </w:tr>
      <w:tr w:rsidR="00DF4E6B" w:rsidRPr="006A78A4" w14:paraId="49744BE8" w14:textId="77777777" w:rsidTr="00BC07D7">
        <w:trPr>
          <w:trHeight w:val="300"/>
        </w:trPr>
        <w:tc>
          <w:tcPr>
            <w:tcW w:w="6259" w:type="dxa"/>
            <w:noWrap/>
          </w:tcPr>
          <w:p w14:paraId="23969E81" w14:textId="2FCDEEE6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ПЛАНИРАЊЕ ПРИОРИТЕТНИХ ОБЛАСТИ ФИНАНСИРАЊА</w:t>
            </w:r>
          </w:p>
        </w:tc>
        <w:tc>
          <w:tcPr>
            <w:tcW w:w="1386" w:type="dxa"/>
            <w:noWrap/>
          </w:tcPr>
          <w:p w14:paraId="3CDD70E4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640A7DB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54EA4288" w14:textId="77777777" w:rsidTr="00BC07D7">
        <w:trPr>
          <w:trHeight w:val="300"/>
        </w:trPr>
        <w:tc>
          <w:tcPr>
            <w:tcW w:w="6259" w:type="dxa"/>
            <w:noWrap/>
          </w:tcPr>
          <w:p w14:paraId="0D90EAD6" w14:textId="21AA628B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 xml:space="preserve">ИЗРАДА ФИНАНСИЈСКИХ ПЛАНОВА КОРИСНИКА (у </w:t>
            </w:r>
            <w:proofErr w:type="spellStart"/>
            <w:r w:rsidRPr="00DF4E6B">
              <w:rPr>
                <w:rFonts w:cstheme="minorHAnsi"/>
              </w:rPr>
              <w:t>складу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са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Упутством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за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припрему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буџета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Републике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Србије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за</w:t>
            </w:r>
            <w:proofErr w:type="spellEnd"/>
            <w:r w:rsidRPr="00DF4E6B">
              <w:rPr>
                <w:rFonts w:cstheme="minorHAnsi"/>
              </w:rPr>
              <w:t xml:space="preserve"> 2026. годину и </w:t>
            </w:r>
            <w:proofErr w:type="spellStart"/>
            <w:r w:rsidRPr="00DF4E6B">
              <w:rPr>
                <w:rFonts w:cstheme="minorHAnsi"/>
              </w:rPr>
              <w:t>пројекција</w:t>
            </w:r>
            <w:proofErr w:type="spellEnd"/>
            <w:r w:rsidRPr="00DF4E6B">
              <w:rPr>
                <w:rFonts w:cstheme="minorHAnsi"/>
              </w:rPr>
              <w:t xml:space="preserve"> </w:t>
            </w:r>
            <w:proofErr w:type="spellStart"/>
            <w:r w:rsidRPr="00DF4E6B">
              <w:rPr>
                <w:rFonts w:cstheme="minorHAnsi"/>
              </w:rPr>
              <w:t>за</w:t>
            </w:r>
            <w:proofErr w:type="spellEnd"/>
            <w:r w:rsidRPr="00DF4E6B">
              <w:rPr>
                <w:rFonts w:cstheme="minorHAnsi"/>
              </w:rPr>
              <w:t xml:space="preserve"> 2027. и 2028. годину)</w:t>
            </w:r>
          </w:p>
        </w:tc>
        <w:tc>
          <w:tcPr>
            <w:tcW w:w="1386" w:type="dxa"/>
            <w:noWrap/>
          </w:tcPr>
          <w:p w14:paraId="5948BF34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6DC1A5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7A09E90F" w14:textId="77777777" w:rsidTr="00BC07D7">
        <w:trPr>
          <w:trHeight w:val="300"/>
        </w:trPr>
        <w:tc>
          <w:tcPr>
            <w:tcW w:w="6259" w:type="dxa"/>
            <w:noWrap/>
          </w:tcPr>
          <w:p w14:paraId="680F09AC" w14:textId="48BBD16C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УНОС ФИНАНСИЈСКИХ ПЛАНОВА У ОКВИРУ ИНФОРМАЦИОНОГ СИСТЕМА СПИРИ</w:t>
            </w:r>
          </w:p>
        </w:tc>
        <w:tc>
          <w:tcPr>
            <w:tcW w:w="1386" w:type="dxa"/>
            <w:noWrap/>
          </w:tcPr>
          <w:p w14:paraId="3D5C38E3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5FF311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117EF1D5" w14:textId="77777777" w:rsidTr="00BC07D7">
        <w:trPr>
          <w:trHeight w:val="300"/>
        </w:trPr>
        <w:tc>
          <w:tcPr>
            <w:tcW w:w="6259" w:type="dxa"/>
            <w:noWrap/>
          </w:tcPr>
          <w:p w14:paraId="49537EE5" w14:textId="756BA2F4" w:rsidR="00DF4E6B" w:rsidRPr="00DF4E6B" w:rsidRDefault="00DF4E6B" w:rsidP="00DF4E6B">
            <w:pPr>
              <w:rPr>
                <w:rFonts w:cstheme="minorHAnsi"/>
              </w:rPr>
            </w:pPr>
            <w:r w:rsidRPr="00DF4E6B">
              <w:rPr>
                <w:rFonts w:cstheme="minorHAnsi"/>
              </w:rPr>
              <w:t>ПРИПРЕМА, ПРАЋЕЊЕ И ИЗВЕШТАВАЊЕ У ПРОЦЕСУ ПРОГРАМСКОГ БУЏЕТИРАЊА</w:t>
            </w:r>
          </w:p>
        </w:tc>
        <w:tc>
          <w:tcPr>
            <w:tcW w:w="1386" w:type="dxa"/>
            <w:noWrap/>
          </w:tcPr>
          <w:p w14:paraId="2337F142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42F3131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0E0D942D" w14:textId="77777777" w:rsidTr="00BC07D7">
        <w:trPr>
          <w:trHeight w:val="300"/>
        </w:trPr>
        <w:tc>
          <w:tcPr>
            <w:tcW w:w="6259" w:type="dxa"/>
            <w:noWrap/>
          </w:tcPr>
          <w:p w14:paraId="3C98322C" w14:textId="5D1AF8AE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ФИНАНСИРАЊЕ ПРОГРАМА ОД ЈАВНОГ ИНТЕРЕСА КОЈЕ РЕАЛИЗУЈУ УДРУЖЕЊА</w:t>
            </w:r>
          </w:p>
        </w:tc>
        <w:tc>
          <w:tcPr>
            <w:tcW w:w="1386" w:type="dxa"/>
            <w:noWrap/>
          </w:tcPr>
          <w:p w14:paraId="35C98785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F60C26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036D4DB9" w14:textId="77777777" w:rsidTr="00BC07D7">
        <w:trPr>
          <w:trHeight w:val="300"/>
        </w:trPr>
        <w:tc>
          <w:tcPr>
            <w:tcW w:w="6259" w:type="dxa"/>
            <w:noWrap/>
          </w:tcPr>
          <w:p w14:paraId="59009D65" w14:textId="4DC1D192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ОЦЕНА И ПРАЋЕЊЕ КАПИТАЛНИХ ПРОЈЕКАТА</w:t>
            </w:r>
          </w:p>
        </w:tc>
        <w:tc>
          <w:tcPr>
            <w:tcW w:w="1386" w:type="dxa"/>
            <w:noWrap/>
          </w:tcPr>
          <w:p w14:paraId="07A32454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8B56EEE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19371DB3" w14:textId="77777777" w:rsidTr="00BC07D7">
        <w:trPr>
          <w:trHeight w:val="300"/>
        </w:trPr>
        <w:tc>
          <w:tcPr>
            <w:tcW w:w="6259" w:type="dxa"/>
            <w:noWrap/>
          </w:tcPr>
          <w:p w14:paraId="7FC49445" w14:textId="333B24E4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РАД У ЦЕНТРАЛИЗОВАНОЈ БАЗИ КАПИТАЛНИХ ПРОЈЕКАТА (ПИМИС)</w:t>
            </w:r>
          </w:p>
        </w:tc>
        <w:tc>
          <w:tcPr>
            <w:tcW w:w="1386" w:type="dxa"/>
            <w:noWrap/>
          </w:tcPr>
          <w:p w14:paraId="33792888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A14C0D9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78C73B9B" w14:textId="77777777" w:rsidTr="00BC07D7">
        <w:trPr>
          <w:trHeight w:val="300"/>
        </w:trPr>
        <w:tc>
          <w:tcPr>
            <w:tcW w:w="6259" w:type="dxa"/>
            <w:noWrap/>
          </w:tcPr>
          <w:p w14:paraId="1441B83E" w14:textId="3565E354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РАД У ЦЕНТРАЛНОМ ИНФОРМАЦИОНОМ СИСТЕМУ ЗА ОБРАЧУН ПРИМАЊА (ИСКРА) – КАДРОВСКИ МОДУЛ</w:t>
            </w:r>
          </w:p>
        </w:tc>
        <w:tc>
          <w:tcPr>
            <w:tcW w:w="1386" w:type="dxa"/>
            <w:noWrap/>
          </w:tcPr>
          <w:p w14:paraId="3845D42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9E7B2E7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65C4E6C9" w14:textId="77777777" w:rsidTr="00BC07D7">
        <w:trPr>
          <w:trHeight w:val="300"/>
        </w:trPr>
        <w:tc>
          <w:tcPr>
            <w:tcW w:w="6259" w:type="dxa"/>
            <w:noWrap/>
          </w:tcPr>
          <w:p w14:paraId="07C3C401" w14:textId="3A5AF914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РАД У ЦЕНТРАЛНОМ ИНФОРМАЦИОНОМ СИСТЕМУ ЗА ОБРАЧУН ПРИМАЊА (ИСКРА) – ОБРАЧУНСКИ МОДУЛ</w:t>
            </w:r>
          </w:p>
        </w:tc>
        <w:tc>
          <w:tcPr>
            <w:tcW w:w="1386" w:type="dxa"/>
            <w:noWrap/>
          </w:tcPr>
          <w:p w14:paraId="7C432045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639E2F7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68047B40" w14:textId="77777777" w:rsidTr="00BC07D7">
        <w:trPr>
          <w:trHeight w:val="300"/>
        </w:trPr>
        <w:tc>
          <w:tcPr>
            <w:tcW w:w="6259" w:type="dxa"/>
            <w:noWrap/>
          </w:tcPr>
          <w:p w14:paraId="693ED1C4" w14:textId="0C8A70A4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lastRenderedPageBreak/>
              <w:t>РАД СА ИЗВЕШТАЈИМА У ОКВИРУ ЦЕНТРАЛНОГ ИНФОРМАЦИОНОГ СИСТЕМА ЗА ОБРАЧУН ЗАРАДА – ИСКРА</w:t>
            </w:r>
          </w:p>
        </w:tc>
        <w:tc>
          <w:tcPr>
            <w:tcW w:w="1386" w:type="dxa"/>
            <w:noWrap/>
          </w:tcPr>
          <w:p w14:paraId="3551026B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FD6A1A7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2F5A387E" w14:textId="77777777" w:rsidTr="00BC07D7">
        <w:trPr>
          <w:trHeight w:val="300"/>
        </w:trPr>
        <w:tc>
          <w:tcPr>
            <w:tcW w:w="6259" w:type="dxa"/>
            <w:noWrap/>
          </w:tcPr>
          <w:p w14:paraId="350996E9" w14:textId="1B5DBE97" w:rsidR="00DF4E6B" w:rsidRPr="00DF4E6B" w:rsidRDefault="00DF4E6B" w:rsidP="00DF4E6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ПРИМЕНА ЗАКОНА О ПОРЕЗУ НА ДОДАТУ ВРЕДНОСТ</w:t>
            </w:r>
          </w:p>
        </w:tc>
        <w:tc>
          <w:tcPr>
            <w:tcW w:w="1386" w:type="dxa"/>
            <w:noWrap/>
          </w:tcPr>
          <w:p w14:paraId="4BEF35F8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2F65651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3503C037" w14:textId="77777777" w:rsidTr="00BC07D7">
        <w:trPr>
          <w:trHeight w:val="300"/>
        </w:trPr>
        <w:tc>
          <w:tcPr>
            <w:tcW w:w="6259" w:type="dxa"/>
            <w:noWrap/>
          </w:tcPr>
          <w:p w14:paraId="0EF9428F" w14:textId="2CCDD7F2" w:rsidR="00DF4E6B" w:rsidRPr="00DF4E6B" w:rsidRDefault="00DF4E6B" w:rsidP="00DF4E6B">
            <w:pPr>
              <w:rPr>
                <w:rFonts w:eastAsia="Times New Roman" w:cstheme="minorHAnsi"/>
                <w:lang w:val="sr-Cyrl-RS"/>
              </w:rPr>
            </w:pPr>
            <w:r w:rsidRPr="00DF4E6B">
              <w:rPr>
                <w:rFonts w:cstheme="minorHAnsi"/>
              </w:rPr>
              <w:t>ДЕВИЗНО ПОСЛОВАЊЕ</w:t>
            </w:r>
          </w:p>
        </w:tc>
        <w:tc>
          <w:tcPr>
            <w:tcW w:w="1386" w:type="dxa"/>
            <w:noWrap/>
          </w:tcPr>
          <w:p w14:paraId="0ECEFFA4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631F153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4B8DAE4C" w14:textId="77777777" w:rsidTr="00BC07D7">
        <w:trPr>
          <w:trHeight w:val="300"/>
        </w:trPr>
        <w:tc>
          <w:tcPr>
            <w:tcW w:w="6259" w:type="dxa"/>
            <w:noWrap/>
          </w:tcPr>
          <w:p w14:paraId="0F1DCCD5" w14:textId="5063C6EE" w:rsidR="00DF4E6B" w:rsidRPr="00DF4E6B" w:rsidRDefault="00DF4E6B" w:rsidP="00DF4E6B">
            <w:pPr>
              <w:rPr>
                <w:rFonts w:eastAsia="Times New Roman" w:cstheme="minorHAnsi"/>
                <w:lang w:val="sr-Cyrl-RS"/>
              </w:rPr>
            </w:pPr>
            <w:r w:rsidRPr="00DF4E6B">
              <w:rPr>
                <w:rFonts w:cstheme="minorHAnsi"/>
              </w:rPr>
              <w:t>УПРАВЉАЊЕ НЕФИНАНСИЈСКОМ ИМОВИНОМ</w:t>
            </w:r>
          </w:p>
        </w:tc>
        <w:tc>
          <w:tcPr>
            <w:tcW w:w="1386" w:type="dxa"/>
            <w:noWrap/>
          </w:tcPr>
          <w:p w14:paraId="0547C58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D7062DE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57477C7C" w14:textId="77777777" w:rsidTr="00BC07D7">
        <w:trPr>
          <w:trHeight w:val="300"/>
        </w:trPr>
        <w:tc>
          <w:tcPr>
            <w:tcW w:w="6259" w:type="dxa"/>
            <w:noWrap/>
          </w:tcPr>
          <w:p w14:paraId="6BF1C742" w14:textId="2FC0D210" w:rsidR="00DF4E6B" w:rsidRPr="00DF4E6B" w:rsidRDefault="00DF4E6B" w:rsidP="00DF4E6B">
            <w:pPr>
              <w:rPr>
                <w:rFonts w:eastAsia="Times New Roman" w:cstheme="minorHAnsi"/>
                <w:lang w:val="sr-Cyrl-RS"/>
              </w:rPr>
            </w:pPr>
            <w:r w:rsidRPr="00DF4E6B">
              <w:rPr>
                <w:rFonts w:cstheme="minorHAnsi"/>
              </w:rPr>
              <w:t>УВОД У ЈАВНЕ ФИНАНСИЈЕ</w:t>
            </w:r>
          </w:p>
        </w:tc>
        <w:tc>
          <w:tcPr>
            <w:tcW w:w="1386" w:type="dxa"/>
            <w:noWrap/>
          </w:tcPr>
          <w:p w14:paraId="0FF1A100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3BA25C3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5995ACCB" w14:textId="77777777" w:rsidTr="00BC07D7">
        <w:trPr>
          <w:trHeight w:val="300"/>
        </w:trPr>
        <w:tc>
          <w:tcPr>
            <w:tcW w:w="6259" w:type="dxa"/>
            <w:noWrap/>
          </w:tcPr>
          <w:p w14:paraId="3F91B5BD" w14:textId="36738BA4" w:rsidR="00DF4E6B" w:rsidRPr="00DF4E6B" w:rsidRDefault="00DF4E6B" w:rsidP="00DF4E6B">
            <w:pPr>
              <w:rPr>
                <w:rFonts w:eastAsia="Times New Roman" w:cstheme="minorHAnsi"/>
                <w:lang w:val="sr-Cyrl-RS"/>
              </w:rPr>
            </w:pPr>
            <w:r w:rsidRPr="00DF4E6B">
              <w:rPr>
                <w:rFonts w:cstheme="minorHAnsi"/>
              </w:rPr>
              <w:t>ИЗВРШЕЊЕ БУЏЕТА</w:t>
            </w:r>
          </w:p>
        </w:tc>
        <w:tc>
          <w:tcPr>
            <w:tcW w:w="1386" w:type="dxa"/>
            <w:noWrap/>
          </w:tcPr>
          <w:p w14:paraId="53F5E7BB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BC7C322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62A5FD17" w14:textId="77777777" w:rsidTr="00BC07D7">
        <w:trPr>
          <w:trHeight w:val="300"/>
        </w:trPr>
        <w:tc>
          <w:tcPr>
            <w:tcW w:w="6259" w:type="dxa"/>
            <w:noWrap/>
          </w:tcPr>
          <w:p w14:paraId="0D268285" w14:textId="460A3B45" w:rsidR="00DF4E6B" w:rsidRPr="00DF4E6B" w:rsidRDefault="00DF4E6B" w:rsidP="00DF4E6B">
            <w:pPr>
              <w:rPr>
                <w:rFonts w:eastAsia="Times New Roman" w:cstheme="minorHAnsi"/>
                <w:lang w:val="sr-Cyrl-RS"/>
              </w:rPr>
            </w:pPr>
            <w:r w:rsidRPr="00DF4E6B">
              <w:rPr>
                <w:rFonts w:cstheme="minorHAnsi"/>
              </w:rPr>
              <w:t>БУЏЕТСКО РАЧУНОВОДСТВО И ИЗВЕШТАВАЊЕ</w:t>
            </w:r>
          </w:p>
        </w:tc>
        <w:tc>
          <w:tcPr>
            <w:tcW w:w="1386" w:type="dxa"/>
            <w:noWrap/>
          </w:tcPr>
          <w:p w14:paraId="1969DDF8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D7528AC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2578D7D6" w14:textId="77777777" w:rsidTr="00BC07D7">
        <w:trPr>
          <w:trHeight w:val="300"/>
        </w:trPr>
        <w:tc>
          <w:tcPr>
            <w:tcW w:w="6259" w:type="dxa"/>
            <w:noWrap/>
          </w:tcPr>
          <w:p w14:paraId="6C7F884C" w14:textId="772D781A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РАЧУНОВОДСТВО У ЈАВНОМ СЕКТОРУ КРОЗ ПРИМЕНУ МРС ЈС (ИПСАС)</w:t>
            </w:r>
          </w:p>
        </w:tc>
        <w:tc>
          <w:tcPr>
            <w:tcW w:w="1386" w:type="dxa"/>
            <w:noWrap/>
          </w:tcPr>
          <w:p w14:paraId="5D3EAA9B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823EE46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33F82168" w14:textId="77777777" w:rsidTr="00BC07D7">
        <w:trPr>
          <w:trHeight w:val="300"/>
        </w:trPr>
        <w:tc>
          <w:tcPr>
            <w:tcW w:w="6259" w:type="dxa"/>
            <w:noWrap/>
          </w:tcPr>
          <w:p w14:paraId="57C7B895" w14:textId="1CDD2EB6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КОРИШЋЕЊЕ СИСТЕМА ЗА ЕЛЕКТРОНСКО ФАКТУРИСАЊЕ</w:t>
            </w:r>
          </w:p>
        </w:tc>
        <w:tc>
          <w:tcPr>
            <w:tcW w:w="1386" w:type="dxa"/>
            <w:noWrap/>
          </w:tcPr>
          <w:p w14:paraId="240102AC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5D05274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2B042CCD" w14:textId="77777777" w:rsidTr="00BC07D7">
        <w:trPr>
          <w:trHeight w:val="300"/>
        </w:trPr>
        <w:tc>
          <w:tcPr>
            <w:tcW w:w="6259" w:type="dxa"/>
            <w:noWrap/>
          </w:tcPr>
          <w:p w14:paraId="79F27C83" w14:textId="311B2AEA" w:rsidR="00DF4E6B" w:rsidRPr="00DF4E6B" w:rsidRDefault="00DF4E6B" w:rsidP="00DF4E6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ПОРЕСКО ПОСЛОВАЊЕ</w:t>
            </w:r>
          </w:p>
        </w:tc>
        <w:tc>
          <w:tcPr>
            <w:tcW w:w="1386" w:type="dxa"/>
            <w:noWrap/>
          </w:tcPr>
          <w:p w14:paraId="669FAE9D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6FAB526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209C2B16" w14:textId="77777777" w:rsidTr="00BC07D7">
        <w:trPr>
          <w:trHeight w:val="300"/>
        </w:trPr>
        <w:tc>
          <w:tcPr>
            <w:tcW w:w="6259" w:type="dxa"/>
            <w:noWrap/>
          </w:tcPr>
          <w:p w14:paraId="45D0EE80" w14:textId="08572D26" w:rsidR="00DF4E6B" w:rsidRPr="00DF4E6B" w:rsidRDefault="00DF4E6B" w:rsidP="00DF4E6B">
            <w:pPr>
              <w:textAlignment w:val="baseline"/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РЕВИЗИЈА ЈАВНОГ СЕКТОРА</w:t>
            </w:r>
          </w:p>
        </w:tc>
        <w:tc>
          <w:tcPr>
            <w:tcW w:w="1386" w:type="dxa"/>
            <w:noWrap/>
          </w:tcPr>
          <w:p w14:paraId="7B5A757F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85A7089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F4E6B" w:rsidRPr="006A78A4" w14:paraId="2EDE2EA5" w14:textId="77777777" w:rsidTr="00BC07D7">
        <w:trPr>
          <w:trHeight w:val="300"/>
        </w:trPr>
        <w:tc>
          <w:tcPr>
            <w:tcW w:w="6259" w:type="dxa"/>
            <w:noWrap/>
          </w:tcPr>
          <w:p w14:paraId="5B3EF695" w14:textId="281C1A12" w:rsidR="00DF4E6B" w:rsidRPr="00DF4E6B" w:rsidRDefault="00DF4E6B" w:rsidP="00DF4E6B">
            <w:pPr>
              <w:textAlignment w:val="baseline"/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F4E6B">
              <w:rPr>
                <w:rFonts w:cstheme="minorHAnsi"/>
              </w:rPr>
              <w:t>МЕНТОРСТВО У ОБЛАСТИ ФИНАНСИЈСКО-МАТЕРИЈАЛНОГ ПОСЛОВАЊА</w:t>
            </w:r>
          </w:p>
        </w:tc>
        <w:tc>
          <w:tcPr>
            <w:tcW w:w="1386" w:type="dxa"/>
            <w:noWrap/>
          </w:tcPr>
          <w:p w14:paraId="198692CA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ABA0EFF" w14:textId="77777777" w:rsidR="00DF4E6B" w:rsidRPr="006A78A4" w:rsidRDefault="00DF4E6B" w:rsidP="00DF4E6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22D73" w:rsidRPr="006A78A4" w14:paraId="7F8B6AA2" w14:textId="77777777" w:rsidTr="004147DD">
        <w:tc>
          <w:tcPr>
            <w:tcW w:w="6259" w:type="dxa"/>
          </w:tcPr>
          <w:p w14:paraId="2F34880A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D53B317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F0A2975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3E55EDF" w14:textId="77777777" w:rsidR="00622D73" w:rsidRPr="006A78A4" w:rsidRDefault="00622D73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1756409" w14:textId="77777777" w:rsidR="00622D73" w:rsidRPr="006A78A4" w:rsidRDefault="00622D73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622D73" w:rsidRPr="006A78A4" w14:paraId="5A3A6E06" w14:textId="77777777" w:rsidTr="004147DD">
        <w:tc>
          <w:tcPr>
            <w:tcW w:w="6259" w:type="dxa"/>
          </w:tcPr>
          <w:p w14:paraId="2286BFFD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6801F8F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C4771D7" w14:textId="77777777" w:rsidR="00622D73" w:rsidRPr="006A78A4" w:rsidRDefault="00622D73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BE7041E" w14:textId="77777777" w:rsidR="00622D73" w:rsidRPr="006A78A4" w:rsidRDefault="00622D73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895E9E2" w14:textId="77777777" w:rsidR="00622D73" w:rsidRPr="006A78A4" w:rsidRDefault="00622D73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622D73" w:rsidRPr="006A78A4" w14:paraId="27258567" w14:textId="77777777" w:rsidTr="004147DD">
        <w:tc>
          <w:tcPr>
            <w:tcW w:w="6259" w:type="dxa"/>
          </w:tcPr>
          <w:p w14:paraId="10E23D0E" w14:textId="77777777" w:rsidR="00622D73" w:rsidRPr="006A78A4" w:rsidRDefault="00622D73" w:rsidP="00622D73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24D0811" w14:textId="77777777" w:rsidR="00622D73" w:rsidRPr="006A78A4" w:rsidRDefault="00622D73" w:rsidP="00622D73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03B670A" w14:textId="77777777" w:rsidR="00622D73" w:rsidRPr="006A78A4" w:rsidRDefault="00622D73" w:rsidP="00622D73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1ECD5EE" w14:textId="77777777" w:rsidR="00622D73" w:rsidRPr="006A78A4" w:rsidRDefault="00622D73" w:rsidP="00622D73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5D7E97E" w14:textId="77777777" w:rsidR="00622D73" w:rsidRPr="006A78A4" w:rsidRDefault="00622D73" w:rsidP="00622D73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622D73" w:rsidRPr="006A78A4" w14:paraId="3B56937E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1C20569" w14:textId="1B030D0A" w:rsidR="00622D73" w:rsidRPr="006A78A4" w:rsidRDefault="00622D73" w:rsidP="00622D73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ЈАВНЕ НАБАВКЕ</w:t>
            </w:r>
          </w:p>
        </w:tc>
      </w:tr>
      <w:tr w:rsidR="00FA2917" w:rsidRPr="006A78A4" w14:paraId="3F1DAF3A" w14:textId="77777777" w:rsidTr="00A215E7">
        <w:trPr>
          <w:trHeight w:val="300"/>
        </w:trPr>
        <w:tc>
          <w:tcPr>
            <w:tcW w:w="6259" w:type="dxa"/>
            <w:noWrap/>
          </w:tcPr>
          <w:p w14:paraId="5E4F16BA" w14:textId="2749C4E0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ОСНОВЕ ЈАВНИХ НАБАВКИ</w:t>
            </w:r>
          </w:p>
        </w:tc>
        <w:tc>
          <w:tcPr>
            <w:tcW w:w="1386" w:type="dxa"/>
            <w:noWrap/>
          </w:tcPr>
          <w:p w14:paraId="1B27BCF5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88BF3F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2148ACCD" w14:textId="77777777" w:rsidTr="00A215E7">
        <w:trPr>
          <w:trHeight w:val="300"/>
        </w:trPr>
        <w:tc>
          <w:tcPr>
            <w:tcW w:w="6259" w:type="dxa"/>
            <w:noWrap/>
          </w:tcPr>
          <w:p w14:paraId="70D807A7" w14:textId="6551023E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ЈАВНЕ НАБАВКЕ - ИЗРАДА ПЛАНА</w:t>
            </w:r>
          </w:p>
        </w:tc>
        <w:tc>
          <w:tcPr>
            <w:tcW w:w="1386" w:type="dxa"/>
            <w:noWrap/>
          </w:tcPr>
          <w:p w14:paraId="2AAA8BBA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BBF345C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45A1ED01" w14:textId="77777777" w:rsidTr="00A215E7">
        <w:trPr>
          <w:trHeight w:val="300"/>
        </w:trPr>
        <w:tc>
          <w:tcPr>
            <w:tcW w:w="6259" w:type="dxa"/>
            <w:noWrap/>
          </w:tcPr>
          <w:p w14:paraId="7C1A0637" w14:textId="178F050F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ЈАВНЕ НАБАВКЕ - СПРОВОЂЕЊЕ ПОСТУПКА</w:t>
            </w:r>
          </w:p>
        </w:tc>
        <w:tc>
          <w:tcPr>
            <w:tcW w:w="1386" w:type="dxa"/>
            <w:noWrap/>
          </w:tcPr>
          <w:p w14:paraId="0D6D72B4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AD62DA5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70AD9C15" w14:textId="77777777" w:rsidTr="00A215E7">
        <w:trPr>
          <w:trHeight w:val="300"/>
        </w:trPr>
        <w:tc>
          <w:tcPr>
            <w:tcW w:w="6259" w:type="dxa"/>
            <w:noWrap/>
          </w:tcPr>
          <w:p w14:paraId="700E25F0" w14:textId="7AE79159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ЈАВНЕ НАБАВКЕ – ПРИПРЕМА КОНКУРСНЕ ДОКУМЕНТАЦИЈЕ</w:t>
            </w:r>
          </w:p>
        </w:tc>
        <w:tc>
          <w:tcPr>
            <w:tcW w:w="1386" w:type="dxa"/>
            <w:noWrap/>
          </w:tcPr>
          <w:p w14:paraId="69D25B93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6100C1D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198E897E" w14:textId="77777777" w:rsidTr="00A215E7">
        <w:trPr>
          <w:trHeight w:val="300"/>
        </w:trPr>
        <w:tc>
          <w:tcPr>
            <w:tcW w:w="6259" w:type="dxa"/>
            <w:noWrap/>
          </w:tcPr>
          <w:p w14:paraId="4F49D2E1" w14:textId="0290A24B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ЈАВНЕ НАБАВКЕ - ЗАКЉУЧИВАЊЕ, ИЗВРШЕЊЕ И ИЗМЕНЕ УГОВОРА</w:t>
            </w:r>
          </w:p>
        </w:tc>
        <w:tc>
          <w:tcPr>
            <w:tcW w:w="1386" w:type="dxa"/>
            <w:noWrap/>
          </w:tcPr>
          <w:p w14:paraId="5E2BE850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57C3873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402F53F5" w14:textId="77777777" w:rsidTr="00A215E7">
        <w:trPr>
          <w:trHeight w:val="300"/>
        </w:trPr>
        <w:tc>
          <w:tcPr>
            <w:tcW w:w="6259" w:type="dxa"/>
            <w:noWrap/>
          </w:tcPr>
          <w:p w14:paraId="0C3D67F7" w14:textId="2BAC357A" w:rsidR="00FA2917" w:rsidRPr="00FA2917" w:rsidRDefault="00FA2917" w:rsidP="00FA2917">
            <w:pPr>
              <w:rPr>
                <w:rFonts w:cstheme="minorHAnsi"/>
              </w:rPr>
            </w:pPr>
            <w:r w:rsidRPr="00FA2917">
              <w:rPr>
                <w:rFonts w:cstheme="minorHAnsi"/>
              </w:rPr>
              <w:t>ЈАВНЕ НАБАВКЕ - ПОРТАЛ</w:t>
            </w:r>
          </w:p>
        </w:tc>
        <w:tc>
          <w:tcPr>
            <w:tcW w:w="1386" w:type="dxa"/>
            <w:noWrap/>
          </w:tcPr>
          <w:p w14:paraId="2ACA2342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7B75B1E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2F2983B1" w14:textId="77777777" w:rsidTr="00A215E7">
        <w:trPr>
          <w:trHeight w:val="300"/>
        </w:trPr>
        <w:tc>
          <w:tcPr>
            <w:tcW w:w="6259" w:type="dxa"/>
            <w:noWrap/>
          </w:tcPr>
          <w:p w14:paraId="27FCEF81" w14:textId="07D9B835" w:rsidR="00FA2917" w:rsidRPr="00FA2917" w:rsidRDefault="00FA2917" w:rsidP="00FA291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A2917">
              <w:rPr>
                <w:rFonts w:cstheme="minorHAnsi"/>
              </w:rPr>
              <w:t>СОЦИЈАЛНЕ ЈАВНЕ НАБАВКЕ</w:t>
            </w:r>
          </w:p>
        </w:tc>
        <w:tc>
          <w:tcPr>
            <w:tcW w:w="1386" w:type="dxa"/>
            <w:noWrap/>
          </w:tcPr>
          <w:p w14:paraId="2ECE528A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C41460F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3895451C" w14:textId="77777777" w:rsidTr="00A215E7">
        <w:trPr>
          <w:trHeight w:val="300"/>
        </w:trPr>
        <w:tc>
          <w:tcPr>
            <w:tcW w:w="6259" w:type="dxa"/>
            <w:noWrap/>
          </w:tcPr>
          <w:p w14:paraId="63480C7B" w14:textId="33BB01B9" w:rsidR="00FA2917" w:rsidRPr="00FA2917" w:rsidRDefault="00FA2917" w:rsidP="00FA291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A2917">
              <w:rPr>
                <w:rFonts w:cstheme="minorHAnsi"/>
              </w:rPr>
              <w:t>ПРИМЕНА КРИТЕРИЈУМА ЕКОНОМСКИ НАЈПОВОЉНИЈЕ ПОНУДЕ У ПОСТУПЦИМА ЈАВНИХ НАБАВКИ</w:t>
            </w:r>
          </w:p>
        </w:tc>
        <w:tc>
          <w:tcPr>
            <w:tcW w:w="1386" w:type="dxa"/>
            <w:noWrap/>
          </w:tcPr>
          <w:p w14:paraId="5E13B861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5953815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3B8BE430" w14:textId="77777777" w:rsidTr="00A215E7">
        <w:trPr>
          <w:trHeight w:val="300"/>
        </w:trPr>
        <w:tc>
          <w:tcPr>
            <w:tcW w:w="6259" w:type="dxa"/>
            <w:noWrap/>
          </w:tcPr>
          <w:p w14:paraId="42CB598F" w14:textId="6A48D860" w:rsidR="00FA2917" w:rsidRPr="00FA2917" w:rsidRDefault="00FA2917" w:rsidP="00FA291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A2917">
              <w:rPr>
                <w:rFonts w:cstheme="minorHAnsi"/>
              </w:rPr>
              <w:t>НАБАВКЕ НА КОЈЕ СЕ ЗАКОН О ЈАВНИМ НАБАВКАМА НЕ ПРИМЕЊУЈЕ</w:t>
            </w:r>
          </w:p>
        </w:tc>
        <w:tc>
          <w:tcPr>
            <w:tcW w:w="1386" w:type="dxa"/>
            <w:noWrap/>
          </w:tcPr>
          <w:p w14:paraId="0E37ACC0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8EB0783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7ADC3AED" w14:textId="77777777" w:rsidTr="00A215E7">
        <w:trPr>
          <w:trHeight w:val="300"/>
        </w:trPr>
        <w:tc>
          <w:tcPr>
            <w:tcW w:w="6259" w:type="dxa"/>
            <w:noWrap/>
          </w:tcPr>
          <w:p w14:paraId="0CD3E07A" w14:textId="64F73B9C" w:rsidR="00FA2917" w:rsidRPr="00FA2917" w:rsidRDefault="00FA2917" w:rsidP="00FA291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A2917">
              <w:rPr>
                <w:rFonts w:cstheme="minorHAnsi"/>
              </w:rPr>
              <w:t>ТЕХНИКЕ И ИНСТРУМЕНТИ У ЈАВНИМ НАБАВКАМА</w:t>
            </w:r>
          </w:p>
        </w:tc>
        <w:tc>
          <w:tcPr>
            <w:tcW w:w="1386" w:type="dxa"/>
            <w:noWrap/>
          </w:tcPr>
          <w:p w14:paraId="37574D7C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B446B7C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FA2917" w:rsidRPr="006A78A4" w14:paraId="28790F5F" w14:textId="77777777" w:rsidTr="00A215E7">
        <w:trPr>
          <w:trHeight w:val="300"/>
        </w:trPr>
        <w:tc>
          <w:tcPr>
            <w:tcW w:w="6259" w:type="dxa"/>
            <w:noWrap/>
          </w:tcPr>
          <w:p w14:paraId="1361670F" w14:textId="2F2F179A" w:rsidR="00FA2917" w:rsidRPr="00FA2917" w:rsidRDefault="00FA2917" w:rsidP="00FA2917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FA2917">
              <w:rPr>
                <w:rFonts w:cstheme="minorHAnsi"/>
              </w:rPr>
              <w:t>МЕНТОРСВО У ОБЛАСТИ ЈАВНИХ НАБАВКИ</w:t>
            </w:r>
          </w:p>
        </w:tc>
        <w:tc>
          <w:tcPr>
            <w:tcW w:w="1386" w:type="dxa"/>
            <w:noWrap/>
          </w:tcPr>
          <w:p w14:paraId="1ABB6F76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3AFC082" w14:textId="77777777" w:rsidR="00FA2917" w:rsidRPr="006A78A4" w:rsidRDefault="00FA2917" w:rsidP="00FA2917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454BFD6B" w14:textId="77777777" w:rsidTr="004147DD">
        <w:tc>
          <w:tcPr>
            <w:tcW w:w="6259" w:type="dxa"/>
          </w:tcPr>
          <w:p w14:paraId="458881F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0EECE94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0477C22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1614451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B869698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58821BC2" w14:textId="77777777" w:rsidTr="004147DD">
        <w:tc>
          <w:tcPr>
            <w:tcW w:w="6259" w:type="dxa"/>
          </w:tcPr>
          <w:p w14:paraId="7BA3B593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279C59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49EB93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834D1D0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D62206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1F457CC" w14:textId="77777777" w:rsidTr="004147DD">
        <w:tc>
          <w:tcPr>
            <w:tcW w:w="6259" w:type="dxa"/>
          </w:tcPr>
          <w:p w14:paraId="126FC37C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4AB360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743828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3F4524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5" w:type="dxa"/>
            <w:shd w:val="clear" w:color="auto" w:fill="auto"/>
          </w:tcPr>
          <w:p w14:paraId="1F05860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140DDF3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043ADD1A" w14:textId="77777777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lastRenderedPageBreak/>
              <w:t>УПРАВЉАЊЕ ЉУДСКИМ РЕСУРСИМА</w:t>
            </w:r>
          </w:p>
        </w:tc>
      </w:tr>
      <w:tr w:rsidR="0064122B" w:rsidRPr="006A78A4" w14:paraId="747C899D" w14:textId="77777777" w:rsidTr="00776E3A">
        <w:trPr>
          <w:trHeight w:val="300"/>
        </w:trPr>
        <w:tc>
          <w:tcPr>
            <w:tcW w:w="6259" w:type="dxa"/>
            <w:noWrap/>
          </w:tcPr>
          <w:p w14:paraId="627E54CA" w14:textId="14BBF5B9" w:rsidR="0064122B" w:rsidRPr="0064122B" w:rsidRDefault="0064122B" w:rsidP="0064122B">
            <w:pPr>
              <w:rPr>
                <w:rFonts w:cstheme="minorHAnsi"/>
              </w:rPr>
            </w:pPr>
            <w:r w:rsidRPr="0064122B">
              <w:rPr>
                <w:rFonts w:cstheme="minorHAnsi"/>
              </w:rPr>
              <w:t>УВОД У УПРАВЉАЊЕ ЉУДСКИМ РЕСУРСИМА</w:t>
            </w:r>
          </w:p>
        </w:tc>
        <w:tc>
          <w:tcPr>
            <w:tcW w:w="1386" w:type="dxa"/>
            <w:noWrap/>
          </w:tcPr>
          <w:p w14:paraId="2387A758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62BAC45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1496947F" w14:textId="77777777" w:rsidTr="00776E3A">
        <w:trPr>
          <w:trHeight w:val="300"/>
        </w:trPr>
        <w:tc>
          <w:tcPr>
            <w:tcW w:w="6259" w:type="dxa"/>
            <w:noWrap/>
          </w:tcPr>
          <w:p w14:paraId="1E32C956" w14:textId="4F80A22D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ПРОПИСИ И ПРОЦЕДУРЕ У ОБЛАСТИ ЗАПОШЉАВАЊА ДРЖАВНИХ СЛУЖБЕНИКА</w:t>
            </w:r>
          </w:p>
        </w:tc>
        <w:tc>
          <w:tcPr>
            <w:tcW w:w="1386" w:type="dxa"/>
            <w:noWrap/>
          </w:tcPr>
          <w:p w14:paraId="1D62B02D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E0D7035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7108FB58" w14:textId="77777777" w:rsidTr="00776E3A">
        <w:trPr>
          <w:trHeight w:val="300"/>
        </w:trPr>
        <w:tc>
          <w:tcPr>
            <w:tcW w:w="6259" w:type="dxa"/>
            <w:noWrap/>
          </w:tcPr>
          <w:p w14:paraId="68B82EDD" w14:textId="1CE81B44" w:rsidR="0064122B" w:rsidRPr="0064122B" w:rsidRDefault="0064122B" w:rsidP="0064122B">
            <w:pPr>
              <w:rPr>
                <w:rFonts w:cstheme="minorHAnsi"/>
              </w:rPr>
            </w:pPr>
            <w:r w:rsidRPr="0064122B">
              <w:rPr>
                <w:rFonts w:cstheme="minorHAnsi"/>
              </w:rPr>
              <w:t>МЕТОДЕ И ТЕХНИКЕ ОДАБИРА КАДРОВА</w:t>
            </w:r>
          </w:p>
        </w:tc>
        <w:tc>
          <w:tcPr>
            <w:tcW w:w="1386" w:type="dxa"/>
            <w:noWrap/>
          </w:tcPr>
          <w:p w14:paraId="7CEAC499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5852C80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28F7C5C5" w14:textId="77777777" w:rsidTr="00776E3A">
        <w:trPr>
          <w:trHeight w:val="300"/>
        </w:trPr>
        <w:tc>
          <w:tcPr>
            <w:tcW w:w="6259" w:type="dxa"/>
            <w:noWrap/>
          </w:tcPr>
          <w:p w14:paraId="009F5ECD" w14:textId="0C5A3286" w:rsidR="0064122B" w:rsidRPr="0064122B" w:rsidRDefault="0064122B" w:rsidP="0064122B">
            <w:pPr>
              <w:rPr>
                <w:rFonts w:cstheme="minorHAnsi"/>
              </w:rPr>
            </w:pPr>
            <w:r w:rsidRPr="0064122B">
              <w:rPr>
                <w:rFonts w:cstheme="minorHAnsi"/>
              </w:rPr>
              <w:t>МОБИНГ – СПРЕЧАВАЊЕ И ЗАШТИТА ОД ЗЛОСТАВЉАЊА НА РАДУ</w:t>
            </w:r>
          </w:p>
        </w:tc>
        <w:tc>
          <w:tcPr>
            <w:tcW w:w="1386" w:type="dxa"/>
            <w:noWrap/>
          </w:tcPr>
          <w:p w14:paraId="7D048D73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2B370B6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32FE3E89" w14:textId="77777777" w:rsidTr="00776E3A">
        <w:trPr>
          <w:trHeight w:val="300"/>
        </w:trPr>
        <w:tc>
          <w:tcPr>
            <w:tcW w:w="6259" w:type="dxa"/>
            <w:noWrap/>
          </w:tcPr>
          <w:p w14:paraId="446ACD44" w14:textId="6B32FC87" w:rsidR="0064122B" w:rsidRPr="0064122B" w:rsidRDefault="0064122B" w:rsidP="0064122B">
            <w:pPr>
              <w:rPr>
                <w:rFonts w:cstheme="minorHAnsi"/>
              </w:rPr>
            </w:pPr>
            <w:r w:rsidRPr="0064122B">
              <w:rPr>
                <w:rFonts w:cstheme="minorHAnsi"/>
              </w:rPr>
              <w:t>СТРАТЕШКО УПРАВЉАЊЕ ЉУДСКИМ РЕСУРСИМА</w:t>
            </w:r>
          </w:p>
        </w:tc>
        <w:tc>
          <w:tcPr>
            <w:tcW w:w="1386" w:type="dxa"/>
            <w:noWrap/>
          </w:tcPr>
          <w:p w14:paraId="5051741B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FE017CF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4F2E3100" w14:textId="77777777" w:rsidTr="00776E3A">
        <w:trPr>
          <w:trHeight w:val="300"/>
        </w:trPr>
        <w:tc>
          <w:tcPr>
            <w:tcW w:w="6259" w:type="dxa"/>
            <w:noWrap/>
          </w:tcPr>
          <w:p w14:paraId="5EB1DB8B" w14:textId="378B92CF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РАДНИ ОДНОСИ У ДРЖАВНИМ ОРГАНИМА – ПРИМЕНА У ПРАКСИ</w:t>
            </w:r>
          </w:p>
        </w:tc>
        <w:tc>
          <w:tcPr>
            <w:tcW w:w="1386" w:type="dxa"/>
            <w:noWrap/>
          </w:tcPr>
          <w:p w14:paraId="6840522A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69CF9F7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1A259096" w14:textId="77777777" w:rsidTr="00776E3A">
        <w:trPr>
          <w:trHeight w:val="300"/>
        </w:trPr>
        <w:tc>
          <w:tcPr>
            <w:tcW w:w="6259" w:type="dxa"/>
            <w:noWrap/>
          </w:tcPr>
          <w:p w14:paraId="3A1AB6A6" w14:textId="0F67399D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РЕГРУТАЦИЈА У ДРЖАВНОЈ УПРАВИ – КАКО ПРИВУЋИ КВАЛИТЕТНЕ КАНДИДАТЕ?</w:t>
            </w:r>
          </w:p>
        </w:tc>
        <w:tc>
          <w:tcPr>
            <w:tcW w:w="1386" w:type="dxa"/>
            <w:noWrap/>
          </w:tcPr>
          <w:p w14:paraId="2DDDDC7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3608D9D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1007BCD2" w14:textId="77777777" w:rsidTr="00776E3A">
        <w:trPr>
          <w:trHeight w:val="300"/>
        </w:trPr>
        <w:tc>
          <w:tcPr>
            <w:tcW w:w="6259" w:type="dxa"/>
            <w:noWrap/>
          </w:tcPr>
          <w:p w14:paraId="2E288816" w14:textId="2DD51CF1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КАДРОВСКО ПЛАНИРАЊЕ</w:t>
            </w:r>
          </w:p>
        </w:tc>
        <w:tc>
          <w:tcPr>
            <w:tcW w:w="1386" w:type="dxa"/>
            <w:noWrap/>
          </w:tcPr>
          <w:p w14:paraId="63F9734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3C963D4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6EB28B92" w14:textId="77777777" w:rsidTr="00776E3A">
        <w:trPr>
          <w:trHeight w:val="300"/>
        </w:trPr>
        <w:tc>
          <w:tcPr>
            <w:tcW w:w="6259" w:type="dxa"/>
            <w:noWrap/>
          </w:tcPr>
          <w:p w14:paraId="13E3810F" w14:textId="76FD3005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СПРОВОЂЕЊЕ АНАЛИЗЕ РАДНОГ ОПТЕРЕЋЕЊА (WORK-LOAD ANALISYES)</w:t>
            </w:r>
          </w:p>
        </w:tc>
        <w:tc>
          <w:tcPr>
            <w:tcW w:w="1386" w:type="dxa"/>
            <w:noWrap/>
          </w:tcPr>
          <w:p w14:paraId="19DADBD7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C309434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70E93DED" w14:textId="77777777" w:rsidTr="00776E3A">
        <w:trPr>
          <w:trHeight w:val="300"/>
        </w:trPr>
        <w:tc>
          <w:tcPr>
            <w:tcW w:w="6259" w:type="dxa"/>
            <w:noWrap/>
          </w:tcPr>
          <w:p w14:paraId="09957252" w14:textId="1F0F8C4C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АНАЛИЗА ОПИСА ПОСЛОВА РАДНОГ МЕСТА И ИЗРАДА ПРАВИЛНИКА О УНУТРАШЊЕМ УРЕЂЕЊУ И СИСТЕМАТИЗАЦИЈИ РАДНИХ МЕСТА</w:t>
            </w:r>
          </w:p>
        </w:tc>
        <w:tc>
          <w:tcPr>
            <w:tcW w:w="1386" w:type="dxa"/>
            <w:noWrap/>
            <w:hideMark/>
          </w:tcPr>
          <w:p w14:paraId="454F79FF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5080D0C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3B5D5822" w14:textId="77777777" w:rsidTr="00776E3A">
        <w:trPr>
          <w:trHeight w:val="300"/>
        </w:trPr>
        <w:tc>
          <w:tcPr>
            <w:tcW w:w="6259" w:type="dxa"/>
            <w:noWrap/>
          </w:tcPr>
          <w:p w14:paraId="1B0CB3BF" w14:textId="5AED6095" w:rsidR="0064122B" w:rsidRPr="0064122B" w:rsidRDefault="0064122B" w:rsidP="00641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4122B">
              <w:rPr>
                <w:rFonts w:asciiTheme="minorHAnsi" w:hAnsiTheme="minorHAnsi" w:cstheme="minorHAnsi"/>
                <w:sz w:val="22"/>
                <w:szCs w:val="22"/>
              </w:rPr>
              <w:t>ОБУКА ЗА ПРОЦЕНУ ПОНАШАЈНИХ КОМПЕТЕНЦИЈА</w:t>
            </w:r>
          </w:p>
        </w:tc>
        <w:tc>
          <w:tcPr>
            <w:tcW w:w="1386" w:type="dxa"/>
            <w:noWrap/>
          </w:tcPr>
          <w:p w14:paraId="51586660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75C4F5C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6C399941" w14:textId="77777777" w:rsidTr="00776E3A">
        <w:trPr>
          <w:trHeight w:val="300"/>
        </w:trPr>
        <w:tc>
          <w:tcPr>
            <w:tcW w:w="6259" w:type="dxa"/>
            <w:noWrap/>
          </w:tcPr>
          <w:p w14:paraId="6726D9F5" w14:textId="74019399" w:rsidR="0064122B" w:rsidRPr="0064122B" w:rsidRDefault="0064122B" w:rsidP="00641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4122B">
              <w:rPr>
                <w:rFonts w:asciiTheme="minorHAnsi" w:hAnsiTheme="minorHAnsi" w:cstheme="minorHAnsi"/>
                <w:sz w:val="22"/>
                <w:szCs w:val="22"/>
              </w:rPr>
              <w:t>МЕТОДЕ И ТЕХНИКЕ ЗА ПРОВЕРУ ПОСЕБНИХ ФУНКЦИОНАЛНИХ КОМПЕТЕНЦИЈА – КАКО КРЕИРАТИ ДОБАР ЗАДАТАК?</w:t>
            </w:r>
          </w:p>
        </w:tc>
        <w:tc>
          <w:tcPr>
            <w:tcW w:w="1386" w:type="dxa"/>
            <w:noWrap/>
          </w:tcPr>
          <w:p w14:paraId="58847B59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D7CEA68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401719ED" w14:textId="77777777" w:rsidTr="00776E3A">
        <w:trPr>
          <w:trHeight w:val="300"/>
        </w:trPr>
        <w:tc>
          <w:tcPr>
            <w:tcW w:w="6259" w:type="dxa"/>
            <w:noWrap/>
          </w:tcPr>
          <w:p w14:paraId="4D392CD4" w14:textId="3849136B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КАРИЈЕРНО САВЕТОВАЊ</w:t>
            </w:r>
          </w:p>
        </w:tc>
        <w:tc>
          <w:tcPr>
            <w:tcW w:w="1386" w:type="dxa"/>
            <w:noWrap/>
          </w:tcPr>
          <w:p w14:paraId="2579A87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741BDB1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6AFC66AF" w14:textId="77777777" w:rsidTr="00776E3A">
        <w:trPr>
          <w:trHeight w:val="300"/>
        </w:trPr>
        <w:tc>
          <w:tcPr>
            <w:tcW w:w="6259" w:type="dxa"/>
            <w:noWrap/>
          </w:tcPr>
          <w:p w14:paraId="5856FC3E" w14:textId="10961169" w:rsidR="0064122B" w:rsidRPr="0064122B" w:rsidRDefault="0064122B" w:rsidP="0064122B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ПОСТАВЉАЊЕ ОРГАНИЗАЦИОНИХ ЦИЉЕВА</w:t>
            </w:r>
          </w:p>
        </w:tc>
        <w:tc>
          <w:tcPr>
            <w:tcW w:w="1386" w:type="dxa"/>
            <w:noWrap/>
          </w:tcPr>
          <w:p w14:paraId="1C17C3B2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6BB5017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676D915A" w14:textId="77777777" w:rsidTr="00776E3A">
        <w:trPr>
          <w:trHeight w:val="300"/>
        </w:trPr>
        <w:tc>
          <w:tcPr>
            <w:tcW w:w="6259" w:type="dxa"/>
            <w:noWrap/>
          </w:tcPr>
          <w:p w14:paraId="7E5CC68A" w14:textId="2F66EE00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ВРЕДНОВАЊЕ РАДНЕ УСПЕШНОСТИ</w:t>
            </w:r>
          </w:p>
        </w:tc>
        <w:tc>
          <w:tcPr>
            <w:tcW w:w="1386" w:type="dxa"/>
            <w:noWrap/>
          </w:tcPr>
          <w:p w14:paraId="4839A3E7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651B3DA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24A322B3" w14:textId="77777777" w:rsidTr="00776E3A">
        <w:trPr>
          <w:trHeight w:val="300"/>
        </w:trPr>
        <w:tc>
          <w:tcPr>
            <w:tcW w:w="6259" w:type="dxa"/>
            <w:noWrap/>
          </w:tcPr>
          <w:p w14:paraId="39A8FC1E" w14:textId="1C055A44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ПЛАНИРАЊЕ И РАЗВОЈ ПРОГРАМА СТРУЧНОГ УСАВРШАВАЊ</w:t>
            </w:r>
          </w:p>
        </w:tc>
        <w:tc>
          <w:tcPr>
            <w:tcW w:w="1386" w:type="dxa"/>
            <w:noWrap/>
          </w:tcPr>
          <w:p w14:paraId="22DCD142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C5499F6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4DAF1016" w14:textId="77777777" w:rsidTr="00776E3A">
        <w:trPr>
          <w:trHeight w:val="300"/>
        </w:trPr>
        <w:tc>
          <w:tcPr>
            <w:tcW w:w="6259" w:type="dxa"/>
            <w:noWrap/>
          </w:tcPr>
          <w:p w14:paraId="283D2D51" w14:textId="74A55491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ПРОЦЕС СПРОВОЂЕЊА ПРОГРАМА СТРУЧНОГ УСАВРШАВАЊА</w:t>
            </w:r>
          </w:p>
        </w:tc>
        <w:tc>
          <w:tcPr>
            <w:tcW w:w="1386" w:type="dxa"/>
            <w:noWrap/>
          </w:tcPr>
          <w:p w14:paraId="4E004A0D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C25B574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7893DCDC" w14:textId="77777777" w:rsidTr="00776E3A">
        <w:trPr>
          <w:trHeight w:val="300"/>
        </w:trPr>
        <w:tc>
          <w:tcPr>
            <w:tcW w:w="6259" w:type="dxa"/>
            <w:noWrap/>
          </w:tcPr>
          <w:p w14:paraId="64D757BA" w14:textId="6CB72C74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ИНФОРМАЦИОНИ СИСТЕМ ЗА УПРАВЉАЊЕ ЉУДСКИМ РЕСУРСИМА</w:t>
            </w:r>
          </w:p>
        </w:tc>
        <w:tc>
          <w:tcPr>
            <w:tcW w:w="1386" w:type="dxa"/>
            <w:noWrap/>
          </w:tcPr>
          <w:p w14:paraId="344D74E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A8B99B1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775AE689" w14:textId="77777777" w:rsidTr="00776E3A">
        <w:trPr>
          <w:trHeight w:val="300"/>
        </w:trPr>
        <w:tc>
          <w:tcPr>
            <w:tcW w:w="6259" w:type="dxa"/>
            <w:noWrap/>
          </w:tcPr>
          <w:p w14:paraId="1999276C" w14:textId="5E937A9D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СЛУЖБЕНИЧКА ЕТИКА</w:t>
            </w:r>
          </w:p>
        </w:tc>
        <w:tc>
          <w:tcPr>
            <w:tcW w:w="1386" w:type="dxa"/>
            <w:noWrap/>
          </w:tcPr>
          <w:p w14:paraId="238A2949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65EA133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599FD848" w14:textId="77777777" w:rsidTr="00776E3A">
        <w:trPr>
          <w:trHeight w:val="300"/>
        </w:trPr>
        <w:tc>
          <w:tcPr>
            <w:tcW w:w="6259" w:type="dxa"/>
            <w:noWrap/>
          </w:tcPr>
          <w:p w14:paraId="3EF9B29F" w14:textId="09C6876B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БЕЗБЕДНОСТ И ЗДРАВЉЕ НА РАДУ</w:t>
            </w:r>
          </w:p>
        </w:tc>
        <w:tc>
          <w:tcPr>
            <w:tcW w:w="1386" w:type="dxa"/>
            <w:noWrap/>
            <w:hideMark/>
          </w:tcPr>
          <w:p w14:paraId="0C464B9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7FCF954E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15AD4A50" w14:textId="77777777" w:rsidTr="00776E3A">
        <w:trPr>
          <w:trHeight w:val="300"/>
        </w:trPr>
        <w:tc>
          <w:tcPr>
            <w:tcW w:w="6259" w:type="dxa"/>
            <w:noWrap/>
          </w:tcPr>
          <w:p w14:paraId="24958695" w14:textId="2E6DE4FB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КОРИГОВАЊЕ ЛОШЕГ РАДНОГ УЧИНКА И ПОНАШАЊА</w:t>
            </w:r>
          </w:p>
        </w:tc>
        <w:tc>
          <w:tcPr>
            <w:tcW w:w="1386" w:type="dxa"/>
            <w:noWrap/>
            <w:hideMark/>
          </w:tcPr>
          <w:p w14:paraId="1758D96C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4699CF2A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64122B" w:rsidRPr="006A78A4" w14:paraId="35507E37" w14:textId="77777777" w:rsidTr="00776E3A">
        <w:trPr>
          <w:trHeight w:val="300"/>
        </w:trPr>
        <w:tc>
          <w:tcPr>
            <w:tcW w:w="6259" w:type="dxa"/>
            <w:noWrap/>
          </w:tcPr>
          <w:p w14:paraId="3408A08D" w14:textId="2B331C28" w:rsidR="0064122B" w:rsidRPr="0064122B" w:rsidRDefault="0064122B" w:rsidP="0064122B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64122B">
              <w:rPr>
                <w:rFonts w:cstheme="minorHAnsi"/>
              </w:rPr>
              <w:t>РЕГИСТАР ЗАПОСЛЕНИХ, ИЗАБРАНИХ, ИМЕНОВАНИХ, ПОСТАВЉЕНИХ И АНГАЖОВАНИХ ЛИЦА КОД КОРИСНИКА ЈАВНИХ СРЕДСТАВА</w:t>
            </w:r>
          </w:p>
        </w:tc>
        <w:tc>
          <w:tcPr>
            <w:tcW w:w="1386" w:type="dxa"/>
            <w:noWrap/>
            <w:hideMark/>
          </w:tcPr>
          <w:p w14:paraId="4A04119F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1924D6C8" w14:textId="77777777" w:rsidR="0064122B" w:rsidRPr="006A78A4" w:rsidRDefault="0064122B" w:rsidP="0064122B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97D09" w:rsidRPr="00D97D09" w14:paraId="62BA688E" w14:textId="77777777" w:rsidTr="0003268D">
        <w:trPr>
          <w:trHeight w:val="300"/>
        </w:trPr>
        <w:tc>
          <w:tcPr>
            <w:tcW w:w="6259" w:type="dxa"/>
            <w:noWrap/>
          </w:tcPr>
          <w:p w14:paraId="3A9B9248" w14:textId="7FE8D995" w:rsidR="00D97D09" w:rsidRPr="00D97D09" w:rsidRDefault="00D97D09" w:rsidP="00D97D09">
            <w:pPr>
              <w:rPr>
                <w:rFonts w:cstheme="minorHAnsi"/>
              </w:rPr>
            </w:pPr>
            <w:r w:rsidRPr="00D97D09">
              <w:rPr>
                <w:rFonts w:cstheme="minorHAnsi"/>
              </w:rPr>
              <w:t>ПОРТАЛ ЦЕНТРАЛНОГ РЕГИСТРА ОБАВЕЗНОГ СОЦИЈАЛНОГ ОСИГУРАЊА</w:t>
            </w:r>
          </w:p>
        </w:tc>
        <w:tc>
          <w:tcPr>
            <w:tcW w:w="1386" w:type="dxa"/>
            <w:noWrap/>
          </w:tcPr>
          <w:p w14:paraId="7D47B6AF" w14:textId="77777777" w:rsidR="00D97D09" w:rsidRPr="00D97D09" w:rsidRDefault="00D97D09" w:rsidP="00D97D0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338524F" w14:textId="77777777" w:rsidR="00D97D09" w:rsidRPr="00D97D09" w:rsidRDefault="00D97D09" w:rsidP="00D97D0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97D09" w:rsidRPr="00D97D09" w14:paraId="076DB576" w14:textId="77777777" w:rsidTr="00776E3A">
        <w:trPr>
          <w:trHeight w:val="300"/>
        </w:trPr>
        <w:tc>
          <w:tcPr>
            <w:tcW w:w="6259" w:type="dxa"/>
            <w:noWrap/>
          </w:tcPr>
          <w:p w14:paraId="4BF66B9D" w14:textId="22F01733" w:rsidR="00D97D09" w:rsidRPr="00D97D09" w:rsidRDefault="00D97D09" w:rsidP="00D97D09">
            <w:pPr>
              <w:rPr>
                <w:rFonts w:cstheme="minorHAnsi"/>
              </w:rPr>
            </w:pPr>
            <w:r w:rsidRPr="00D97D09">
              <w:rPr>
                <w:rFonts w:cstheme="minorHAnsi"/>
              </w:rPr>
              <w:t>МЕНТОРСТВO У ОБЛАСТИ УПРАВЉАЊА И РАЗВОЈА ЉУДСКИХ РЕСУРСА</w:t>
            </w:r>
          </w:p>
        </w:tc>
        <w:tc>
          <w:tcPr>
            <w:tcW w:w="1386" w:type="dxa"/>
            <w:noWrap/>
          </w:tcPr>
          <w:p w14:paraId="478B4B0A" w14:textId="77777777" w:rsidR="00D97D09" w:rsidRPr="00D97D09" w:rsidRDefault="00D97D09" w:rsidP="00D97D0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5CA92C7" w14:textId="77777777" w:rsidR="00D97D09" w:rsidRPr="00D97D09" w:rsidRDefault="00D97D09" w:rsidP="00D97D0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1D020802" w14:textId="77777777" w:rsidTr="004147DD">
        <w:tc>
          <w:tcPr>
            <w:tcW w:w="6259" w:type="dxa"/>
          </w:tcPr>
          <w:p w14:paraId="3F3E088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9D8DF1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FF3E906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B3F5954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852D6A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4749F79" w14:textId="77777777" w:rsidTr="004147DD">
        <w:tc>
          <w:tcPr>
            <w:tcW w:w="6259" w:type="dxa"/>
          </w:tcPr>
          <w:p w14:paraId="71F9FCE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E6740D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A306BAC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E9F9C52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C3CD2E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F319D3C" w14:textId="77777777" w:rsidTr="004147DD">
        <w:tc>
          <w:tcPr>
            <w:tcW w:w="6259" w:type="dxa"/>
          </w:tcPr>
          <w:p w14:paraId="0916A27A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463DAA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5C89C6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C23E8F0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8AC25C4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5622142E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CDA19F0" w14:textId="3370DA4C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lastRenderedPageBreak/>
              <w:t>МЕЂУНАРОДНА САРАДЊА И ЕВРОПСКЕ ИНТЕГРАЦИЈЕ</w:t>
            </w:r>
          </w:p>
        </w:tc>
      </w:tr>
      <w:tr w:rsidR="003127DD" w:rsidRPr="006A78A4" w14:paraId="339BF843" w14:textId="77777777" w:rsidTr="007E11A4">
        <w:trPr>
          <w:trHeight w:val="300"/>
        </w:trPr>
        <w:tc>
          <w:tcPr>
            <w:tcW w:w="6259" w:type="dxa"/>
            <w:noWrap/>
          </w:tcPr>
          <w:p w14:paraId="3417E888" w14:textId="6AFFD4BD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АБЦ ЕВРОПСКА УНИЈА</w:t>
            </w:r>
          </w:p>
        </w:tc>
        <w:tc>
          <w:tcPr>
            <w:tcW w:w="1386" w:type="dxa"/>
            <w:noWrap/>
          </w:tcPr>
          <w:p w14:paraId="144084AC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A2E771B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170857D6" w14:textId="77777777" w:rsidTr="007E11A4">
        <w:trPr>
          <w:trHeight w:val="300"/>
        </w:trPr>
        <w:tc>
          <w:tcPr>
            <w:tcW w:w="6259" w:type="dxa"/>
            <w:noWrap/>
          </w:tcPr>
          <w:p w14:paraId="018FF7B0" w14:textId="26C47061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ПОЛИТИКЕ ЕУ</w:t>
            </w:r>
          </w:p>
        </w:tc>
        <w:tc>
          <w:tcPr>
            <w:tcW w:w="1386" w:type="dxa"/>
            <w:noWrap/>
          </w:tcPr>
          <w:p w14:paraId="0B1DCA25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0E0B18E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40553B00" w14:textId="77777777" w:rsidTr="007E11A4">
        <w:trPr>
          <w:trHeight w:val="300"/>
        </w:trPr>
        <w:tc>
          <w:tcPr>
            <w:tcW w:w="6259" w:type="dxa"/>
            <w:noWrap/>
          </w:tcPr>
          <w:p w14:paraId="361E7443" w14:textId="0A9843D7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ИНТЕРКУЛТУРАЛНА КОМУНИКАЦИЈА</w:t>
            </w:r>
          </w:p>
        </w:tc>
        <w:tc>
          <w:tcPr>
            <w:tcW w:w="1386" w:type="dxa"/>
            <w:noWrap/>
          </w:tcPr>
          <w:p w14:paraId="495F036C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D13168E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48CD697A" w14:textId="77777777" w:rsidTr="007E11A4">
        <w:trPr>
          <w:trHeight w:val="300"/>
        </w:trPr>
        <w:tc>
          <w:tcPr>
            <w:tcW w:w="6259" w:type="dxa"/>
            <w:noWrap/>
          </w:tcPr>
          <w:p w14:paraId="20C53AAE" w14:textId="5C9C6856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ПРИМЕНА СПОРАЗУМА О СТАБИЛИЗАЦИЈИ И ПРИДРУЖИВАЊУ (ССП)</w:t>
            </w:r>
          </w:p>
        </w:tc>
        <w:tc>
          <w:tcPr>
            <w:tcW w:w="1386" w:type="dxa"/>
            <w:noWrap/>
          </w:tcPr>
          <w:p w14:paraId="4968EA38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8EE4B59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5B86D593" w14:textId="77777777" w:rsidTr="007E11A4">
        <w:trPr>
          <w:trHeight w:val="300"/>
        </w:trPr>
        <w:tc>
          <w:tcPr>
            <w:tcW w:w="6259" w:type="dxa"/>
            <w:noWrap/>
          </w:tcPr>
          <w:p w14:paraId="0B54467D" w14:textId="0D804322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ПРАВО И ПРОЦЕДУРЕ ЕВРОПСКЕ УНИЈЕ</w:t>
            </w:r>
          </w:p>
        </w:tc>
        <w:tc>
          <w:tcPr>
            <w:tcW w:w="1386" w:type="dxa"/>
            <w:noWrap/>
          </w:tcPr>
          <w:p w14:paraId="3B20E2BB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7A6F80C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4F0EE6BD" w14:textId="77777777" w:rsidTr="007E11A4">
        <w:trPr>
          <w:trHeight w:val="300"/>
        </w:trPr>
        <w:tc>
          <w:tcPr>
            <w:tcW w:w="6259" w:type="dxa"/>
            <w:noWrap/>
          </w:tcPr>
          <w:p w14:paraId="5EBC53EC" w14:textId="5B3084DC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ДРЖАВНИ ПРОТОКОЛ СА ЕЛЕМЕНТИМА ПОСЛОВНОГ ПРОТОКОЛА</w:t>
            </w:r>
          </w:p>
        </w:tc>
        <w:tc>
          <w:tcPr>
            <w:tcW w:w="1386" w:type="dxa"/>
            <w:noWrap/>
          </w:tcPr>
          <w:p w14:paraId="79EC77AC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FB7F3BF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01334FEC" w14:textId="77777777" w:rsidTr="007E11A4">
        <w:trPr>
          <w:trHeight w:val="300"/>
        </w:trPr>
        <w:tc>
          <w:tcPr>
            <w:tcW w:w="6259" w:type="dxa"/>
            <w:noWrap/>
          </w:tcPr>
          <w:p w14:paraId="09B6C059" w14:textId="32AAAA1C" w:rsidR="003127DD" w:rsidRPr="003127DD" w:rsidRDefault="003127DD" w:rsidP="003127DD">
            <w:pPr>
              <w:rPr>
                <w:rFonts w:cstheme="minorHAnsi"/>
              </w:rPr>
            </w:pPr>
            <w:r w:rsidRPr="003127DD">
              <w:rPr>
                <w:rFonts w:cstheme="minorHAnsi"/>
              </w:rPr>
              <w:t>МЕЂУНАРОДНИ УГОВОРИ – ПРИПРЕМА И ЗАКЉУЧИВАЊЕ</w:t>
            </w:r>
          </w:p>
        </w:tc>
        <w:tc>
          <w:tcPr>
            <w:tcW w:w="1386" w:type="dxa"/>
            <w:noWrap/>
          </w:tcPr>
          <w:p w14:paraId="42FDC816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CF1BED9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6E8CE6EA" w14:textId="77777777" w:rsidTr="007E11A4">
        <w:trPr>
          <w:trHeight w:val="300"/>
        </w:trPr>
        <w:tc>
          <w:tcPr>
            <w:tcW w:w="6259" w:type="dxa"/>
            <w:noWrap/>
          </w:tcPr>
          <w:p w14:paraId="38ABB701" w14:textId="15431DDE" w:rsidR="003127DD" w:rsidRPr="003127DD" w:rsidRDefault="003127DD" w:rsidP="003127D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127DD">
              <w:rPr>
                <w:rFonts w:cstheme="minorHAnsi"/>
              </w:rPr>
              <w:t>ВОЂЕЊЕ МЕЂУНАРОДНИХ ПРЕГОВОРА</w:t>
            </w:r>
          </w:p>
        </w:tc>
        <w:tc>
          <w:tcPr>
            <w:tcW w:w="1386" w:type="dxa"/>
            <w:noWrap/>
          </w:tcPr>
          <w:p w14:paraId="2E987177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9459C60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3127DD" w:rsidRPr="006A78A4" w14:paraId="6AD89006" w14:textId="77777777" w:rsidTr="007E11A4">
        <w:trPr>
          <w:trHeight w:val="300"/>
        </w:trPr>
        <w:tc>
          <w:tcPr>
            <w:tcW w:w="6259" w:type="dxa"/>
            <w:noWrap/>
          </w:tcPr>
          <w:p w14:paraId="2E838942" w14:textId="31F114CB" w:rsidR="003127DD" w:rsidRPr="003127DD" w:rsidRDefault="003127DD" w:rsidP="003127D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3127DD">
              <w:rPr>
                <w:rFonts w:cstheme="minorHAnsi"/>
              </w:rPr>
              <w:t>МЕНТОРСТВO У ОБЛАСТИ МЕЂУНАРОДНЕ САРАДЊА И ЕВРОПСКЕ ИНТЕГРАЦИЈЕ</w:t>
            </w:r>
          </w:p>
        </w:tc>
        <w:tc>
          <w:tcPr>
            <w:tcW w:w="1386" w:type="dxa"/>
            <w:noWrap/>
          </w:tcPr>
          <w:p w14:paraId="07357256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86FFA0D" w14:textId="77777777" w:rsidR="003127DD" w:rsidRPr="006A78A4" w:rsidRDefault="003127DD" w:rsidP="003127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0B1BE527" w14:textId="77777777" w:rsidTr="004147DD">
        <w:tc>
          <w:tcPr>
            <w:tcW w:w="6259" w:type="dxa"/>
          </w:tcPr>
          <w:p w14:paraId="160D4FAA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7B5DF1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73D116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CD1B3A0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3E4C9BB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75B3005A" w14:textId="77777777" w:rsidTr="004147DD">
        <w:tc>
          <w:tcPr>
            <w:tcW w:w="6259" w:type="dxa"/>
          </w:tcPr>
          <w:p w14:paraId="4832B0F4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BBB6BC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022F47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809F332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0C376D7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50EF0A2B" w14:textId="77777777" w:rsidTr="004147DD">
        <w:tc>
          <w:tcPr>
            <w:tcW w:w="6259" w:type="dxa"/>
          </w:tcPr>
          <w:p w14:paraId="6F216C43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043320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CE277A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71618E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5C6A685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36D433E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652ABBA3" w14:textId="01AD048A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t>УПРАВЉАЊЕ ПРОГРАМИМА И ПРОЈЕКТИМА И МЕЂУНАРОДНОМ РАЗВОЈНОМ ПОМОЋИ</w:t>
            </w:r>
          </w:p>
        </w:tc>
      </w:tr>
      <w:tr w:rsidR="00B0781F" w:rsidRPr="006A78A4" w14:paraId="1AFB4772" w14:textId="77777777" w:rsidTr="00C84430">
        <w:trPr>
          <w:trHeight w:val="300"/>
        </w:trPr>
        <w:tc>
          <w:tcPr>
            <w:tcW w:w="6259" w:type="dxa"/>
            <w:noWrap/>
          </w:tcPr>
          <w:p w14:paraId="413EE4E9" w14:textId="7E856D32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КОХЕЗИОНА ПОЛИТИКУ ЕУ - УВОД</w:t>
            </w:r>
          </w:p>
        </w:tc>
        <w:tc>
          <w:tcPr>
            <w:tcW w:w="1386" w:type="dxa"/>
            <w:noWrap/>
          </w:tcPr>
          <w:p w14:paraId="575ABDD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F30B778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DD78CA2" w14:textId="77777777" w:rsidTr="00C84430">
        <w:trPr>
          <w:trHeight w:val="300"/>
        </w:trPr>
        <w:tc>
          <w:tcPr>
            <w:tcW w:w="6259" w:type="dxa"/>
            <w:noWrap/>
          </w:tcPr>
          <w:p w14:paraId="30A91E1E" w14:textId="267C6E7B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УВОД У КОХЕЗИОНУ ПОЛИТИКУ ЕУ</w:t>
            </w:r>
          </w:p>
        </w:tc>
        <w:tc>
          <w:tcPr>
            <w:tcW w:w="1386" w:type="dxa"/>
            <w:noWrap/>
          </w:tcPr>
          <w:p w14:paraId="62F53FDC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59FC864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7058E942" w14:textId="77777777" w:rsidTr="00C84430">
        <w:trPr>
          <w:trHeight w:val="300"/>
        </w:trPr>
        <w:tc>
          <w:tcPr>
            <w:tcW w:w="6259" w:type="dxa"/>
            <w:noWrap/>
          </w:tcPr>
          <w:p w14:paraId="6A894399" w14:textId="4095122C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ИНСТРУМЕНТ ЗА ПРЕТПРИСТУПНУ ПОМОЋ ЕВРОПСКЕ УНИЈЕ</w:t>
            </w:r>
          </w:p>
        </w:tc>
        <w:tc>
          <w:tcPr>
            <w:tcW w:w="1386" w:type="dxa"/>
            <w:noWrap/>
          </w:tcPr>
          <w:p w14:paraId="2EF3376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3A01BD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7231C90" w14:textId="77777777" w:rsidTr="00C84430">
        <w:trPr>
          <w:trHeight w:val="300"/>
        </w:trPr>
        <w:tc>
          <w:tcPr>
            <w:tcW w:w="6259" w:type="dxa"/>
            <w:noWrap/>
          </w:tcPr>
          <w:p w14:paraId="443B30DD" w14:textId="04520B19" w:rsidR="00B0781F" w:rsidRPr="00B0781F" w:rsidRDefault="00B0781F" w:rsidP="00B0781F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УПРАВЉАЊЕ ПРОЈЕКТНИМ ЦИКЛУСОМ</w:t>
            </w:r>
          </w:p>
        </w:tc>
        <w:tc>
          <w:tcPr>
            <w:tcW w:w="1386" w:type="dxa"/>
            <w:noWrap/>
          </w:tcPr>
          <w:p w14:paraId="2DCE63A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1D0ED0E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EABB9BE" w14:textId="77777777" w:rsidTr="00C84430">
        <w:trPr>
          <w:trHeight w:val="300"/>
        </w:trPr>
        <w:tc>
          <w:tcPr>
            <w:tcW w:w="6259" w:type="dxa"/>
            <w:noWrap/>
          </w:tcPr>
          <w:p w14:paraId="7957B73D" w14:textId="0B357C46" w:rsidR="00B0781F" w:rsidRPr="00B0781F" w:rsidRDefault="00B0781F" w:rsidP="00B0781F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„PM</w:t>
            </w:r>
            <w:proofErr w:type="gramStart"/>
            <w:r w:rsidRPr="00B0781F">
              <w:rPr>
                <w:rFonts w:cstheme="minorHAnsi"/>
              </w:rPr>
              <w:t>2“ МЕТОДОЛОГИЈА</w:t>
            </w:r>
            <w:proofErr w:type="gramEnd"/>
            <w:r w:rsidRPr="00B0781F">
              <w:rPr>
                <w:rFonts w:cstheme="minorHAnsi"/>
              </w:rPr>
              <w:t xml:space="preserve"> ЗА УПРАВЉАЊЕ ПРОЈЕКТИМА</w:t>
            </w:r>
          </w:p>
        </w:tc>
        <w:tc>
          <w:tcPr>
            <w:tcW w:w="1386" w:type="dxa"/>
            <w:noWrap/>
          </w:tcPr>
          <w:p w14:paraId="351D95B3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B04B54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4658012A" w14:textId="77777777" w:rsidTr="00C84430">
        <w:trPr>
          <w:trHeight w:val="300"/>
        </w:trPr>
        <w:tc>
          <w:tcPr>
            <w:tcW w:w="6259" w:type="dxa"/>
            <w:noWrap/>
          </w:tcPr>
          <w:p w14:paraId="5EA4D0B9" w14:textId="313242DC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ПРОГРАМИРАЊЕ И ИЗРАДА ИПА ГОДИШЊИХ АКЦИОНИХ ПРОГРАМА</w:t>
            </w:r>
          </w:p>
        </w:tc>
        <w:tc>
          <w:tcPr>
            <w:tcW w:w="1386" w:type="dxa"/>
            <w:noWrap/>
          </w:tcPr>
          <w:p w14:paraId="73E81F12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AFCFBE3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64E1A414" w14:textId="77777777" w:rsidTr="00C84430">
        <w:trPr>
          <w:trHeight w:val="300"/>
        </w:trPr>
        <w:tc>
          <w:tcPr>
            <w:tcW w:w="6259" w:type="dxa"/>
            <w:noWrap/>
          </w:tcPr>
          <w:p w14:paraId="5285BB2C" w14:textId="3F867AB6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ПРОГРАМ СЕКТОРСКЕ БУЏЕТСКЕ ПОДРШКЕ У ОКВИРУ ПРОГРАМИРАЊА ИПА ГОДИШЊИХ АКЦИОНИХ ПРОГРАМА</w:t>
            </w:r>
          </w:p>
        </w:tc>
        <w:tc>
          <w:tcPr>
            <w:tcW w:w="1386" w:type="dxa"/>
            <w:noWrap/>
          </w:tcPr>
          <w:p w14:paraId="6F6A7A99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2EE23D6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59BDF63A" w14:textId="77777777" w:rsidTr="00C84430">
        <w:trPr>
          <w:trHeight w:val="300"/>
        </w:trPr>
        <w:tc>
          <w:tcPr>
            <w:tcW w:w="6259" w:type="dxa"/>
            <w:noWrap/>
          </w:tcPr>
          <w:p w14:paraId="09739F9C" w14:textId="1D9EC350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ПРОГРАМИРАЊЕ, ИЗРАДА И СПРОВОЂЕЊЕ ВИШЕГОДИШЊИХ ИПА ОПЕРАТИВНИХ ПРОГРАМА</w:t>
            </w:r>
          </w:p>
        </w:tc>
        <w:tc>
          <w:tcPr>
            <w:tcW w:w="1386" w:type="dxa"/>
            <w:noWrap/>
          </w:tcPr>
          <w:p w14:paraId="33BEDF04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C7E70E6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18148C20" w14:textId="77777777" w:rsidTr="00C84430">
        <w:trPr>
          <w:trHeight w:val="300"/>
        </w:trPr>
        <w:tc>
          <w:tcPr>
            <w:tcW w:w="6259" w:type="dxa"/>
            <w:noWrap/>
          </w:tcPr>
          <w:p w14:paraId="7884268E" w14:textId="16105A2E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 xml:space="preserve">ПОЈЕДНОСТАВЉЕНЕ ОПЦИЈЕ ЗА ТРОШКОВЕ (Simplified Cost Options) У </w:t>
            </w:r>
            <w:proofErr w:type="gramStart"/>
            <w:r w:rsidRPr="00B0781F">
              <w:rPr>
                <w:rFonts w:cstheme="minorHAnsi"/>
              </w:rPr>
              <w:t>ОКВИРУ  ВИШЕГОДИШЊИХ</w:t>
            </w:r>
            <w:proofErr w:type="gramEnd"/>
            <w:r w:rsidRPr="00B0781F">
              <w:rPr>
                <w:rFonts w:cstheme="minorHAnsi"/>
              </w:rPr>
              <w:t xml:space="preserve"> ИПА ОПЕРАТИВНИХ ПРОГРАМА</w:t>
            </w:r>
          </w:p>
        </w:tc>
        <w:tc>
          <w:tcPr>
            <w:tcW w:w="1386" w:type="dxa"/>
            <w:noWrap/>
          </w:tcPr>
          <w:p w14:paraId="00C80C5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58E886D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69A6CEF6" w14:textId="77777777" w:rsidTr="00C84430">
        <w:trPr>
          <w:trHeight w:val="300"/>
        </w:trPr>
        <w:tc>
          <w:tcPr>
            <w:tcW w:w="6259" w:type="dxa"/>
            <w:noWrap/>
          </w:tcPr>
          <w:p w14:paraId="450AFDAA" w14:textId="68803D46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ОСНОВЕ ЈАВНИХ НАБАВКИ И УПРАВЉАЊА УГОВОРИМА (ПРАГ)</w:t>
            </w:r>
          </w:p>
        </w:tc>
        <w:tc>
          <w:tcPr>
            <w:tcW w:w="1386" w:type="dxa"/>
            <w:noWrap/>
          </w:tcPr>
          <w:p w14:paraId="51B24DC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05DCDA3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519992FE" w14:textId="77777777" w:rsidTr="00C84430">
        <w:trPr>
          <w:trHeight w:val="300"/>
        </w:trPr>
        <w:tc>
          <w:tcPr>
            <w:tcW w:w="6259" w:type="dxa"/>
            <w:noWrap/>
          </w:tcPr>
          <w:p w14:paraId="34F09384" w14:textId="2B64ACFE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ОБЕЗБЕЂИВАЊЕ ФИНАНСИРАЊА ИЗ РАЗЛИЧИТИХ ДОСТУПНИХ ИЗВОРА - ФАНДРЕЈЗИНГ</w:t>
            </w:r>
          </w:p>
        </w:tc>
        <w:tc>
          <w:tcPr>
            <w:tcW w:w="1386" w:type="dxa"/>
            <w:noWrap/>
          </w:tcPr>
          <w:p w14:paraId="27A3ED7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6D8AE0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5E9CC93" w14:textId="77777777" w:rsidTr="00C84430">
        <w:trPr>
          <w:trHeight w:val="300"/>
        </w:trPr>
        <w:tc>
          <w:tcPr>
            <w:tcW w:w="6259" w:type="dxa"/>
            <w:noWrap/>
          </w:tcPr>
          <w:p w14:paraId="0BA9008E" w14:textId="40A462A0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СПРОВОЂЕЊЕ ИНТЕРНЕ РЕВИЗИЈЕ У КОНТЕКСТУ ИПА</w:t>
            </w:r>
          </w:p>
        </w:tc>
        <w:tc>
          <w:tcPr>
            <w:tcW w:w="1386" w:type="dxa"/>
            <w:noWrap/>
          </w:tcPr>
          <w:p w14:paraId="6E014A7E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293A9E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C8F58D1" w14:textId="77777777" w:rsidTr="00C84430">
        <w:trPr>
          <w:trHeight w:val="300"/>
        </w:trPr>
        <w:tc>
          <w:tcPr>
            <w:tcW w:w="6259" w:type="dxa"/>
            <w:noWrap/>
          </w:tcPr>
          <w:p w14:paraId="6559EC15" w14:textId="2B971FA9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ИПАРД</w:t>
            </w:r>
          </w:p>
        </w:tc>
        <w:tc>
          <w:tcPr>
            <w:tcW w:w="1386" w:type="dxa"/>
            <w:noWrap/>
          </w:tcPr>
          <w:p w14:paraId="5BB86F9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D9DDF6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3F7E315" w14:textId="77777777" w:rsidTr="00C84430">
        <w:trPr>
          <w:trHeight w:val="300"/>
        </w:trPr>
        <w:tc>
          <w:tcPr>
            <w:tcW w:w="6259" w:type="dxa"/>
            <w:noWrap/>
          </w:tcPr>
          <w:p w14:paraId="624F15D4" w14:textId="0DB1108B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СПРОВОЂЕЊЕ ПОЗИВА ЗА ДОДЕЛУ ИПАРД СРЕДСТАВА</w:t>
            </w:r>
          </w:p>
        </w:tc>
        <w:tc>
          <w:tcPr>
            <w:tcW w:w="1386" w:type="dxa"/>
            <w:noWrap/>
          </w:tcPr>
          <w:p w14:paraId="5772661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AC3C8B6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CFF04D9" w14:textId="77777777" w:rsidTr="00C84430">
        <w:trPr>
          <w:trHeight w:val="300"/>
        </w:trPr>
        <w:tc>
          <w:tcPr>
            <w:tcW w:w="6259" w:type="dxa"/>
            <w:noWrap/>
          </w:tcPr>
          <w:p w14:paraId="77CF64DB" w14:textId="5A36F201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ФИНАНСИЈСКО УПРАВЉАЊЕ У ИПАРД КОНТЕКСТУ</w:t>
            </w:r>
          </w:p>
        </w:tc>
        <w:tc>
          <w:tcPr>
            <w:tcW w:w="1386" w:type="dxa"/>
            <w:noWrap/>
          </w:tcPr>
          <w:p w14:paraId="1313F4DD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FA58C29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6CD63DFD" w14:textId="77777777" w:rsidTr="00C84430">
        <w:trPr>
          <w:trHeight w:val="300"/>
        </w:trPr>
        <w:tc>
          <w:tcPr>
            <w:tcW w:w="6259" w:type="dxa"/>
            <w:noWrap/>
          </w:tcPr>
          <w:p w14:paraId="2E69A75D" w14:textId="54EB6CE6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ФИНАНСИЈСКО УПРАВЉАЊЕ У КОНТЕКСТУ ИНДИРЕКТНОГ СИСТЕМА УПРАВЉАЊА И КОНТРОЛЕ</w:t>
            </w:r>
          </w:p>
        </w:tc>
        <w:tc>
          <w:tcPr>
            <w:tcW w:w="1386" w:type="dxa"/>
            <w:noWrap/>
          </w:tcPr>
          <w:p w14:paraId="76CCDD1D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C4BA3C3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18340544" w14:textId="77777777" w:rsidTr="00C84430">
        <w:trPr>
          <w:trHeight w:val="300"/>
        </w:trPr>
        <w:tc>
          <w:tcPr>
            <w:tcW w:w="6259" w:type="dxa"/>
            <w:noWrap/>
          </w:tcPr>
          <w:p w14:paraId="0E96CC4D" w14:textId="1524BC7B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lastRenderedPageBreak/>
              <w:t>НЕПРАВИЛНОСТИ У ИПА КОНТЕКСТУ</w:t>
            </w:r>
          </w:p>
        </w:tc>
        <w:tc>
          <w:tcPr>
            <w:tcW w:w="1386" w:type="dxa"/>
            <w:noWrap/>
          </w:tcPr>
          <w:p w14:paraId="4A285D7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9979B78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24CA882" w14:textId="77777777" w:rsidTr="00C84430">
        <w:trPr>
          <w:trHeight w:val="300"/>
        </w:trPr>
        <w:tc>
          <w:tcPr>
            <w:tcW w:w="6259" w:type="dxa"/>
            <w:noWrap/>
          </w:tcPr>
          <w:p w14:paraId="67EC8115" w14:textId="13455339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ПЛАНИРАЊЕ СРЕДСТАВА ИПА И НАЦИОНАЛНОГ УЧЕШЋА У КОНТЕКСТУ ИНДИРЕКТНОГ СИСТЕМА УПРАВЉАЊА И КОНТРОЛЕ</w:t>
            </w:r>
          </w:p>
        </w:tc>
        <w:tc>
          <w:tcPr>
            <w:tcW w:w="1386" w:type="dxa"/>
            <w:noWrap/>
          </w:tcPr>
          <w:p w14:paraId="446BA59C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0BD1E9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FFCE1D8" w14:textId="77777777" w:rsidTr="00C84430">
        <w:trPr>
          <w:trHeight w:val="300"/>
        </w:trPr>
        <w:tc>
          <w:tcPr>
            <w:tcW w:w="6259" w:type="dxa"/>
            <w:noWrap/>
          </w:tcPr>
          <w:p w14:paraId="3DC9B67A" w14:textId="5552D224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МЕТОДОЛОГИЈА ЗА СЕЛЕКЦИЈУ И ПРИОРИТИЗАЦИЈУ ИНФРАСТРУКТУРНИХ ПРОЈЕКАТА, СТРАТЕШКА РЕЛЕВАНТНОСТ И ЗРЕЛОСТ ПРОЈЕКАТА</w:t>
            </w:r>
          </w:p>
        </w:tc>
        <w:tc>
          <w:tcPr>
            <w:tcW w:w="1386" w:type="dxa"/>
            <w:noWrap/>
          </w:tcPr>
          <w:p w14:paraId="7E6A41BB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D6893D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B77ECFB" w14:textId="77777777" w:rsidTr="00C84430">
        <w:trPr>
          <w:trHeight w:val="300"/>
        </w:trPr>
        <w:tc>
          <w:tcPr>
            <w:tcW w:w="6259" w:type="dxa"/>
            <w:noWrap/>
          </w:tcPr>
          <w:p w14:paraId="0DA5B0EF" w14:textId="7AC4469F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ИПА ПРОГРАМИ ЕВРОПСКЕ ТЕРИТОРИЈАЛНЕ САРАДЊЕ (ИНТЕРРЕГ)- ПРОГРАМИРАЊЕ, СПРОВОЂЕЊЕ, ПРАЋЕЊЕ И ВРЕДНОВАЊЕ</w:t>
            </w:r>
          </w:p>
        </w:tc>
        <w:tc>
          <w:tcPr>
            <w:tcW w:w="1386" w:type="dxa"/>
            <w:noWrap/>
          </w:tcPr>
          <w:p w14:paraId="2881819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B5448C2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CA9FF9A" w14:textId="77777777" w:rsidTr="00C84430">
        <w:trPr>
          <w:trHeight w:val="300"/>
        </w:trPr>
        <w:tc>
          <w:tcPr>
            <w:tcW w:w="6259" w:type="dxa"/>
            <w:noWrap/>
          </w:tcPr>
          <w:p w14:paraId="19875733" w14:textId="734342C5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ИПА ПРОГРАМИ ПРЕКОГРАНИЧНЕ САРАДЊЕ СА ДРЖАВАМА КАНДИДАТИМА ЗА ЧЛАНСТВО У ЕУ (ИПА – ИПА) - ПРОГРАМИРАЊЕ, СПРОВОЂЕЊЕ, ПРАЋЕЊЕ И ВРЕДНОВАЊЕ</w:t>
            </w:r>
          </w:p>
        </w:tc>
        <w:tc>
          <w:tcPr>
            <w:tcW w:w="1386" w:type="dxa"/>
            <w:noWrap/>
          </w:tcPr>
          <w:p w14:paraId="7828FB5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73E50AE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5989FFB4" w14:textId="77777777" w:rsidTr="00C84430">
        <w:trPr>
          <w:trHeight w:val="300"/>
        </w:trPr>
        <w:tc>
          <w:tcPr>
            <w:tcW w:w="6259" w:type="dxa"/>
            <w:noWrap/>
          </w:tcPr>
          <w:p w14:paraId="4FC73D58" w14:textId="2D316DC5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РЕЗУЛТАТСКИ ОРИЈЕНТИСАНО ПРАЋЕЊЕ И ВРЕДНОВАЊЕ ПРОГРАМА У ОКВИРУ НАЦИОНАЛНИХ АКЦИОНИХ ПРОГРАМА (НАП) У ОКВИРУ ИПА</w:t>
            </w:r>
          </w:p>
        </w:tc>
        <w:tc>
          <w:tcPr>
            <w:tcW w:w="1386" w:type="dxa"/>
            <w:noWrap/>
          </w:tcPr>
          <w:p w14:paraId="29893F9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15A8AC2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6F51678" w14:textId="77777777" w:rsidTr="00C84430">
        <w:trPr>
          <w:trHeight w:val="300"/>
        </w:trPr>
        <w:tc>
          <w:tcPr>
            <w:tcW w:w="6259" w:type="dxa"/>
            <w:noWrap/>
          </w:tcPr>
          <w:p w14:paraId="7A4F602F" w14:textId="0B5933B4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ТВИНИНГ УГОВОРИ – ПРИПРЕМА, УГОВАРАЊЕ И СПРОВОЂЕЊЕ</w:t>
            </w:r>
          </w:p>
        </w:tc>
        <w:tc>
          <w:tcPr>
            <w:tcW w:w="1386" w:type="dxa"/>
            <w:noWrap/>
          </w:tcPr>
          <w:p w14:paraId="5229E19C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BC1054D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6B838C51" w14:textId="77777777" w:rsidTr="00C84430">
        <w:trPr>
          <w:trHeight w:val="300"/>
        </w:trPr>
        <w:tc>
          <w:tcPr>
            <w:tcW w:w="6259" w:type="dxa"/>
            <w:noWrap/>
          </w:tcPr>
          <w:p w14:paraId="7524954B" w14:textId="2F08C3B7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ГРАНТОВИМА - ПРИПРЕМА И УГОВАРАЊЕ</w:t>
            </w:r>
          </w:p>
        </w:tc>
        <w:tc>
          <w:tcPr>
            <w:tcW w:w="1386" w:type="dxa"/>
            <w:noWrap/>
          </w:tcPr>
          <w:p w14:paraId="1780610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315EF2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07B439A" w14:textId="77777777" w:rsidTr="00C84430">
        <w:trPr>
          <w:trHeight w:val="300"/>
        </w:trPr>
        <w:tc>
          <w:tcPr>
            <w:tcW w:w="6259" w:type="dxa"/>
            <w:noWrap/>
          </w:tcPr>
          <w:p w14:paraId="51A60427" w14:textId="5458B715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ГРАНТОВИМА – СПРОВОЂЕЊЕ</w:t>
            </w:r>
          </w:p>
        </w:tc>
        <w:tc>
          <w:tcPr>
            <w:tcW w:w="1386" w:type="dxa"/>
            <w:noWrap/>
          </w:tcPr>
          <w:p w14:paraId="68FA3F41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359A0D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73BF1D2C" w14:textId="77777777" w:rsidTr="00C84430">
        <w:trPr>
          <w:trHeight w:val="300"/>
        </w:trPr>
        <w:tc>
          <w:tcPr>
            <w:tcW w:w="6259" w:type="dxa"/>
            <w:noWrap/>
          </w:tcPr>
          <w:p w14:paraId="62337733" w14:textId="143180BF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ИЗВОЂЕЊУ РАДОВА (ПРАГ) – ПРИПРЕМА И УГОВАРАЊЕ</w:t>
            </w:r>
          </w:p>
        </w:tc>
        <w:tc>
          <w:tcPr>
            <w:tcW w:w="1386" w:type="dxa"/>
            <w:noWrap/>
          </w:tcPr>
          <w:p w14:paraId="6B70B864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5EBE8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E014F0C" w14:textId="77777777" w:rsidTr="00C84430">
        <w:trPr>
          <w:trHeight w:val="300"/>
        </w:trPr>
        <w:tc>
          <w:tcPr>
            <w:tcW w:w="6259" w:type="dxa"/>
            <w:noWrap/>
          </w:tcPr>
          <w:p w14:paraId="4C4680E1" w14:textId="05634FCD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ИЗВОЂЕЊУ РАДОВА (ПРАГ) – СПРОВОЂЕЊЕ</w:t>
            </w:r>
          </w:p>
        </w:tc>
        <w:tc>
          <w:tcPr>
            <w:tcW w:w="1386" w:type="dxa"/>
            <w:noWrap/>
          </w:tcPr>
          <w:p w14:paraId="47CB1A8E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5C692F9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4926EB7A" w14:textId="77777777" w:rsidTr="00C84430">
        <w:trPr>
          <w:trHeight w:val="300"/>
        </w:trPr>
        <w:tc>
          <w:tcPr>
            <w:tcW w:w="6259" w:type="dxa"/>
            <w:noWrap/>
          </w:tcPr>
          <w:p w14:paraId="53424B1C" w14:textId="68F72404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НАБАВЦИ РОБЕ (ПРАГ) – ПРИПРЕМА И УГОВАРАЊЕ</w:t>
            </w:r>
          </w:p>
        </w:tc>
        <w:tc>
          <w:tcPr>
            <w:tcW w:w="1386" w:type="dxa"/>
            <w:noWrap/>
          </w:tcPr>
          <w:p w14:paraId="31486383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11E7979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4CEAFDC9" w14:textId="77777777" w:rsidTr="00C84430">
        <w:trPr>
          <w:trHeight w:val="300"/>
        </w:trPr>
        <w:tc>
          <w:tcPr>
            <w:tcW w:w="6259" w:type="dxa"/>
            <w:noWrap/>
          </w:tcPr>
          <w:p w14:paraId="75247CF6" w14:textId="2DBCAB1A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НАБАВЦИ РОБЕ (ПРАГ) – СПРОВОЂЕЊЕ</w:t>
            </w:r>
          </w:p>
        </w:tc>
        <w:tc>
          <w:tcPr>
            <w:tcW w:w="1386" w:type="dxa"/>
            <w:noWrap/>
          </w:tcPr>
          <w:p w14:paraId="13DADAD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E091156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04A91EE5" w14:textId="77777777" w:rsidTr="00C84430">
        <w:trPr>
          <w:trHeight w:val="300"/>
        </w:trPr>
        <w:tc>
          <w:tcPr>
            <w:tcW w:w="6259" w:type="dxa"/>
            <w:noWrap/>
          </w:tcPr>
          <w:p w14:paraId="6E16F749" w14:textId="357DE178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ПРУЖАЊУ УСЛУГА (ПРАГ) – ПРИПРЕМА И УГОВАРАЊЕ</w:t>
            </w:r>
          </w:p>
        </w:tc>
        <w:tc>
          <w:tcPr>
            <w:tcW w:w="1386" w:type="dxa"/>
            <w:noWrap/>
          </w:tcPr>
          <w:p w14:paraId="0219A19C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C599B5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6B8AF6B5" w14:textId="77777777" w:rsidTr="00C84430">
        <w:trPr>
          <w:trHeight w:val="300"/>
        </w:trPr>
        <w:tc>
          <w:tcPr>
            <w:tcW w:w="6259" w:type="dxa"/>
            <w:noWrap/>
          </w:tcPr>
          <w:p w14:paraId="6712E9D7" w14:textId="5371E592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УГОВОРИ О ПРУЖАЊУ УСЛУГА (ПРАГ) - СПРОВОЂЕЊЕ</w:t>
            </w:r>
          </w:p>
        </w:tc>
        <w:tc>
          <w:tcPr>
            <w:tcW w:w="1386" w:type="dxa"/>
            <w:noWrap/>
          </w:tcPr>
          <w:p w14:paraId="5BA1D53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A7D7F56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3BBC46E" w14:textId="77777777" w:rsidTr="00C84430">
        <w:trPr>
          <w:trHeight w:val="300"/>
        </w:trPr>
        <w:tc>
          <w:tcPr>
            <w:tcW w:w="6259" w:type="dxa"/>
            <w:noWrap/>
          </w:tcPr>
          <w:p w14:paraId="4D27703E" w14:textId="1316F1BA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ФИДИК РАДОВИ – ПРИПРЕМА И УГОВАРАЊЕ</w:t>
            </w:r>
          </w:p>
        </w:tc>
        <w:tc>
          <w:tcPr>
            <w:tcW w:w="1386" w:type="dxa"/>
            <w:noWrap/>
          </w:tcPr>
          <w:p w14:paraId="7D09E95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049A140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F6B7A31" w14:textId="77777777" w:rsidTr="00C84430">
        <w:trPr>
          <w:trHeight w:val="300"/>
        </w:trPr>
        <w:tc>
          <w:tcPr>
            <w:tcW w:w="6259" w:type="dxa"/>
            <w:noWrap/>
          </w:tcPr>
          <w:p w14:paraId="756B81EE" w14:textId="38F61065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ФИДИК РАДОВИ - СПРОВОЂЕЊЕ</w:t>
            </w:r>
          </w:p>
        </w:tc>
        <w:tc>
          <w:tcPr>
            <w:tcW w:w="1386" w:type="dxa"/>
            <w:noWrap/>
          </w:tcPr>
          <w:p w14:paraId="38648B1C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439908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312BB4C7" w14:textId="77777777" w:rsidTr="00C84430">
        <w:trPr>
          <w:trHeight w:val="300"/>
        </w:trPr>
        <w:tc>
          <w:tcPr>
            <w:tcW w:w="6259" w:type="dxa"/>
            <w:noWrap/>
          </w:tcPr>
          <w:p w14:paraId="194933CC" w14:textId="701ABF0A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ОСЛОБАЂАЊЕ ОД ПДВ – А И ЦАРИНЕ У ИНДИРЕКТНОМ УПРАВЉАЊУ</w:t>
            </w:r>
          </w:p>
        </w:tc>
        <w:tc>
          <w:tcPr>
            <w:tcW w:w="1386" w:type="dxa"/>
            <w:noWrap/>
          </w:tcPr>
          <w:p w14:paraId="2854D1FB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9085ED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7D81CE45" w14:textId="77777777" w:rsidTr="00C84430">
        <w:trPr>
          <w:trHeight w:val="300"/>
        </w:trPr>
        <w:tc>
          <w:tcPr>
            <w:tcW w:w="6259" w:type="dxa"/>
            <w:noWrap/>
          </w:tcPr>
          <w:p w14:paraId="1056D437" w14:textId="59655379" w:rsidR="00B0781F" w:rsidRPr="00B0781F" w:rsidRDefault="00B0781F" w:rsidP="00B0781F">
            <w:pPr>
              <w:rPr>
                <w:rStyle w:val="normaltextrun"/>
                <w:rFonts w:cstheme="minorHAnsi"/>
                <w:color w:val="000000"/>
                <w:lang w:val="sr-Cyrl-BA"/>
              </w:rPr>
            </w:pPr>
            <w:r w:rsidRPr="00B0781F">
              <w:rPr>
                <w:rFonts w:cstheme="minorHAnsi"/>
              </w:rPr>
              <w:t>ХОРИЗОНТАЛНА ПИТАЊА ЗА НОСИОЦЕ ХОРИЗОНТАЛНИХ ФУНКЦИЈА</w:t>
            </w:r>
          </w:p>
        </w:tc>
        <w:tc>
          <w:tcPr>
            <w:tcW w:w="1386" w:type="dxa"/>
            <w:noWrap/>
          </w:tcPr>
          <w:p w14:paraId="6E17FDF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9780C6F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0781F" w:rsidRPr="006A78A4" w14:paraId="24136FCB" w14:textId="77777777" w:rsidTr="00C84430">
        <w:trPr>
          <w:trHeight w:val="300"/>
        </w:trPr>
        <w:tc>
          <w:tcPr>
            <w:tcW w:w="6259" w:type="dxa"/>
            <w:noWrap/>
          </w:tcPr>
          <w:p w14:paraId="09BBD8AA" w14:textId="7CFF0132" w:rsidR="00B0781F" w:rsidRPr="00B0781F" w:rsidRDefault="00B0781F" w:rsidP="00B0781F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0781F">
              <w:rPr>
                <w:rFonts w:cstheme="minorHAnsi"/>
              </w:rPr>
              <w:t>УПРАВЉАЊЕ РИЗИЦИМА У ОКВИРУ ИПА</w:t>
            </w:r>
          </w:p>
        </w:tc>
        <w:tc>
          <w:tcPr>
            <w:tcW w:w="1386" w:type="dxa"/>
            <w:noWrap/>
          </w:tcPr>
          <w:p w14:paraId="0673985A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BA856B7" w14:textId="77777777" w:rsidR="00B0781F" w:rsidRPr="006A78A4" w:rsidRDefault="00B0781F" w:rsidP="00B0781F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C4012" w:rsidRPr="006A78A4" w14:paraId="75E583E2" w14:textId="77777777" w:rsidTr="00C84430">
        <w:trPr>
          <w:trHeight w:val="300"/>
        </w:trPr>
        <w:tc>
          <w:tcPr>
            <w:tcW w:w="6259" w:type="dxa"/>
            <w:noWrap/>
          </w:tcPr>
          <w:p w14:paraId="1992A032" w14:textId="199F22B9" w:rsidR="000C4012" w:rsidRPr="000C4012" w:rsidRDefault="000C4012" w:rsidP="000C4012">
            <w:pPr>
              <w:rPr>
                <w:rFonts w:cstheme="minorHAnsi"/>
              </w:rPr>
            </w:pPr>
            <w:r w:rsidRPr="000C4012">
              <w:rPr>
                <w:rFonts w:cstheme="minorHAnsi"/>
              </w:rPr>
              <w:t>КОХЕЗИОНА ПОЛИТИКА ЕУ – ПЛАНИРАЊЕ И ПРОГРАМИРАЊЕ</w:t>
            </w:r>
          </w:p>
        </w:tc>
        <w:tc>
          <w:tcPr>
            <w:tcW w:w="1386" w:type="dxa"/>
            <w:noWrap/>
          </w:tcPr>
          <w:p w14:paraId="29186559" w14:textId="77777777" w:rsidR="000C4012" w:rsidRPr="006A78A4" w:rsidRDefault="000C4012" w:rsidP="000C401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7F4D03D" w14:textId="77777777" w:rsidR="000C4012" w:rsidRPr="006A78A4" w:rsidRDefault="000C4012" w:rsidP="000C401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C4012" w:rsidRPr="006A78A4" w14:paraId="011E31D8" w14:textId="77777777" w:rsidTr="00C84430">
        <w:trPr>
          <w:trHeight w:val="300"/>
        </w:trPr>
        <w:tc>
          <w:tcPr>
            <w:tcW w:w="6259" w:type="dxa"/>
            <w:noWrap/>
          </w:tcPr>
          <w:p w14:paraId="6C541F46" w14:textId="0903CD21" w:rsidR="000C4012" w:rsidRPr="000C4012" w:rsidRDefault="000C4012" w:rsidP="000C4012">
            <w:pPr>
              <w:rPr>
                <w:rFonts w:cstheme="minorHAnsi"/>
              </w:rPr>
            </w:pPr>
            <w:r w:rsidRPr="000C4012">
              <w:rPr>
                <w:rFonts w:cstheme="minorHAnsi"/>
              </w:rPr>
              <w:t>МЕНТОРСТВO У ОБЛАСТИ УПРАВЉАЊЕ ПРОГРАМИМА И ПРОЈЕКТИМА И МЕЂУНАРОДНОМ РАЗВОЈНОМ ПОМОЋИ</w:t>
            </w:r>
          </w:p>
        </w:tc>
        <w:tc>
          <w:tcPr>
            <w:tcW w:w="1386" w:type="dxa"/>
            <w:noWrap/>
          </w:tcPr>
          <w:p w14:paraId="7240AF05" w14:textId="77777777" w:rsidR="000C4012" w:rsidRPr="006A78A4" w:rsidRDefault="000C4012" w:rsidP="000C401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68756EA" w14:textId="77777777" w:rsidR="000C4012" w:rsidRPr="006A78A4" w:rsidRDefault="000C4012" w:rsidP="000C401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012BCE0F" w14:textId="77777777" w:rsidTr="004147DD">
        <w:tc>
          <w:tcPr>
            <w:tcW w:w="6259" w:type="dxa"/>
          </w:tcPr>
          <w:p w14:paraId="0E2C9B5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04F52E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E2D72D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09C728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CE2BAF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208B776" w14:textId="77777777" w:rsidTr="004147DD">
        <w:tc>
          <w:tcPr>
            <w:tcW w:w="6259" w:type="dxa"/>
          </w:tcPr>
          <w:p w14:paraId="088CC2A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B1388A3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76D94A4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1EC3B5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EAD865E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1DB4E744" w14:textId="77777777" w:rsidTr="004147DD">
        <w:tc>
          <w:tcPr>
            <w:tcW w:w="6259" w:type="dxa"/>
          </w:tcPr>
          <w:p w14:paraId="037318B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186E436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EEDE85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7F86EF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0C697A8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3644E42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10695165" w14:textId="13F74A0B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ОДНОСИ СА ЈАВНОШЋУ</w:t>
            </w:r>
          </w:p>
        </w:tc>
      </w:tr>
      <w:tr w:rsidR="00BB4A3D" w:rsidRPr="006A78A4" w14:paraId="7AEC5B83" w14:textId="77777777" w:rsidTr="006B0B1B">
        <w:trPr>
          <w:trHeight w:val="300"/>
        </w:trPr>
        <w:tc>
          <w:tcPr>
            <w:tcW w:w="6259" w:type="dxa"/>
            <w:noWrap/>
          </w:tcPr>
          <w:p w14:paraId="57AD3D34" w14:textId="3B0601ED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ОДНОСИ СА ЈАВНОШЋУ</w:t>
            </w:r>
          </w:p>
        </w:tc>
        <w:tc>
          <w:tcPr>
            <w:tcW w:w="1386" w:type="dxa"/>
            <w:noWrap/>
          </w:tcPr>
          <w:p w14:paraId="2C11D8D2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3B7BD77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3AE37906" w14:textId="77777777" w:rsidTr="004147DD">
        <w:trPr>
          <w:trHeight w:val="300"/>
        </w:trPr>
        <w:tc>
          <w:tcPr>
            <w:tcW w:w="6259" w:type="dxa"/>
            <w:noWrap/>
          </w:tcPr>
          <w:p w14:paraId="12FBF734" w14:textId="2E8BA04B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lastRenderedPageBreak/>
              <w:t>МЕДИЈСКА ПИСМЕНОСТ</w:t>
            </w:r>
          </w:p>
        </w:tc>
        <w:tc>
          <w:tcPr>
            <w:tcW w:w="1386" w:type="dxa"/>
            <w:noWrap/>
          </w:tcPr>
          <w:p w14:paraId="674739D0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281DC0C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0D4006F2" w14:textId="77777777" w:rsidTr="004147DD">
        <w:trPr>
          <w:trHeight w:val="300"/>
        </w:trPr>
        <w:tc>
          <w:tcPr>
            <w:tcW w:w="6259" w:type="dxa"/>
            <w:noWrap/>
          </w:tcPr>
          <w:p w14:paraId="474209D4" w14:textId="041B39C7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КОМУНИКАЦИЈА НА ДРУШТВЕНИМ МРЕЖАМА</w:t>
            </w:r>
          </w:p>
        </w:tc>
        <w:tc>
          <w:tcPr>
            <w:tcW w:w="1386" w:type="dxa"/>
            <w:noWrap/>
          </w:tcPr>
          <w:p w14:paraId="4B7FD611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2443208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2851CE97" w14:textId="77777777" w:rsidTr="004147DD">
        <w:trPr>
          <w:trHeight w:val="300"/>
        </w:trPr>
        <w:tc>
          <w:tcPr>
            <w:tcW w:w="6259" w:type="dxa"/>
            <w:noWrap/>
          </w:tcPr>
          <w:p w14:paraId="5E33A5D1" w14:textId="1FDE4B20" w:rsidR="00BB4A3D" w:rsidRPr="00BB4A3D" w:rsidRDefault="00BB4A3D" w:rsidP="00BB4A3D">
            <w:pPr>
              <w:rPr>
                <w:rStyle w:val="normaltextrun"/>
                <w:rFonts w:cstheme="minorHAnsi"/>
                <w:color w:val="000000"/>
              </w:rPr>
            </w:pPr>
            <w:r w:rsidRPr="00BB4A3D">
              <w:rPr>
                <w:rFonts w:cstheme="minorHAnsi"/>
              </w:rPr>
              <w:t>ДОБРО САОПШТЕЊЕ – ПУТ ДО МЕДИЈА</w:t>
            </w:r>
          </w:p>
        </w:tc>
        <w:tc>
          <w:tcPr>
            <w:tcW w:w="1386" w:type="dxa"/>
            <w:noWrap/>
          </w:tcPr>
          <w:p w14:paraId="7E6D3C75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FB5462C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3398703E" w14:textId="77777777" w:rsidTr="006B0B1B">
        <w:trPr>
          <w:trHeight w:val="300"/>
        </w:trPr>
        <w:tc>
          <w:tcPr>
            <w:tcW w:w="6259" w:type="dxa"/>
            <w:noWrap/>
          </w:tcPr>
          <w:p w14:paraId="656F5111" w14:textId="21F13453" w:rsidR="00BB4A3D" w:rsidRPr="00BB4A3D" w:rsidRDefault="00BB4A3D" w:rsidP="00BB4A3D">
            <w:pPr>
              <w:rPr>
                <w:rStyle w:val="normaltextrun"/>
                <w:rFonts w:cstheme="minorHAnsi"/>
                <w:color w:val="000000"/>
              </w:rPr>
            </w:pPr>
            <w:r w:rsidRPr="00BB4A3D">
              <w:rPr>
                <w:rFonts w:cstheme="minorHAnsi"/>
              </w:rPr>
              <w:t>ДРУШТВЕНЕ МРЕЖЕ У ЈАВНОЈ УПРАВИ</w:t>
            </w:r>
          </w:p>
        </w:tc>
        <w:tc>
          <w:tcPr>
            <w:tcW w:w="1386" w:type="dxa"/>
            <w:noWrap/>
          </w:tcPr>
          <w:p w14:paraId="7A85EDB0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EFC6415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68DAD94E" w14:textId="77777777" w:rsidTr="006B0B1B">
        <w:trPr>
          <w:trHeight w:val="300"/>
        </w:trPr>
        <w:tc>
          <w:tcPr>
            <w:tcW w:w="6259" w:type="dxa"/>
            <w:noWrap/>
          </w:tcPr>
          <w:p w14:paraId="7A16C2AD" w14:textId="382C8FE6" w:rsidR="00BB4A3D" w:rsidRPr="00BB4A3D" w:rsidRDefault="00BB4A3D" w:rsidP="00BB4A3D">
            <w:pPr>
              <w:rPr>
                <w:rStyle w:val="normaltextrun"/>
                <w:rFonts w:cstheme="minorHAnsi"/>
                <w:color w:val="000000"/>
              </w:rPr>
            </w:pPr>
            <w:r w:rsidRPr="00BB4A3D">
              <w:rPr>
                <w:rFonts w:cstheme="minorHAnsi"/>
              </w:rPr>
              <w:t>КРИЗНА КОМУНИКАЦИЈА У ЈАВНОЈ УПРАВИ</w:t>
            </w:r>
          </w:p>
        </w:tc>
        <w:tc>
          <w:tcPr>
            <w:tcW w:w="1386" w:type="dxa"/>
            <w:noWrap/>
          </w:tcPr>
          <w:p w14:paraId="563763FA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60354D9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5B3167FE" w14:textId="77777777" w:rsidTr="006B0B1B">
        <w:trPr>
          <w:trHeight w:val="300"/>
        </w:trPr>
        <w:tc>
          <w:tcPr>
            <w:tcW w:w="6259" w:type="dxa"/>
            <w:noWrap/>
          </w:tcPr>
          <w:p w14:paraId="2ECF6253" w14:textId="2F60D0B7" w:rsidR="00BB4A3D" w:rsidRPr="00BB4A3D" w:rsidRDefault="00BB4A3D" w:rsidP="00BB4A3D">
            <w:pPr>
              <w:rPr>
                <w:rStyle w:val="normaltextrun"/>
                <w:rFonts w:cstheme="minorHAnsi"/>
                <w:color w:val="000000"/>
              </w:rPr>
            </w:pPr>
            <w:r w:rsidRPr="00BB4A3D">
              <w:rPr>
                <w:rFonts w:cstheme="minorHAnsi"/>
              </w:rPr>
              <w:t>КРЕИРАЈТЕ АТРАКТИВАН POST (CANVA)</w:t>
            </w:r>
          </w:p>
        </w:tc>
        <w:tc>
          <w:tcPr>
            <w:tcW w:w="1386" w:type="dxa"/>
            <w:noWrap/>
          </w:tcPr>
          <w:p w14:paraId="64FBCD96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B0ADF9E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6A99C3F9" w14:textId="77777777" w:rsidTr="006B0B1B">
        <w:trPr>
          <w:trHeight w:val="300"/>
        </w:trPr>
        <w:tc>
          <w:tcPr>
            <w:tcW w:w="6259" w:type="dxa"/>
            <w:noWrap/>
          </w:tcPr>
          <w:p w14:paraId="797852BD" w14:textId="4CD7BA4F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КРИЗНИ PR</w:t>
            </w:r>
          </w:p>
        </w:tc>
        <w:tc>
          <w:tcPr>
            <w:tcW w:w="1386" w:type="dxa"/>
            <w:noWrap/>
          </w:tcPr>
          <w:p w14:paraId="180B0BEE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AD57942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2BB87D1B" w14:textId="77777777" w:rsidTr="006B0B1B">
        <w:trPr>
          <w:trHeight w:val="300"/>
        </w:trPr>
        <w:tc>
          <w:tcPr>
            <w:tcW w:w="6259" w:type="dxa"/>
            <w:noWrap/>
          </w:tcPr>
          <w:p w14:paraId="3A0D7E42" w14:textId="7E7EE7B2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ПИСАЊЕ САОПШТЕЊА И ИЗЈАВА ЗА МЕДИЈЕ</w:t>
            </w:r>
          </w:p>
        </w:tc>
        <w:tc>
          <w:tcPr>
            <w:tcW w:w="1386" w:type="dxa"/>
            <w:noWrap/>
          </w:tcPr>
          <w:p w14:paraId="32B171E9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C6BB981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7EDE265D" w14:textId="77777777" w:rsidTr="006B0B1B">
        <w:trPr>
          <w:trHeight w:val="300"/>
        </w:trPr>
        <w:tc>
          <w:tcPr>
            <w:tcW w:w="6259" w:type="dxa"/>
            <w:noWrap/>
          </w:tcPr>
          <w:p w14:paraId="587FB643" w14:textId="370334C2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PR PITCHING</w:t>
            </w:r>
          </w:p>
        </w:tc>
        <w:tc>
          <w:tcPr>
            <w:tcW w:w="1386" w:type="dxa"/>
            <w:noWrap/>
          </w:tcPr>
          <w:p w14:paraId="368003FA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8256D47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2097E097" w14:textId="77777777" w:rsidTr="006B0B1B">
        <w:trPr>
          <w:trHeight w:val="300"/>
        </w:trPr>
        <w:tc>
          <w:tcPr>
            <w:tcW w:w="6259" w:type="dxa"/>
            <w:noWrap/>
          </w:tcPr>
          <w:p w14:paraId="519A8313" w14:textId="0D0CE78F" w:rsidR="00BB4A3D" w:rsidRPr="00BB4A3D" w:rsidRDefault="00BB4A3D" w:rsidP="00BB4A3D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МЕНАЏМЕНТ ДОГАЂАЈА</w:t>
            </w:r>
          </w:p>
        </w:tc>
        <w:tc>
          <w:tcPr>
            <w:tcW w:w="1386" w:type="dxa"/>
            <w:noWrap/>
          </w:tcPr>
          <w:p w14:paraId="2FA35249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79880F4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B4A3D" w:rsidRPr="006A78A4" w14:paraId="05A60D48" w14:textId="77777777" w:rsidTr="006B0B1B">
        <w:trPr>
          <w:trHeight w:val="300"/>
        </w:trPr>
        <w:tc>
          <w:tcPr>
            <w:tcW w:w="6259" w:type="dxa"/>
            <w:noWrap/>
          </w:tcPr>
          <w:p w14:paraId="7D8FD36C" w14:textId="2640A155" w:rsidR="00BB4A3D" w:rsidRPr="00BB4A3D" w:rsidRDefault="00BB4A3D" w:rsidP="00BB4A3D">
            <w:pPr>
              <w:spacing w:after="160" w:line="259" w:lineRule="auto"/>
              <w:rPr>
                <w:rFonts w:eastAsia="Times New Roman" w:cstheme="minorHAnsi"/>
                <w:color w:val="000000"/>
                <w:lang w:val="sr-Cyrl-RS"/>
              </w:rPr>
            </w:pPr>
            <w:r w:rsidRPr="00BB4A3D">
              <w:rPr>
                <w:rFonts w:cstheme="minorHAnsi"/>
              </w:rPr>
              <w:t>МЕНТОРСТВO У ОБЛАСТИ ОДНОСА СА ЈАВНОШЋУ</w:t>
            </w:r>
          </w:p>
        </w:tc>
        <w:tc>
          <w:tcPr>
            <w:tcW w:w="1386" w:type="dxa"/>
            <w:noWrap/>
          </w:tcPr>
          <w:p w14:paraId="11AEDCE2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C5C8D4F" w14:textId="77777777" w:rsidR="00BB4A3D" w:rsidRPr="006A78A4" w:rsidRDefault="00BB4A3D" w:rsidP="00BB4A3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74402AB2" w14:textId="77777777" w:rsidTr="004147DD">
        <w:tc>
          <w:tcPr>
            <w:tcW w:w="6259" w:type="dxa"/>
          </w:tcPr>
          <w:p w14:paraId="1009D5E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45FDD8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CC353D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C757031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05E145E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DFB478A" w14:textId="77777777" w:rsidTr="004147DD">
        <w:tc>
          <w:tcPr>
            <w:tcW w:w="6259" w:type="dxa"/>
          </w:tcPr>
          <w:p w14:paraId="5CB2D29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346DD3A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0A1CE23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A6E0D46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B001A3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A79079A" w14:textId="77777777" w:rsidTr="004147DD">
        <w:tc>
          <w:tcPr>
            <w:tcW w:w="6259" w:type="dxa"/>
          </w:tcPr>
          <w:p w14:paraId="412640F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397F596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7B566D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538115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2FEF7E7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32C2323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13ACB1C2" w14:textId="4F13973F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t>ИНФОРМАТИЧКИ (ИТ) ПОСЛОВИ</w:t>
            </w:r>
          </w:p>
        </w:tc>
      </w:tr>
      <w:tr w:rsidR="005B06DD" w:rsidRPr="005B06DD" w14:paraId="1B6DD720" w14:textId="77777777" w:rsidTr="00E52253">
        <w:trPr>
          <w:trHeight w:val="300"/>
        </w:trPr>
        <w:tc>
          <w:tcPr>
            <w:tcW w:w="6259" w:type="dxa"/>
            <w:noWrap/>
          </w:tcPr>
          <w:p w14:paraId="45E410DE" w14:textId="25D4CE00" w:rsidR="005B06DD" w:rsidRPr="005B06DD" w:rsidRDefault="005B06DD" w:rsidP="005B06DD">
            <w:pPr>
              <w:rPr>
                <w:rFonts w:cstheme="minorHAnsi"/>
              </w:rPr>
            </w:pPr>
            <w:r w:rsidRPr="005B06DD">
              <w:rPr>
                <w:rFonts w:cstheme="minorHAnsi"/>
              </w:rPr>
              <w:t>ОСНОВЕ РАЧУНАРСКИХ МРЕЖА</w:t>
            </w:r>
          </w:p>
        </w:tc>
        <w:tc>
          <w:tcPr>
            <w:tcW w:w="1386" w:type="dxa"/>
            <w:noWrap/>
          </w:tcPr>
          <w:p w14:paraId="596800EB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5F82346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21A08874" w14:textId="77777777" w:rsidTr="00E52253">
        <w:trPr>
          <w:trHeight w:val="300"/>
        </w:trPr>
        <w:tc>
          <w:tcPr>
            <w:tcW w:w="6259" w:type="dxa"/>
            <w:noWrap/>
          </w:tcPr>
          <w:p w14:paraId="5FE29DEC" w14:textId="56CCB8B6" w:rsidR="005B06DD" w:rsidRPr="005B06DD" w:rsidRDefault="005B06DD" w:rsidP="005B06DD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5B06DD">
              <w:rPr>
                <w:rFonts w:cstheme="minorHAnsi"/>
              </w:rPr>
              <w:t>НАПРЕДНА ОБУКА О ИНФОРМАЦИОНОЈ БЕЗБЕДНОСТИ</w:t>
            </w:r>
          </w:p>
        </w:tc>
        <w:tc>
          <w:tcPr>
            <w:tcW w:w="1386" w:type="dxa"/>
            <w:noWrap/>
          </w:tcPr>
          <w:p w14:paraId="13D14286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DF1D5B6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50344A9E" w14:textId="77777777" w:rsidTr="00E52253">
        <w:trPr>
          <w:trHeight w:val="300"/>
        </w:trPr>
        <w:tc>
          <w:tcPr>
            <w:tcW w:w="6259" w:type="dxa"/>
            <w:noWrap/>
          </w:tcPr>
          <w:p w14:paraId="269F7BBF" w14:textId="0112B6BF" w:rsidR="005B06DD" w:rsidRPr="005B06DD" w:rsidRDefault="005B06DD" w:rsidP="005B06DD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5B06DD">
              <w:rPr>
                <w:rFonts w:cstheme="minorHAnsi"/>
              </w:rPr>
              <w:t>КОНТРОЛА ПРИМЕНЕ АКАТА О ИНФОРМАЦИОНОЈ БЕЗБЕДНОСТИ</w:t>
            </w:r>
          </w:p>
        </w:tc>
        <w:tc>
          <w:tcPr>
            <w:tcW w:w="1386" w:type="dxa"/>
            <w:noWrap/>
          </w:tcPr>
          <w:p w14:paraId="4F5B0B4E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2CD7CA9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088DB5FF" w14:textId="77777777" w:rsidTr="00E52253">
        <w:trPr>
          <w:trHeight w:val="300"/>
        </w:trPr>
        <w:tc>
          <w:tcPr>
            <w:tcW w:w="6259" w:type="dxa"/>
            <w:noWrap/>
          </w:tcPr>
          <w:p w14:paraId="011F668B" w14:textId="0ED5CFAB" w:rsidR="005B06DD" w:rsidRPr="005B06DD" w:rsidRDefault="005B06DD" w:rsidP="005B06DD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5B06DD">
              <w:rPr>
                <w:rFonts w:cstheme="minorHAnsi"/>
              </w:rPr>
              <w:t>УПРАВЉАЊЕ ИНФОРМАЦИОНИМ И БЕЗБЕДНОСНИМ РИЗИЦИМА</w:t>
            </w:r>
          </w:p>
        </w:tc>
        <w:tc>
          <w:tcPr>
            <w:tcW w:w="1386" w:type="dxa"/>
            <w:noWrap/>
          </w:tcPr>
          <w:p w14:paraId="2CAD9F7D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BCC52B5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058CA76D" w14:textId="77777777" w:rsidTr="00E52253">
        <w:trPr>
          <w:trHeight w:val="300"/>
        </w:trPr>
        <w:tc>
          <w:tcPr>
            <w:tcW w:w="6259" w:type="dxa"/>
            <w:noWrap/>
          </w:tcPr>
          <w:p w14:paraId="12680DA0" w14:textId="17A75DAE" w:rsidR="005B06DD" w:rsidRPr="005B06DD" w:rsidRDefault="005B06DD" w:rsidP="005B06DD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5B06DD">
              <w:rPr>
                <w:rFonts w:cstheme="minorHAnsi"/>
              </w:rPr>
              <w:t>КОРИШЋЕЊЕ БАЗА ПОДАТАКА</w:t>
            </w:r>
          </w:p>
        </w:tc>
        <w:tc>
          <w:tcPr>
            <w:tcW w:w="1386" w:type="dxa"/>
            <w:noWrap/>
          </w:tcPr>
          <w:p w14:paraId="3CDF5BE3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FD4E61C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666BD732" w14:textId="77777777" w:rsidTr="00E52253">
        <w:trPr>
          <w:trHeight w:val="300"/>
        </w:trPr>
        <w:tc>
          <w:tcPr>
            <w:tcW w:w="6259" w:type="dxa"/>
            <w:noWrap/>
          </w:tcPr>
          <w:p w14:paraId="7FFFBF9C" w14:textId="42529AD6" w:rsidR="005B06DD" w:rsidRPr="005B06DD" w:rsidRDefault="005B06DD" w:rsidP="005B06DD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5B06DD">
              <w:rPr>
                <w:rFonts w:cstheme="minorHAnsi"/>
              </w:rPr>
              <w:t>НАПРЕДНЕ БАЗЕ ПОДАТАКА</w:t>
            </w:r>
          </w:p>
        </w:tc>
        <w:tc>
          <w:tcPr>
            <w:tcW w:w="1386" w:type="dxa"/>
            <w:noWrap/>
          </w:tcPr>
          <w:p w14:paraId="1166BAA9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D13A9F5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7E69D61E" w14:textId="77777777" w:rsidTr="00E52253">
        <w:trPr>
          <w:trHeight w:val="300"/>
        </w:trPr>
        <w:tc>
          <w:tcPr>
            <w:tcW w:w="6259" w:type="dxa"/>
            <w:noWrap/>
          </w:tcPr>
          <w:p w14:paraId="522B8609" w14:textId="1B8FBB89" w:rsidR="005B06DD" w:rsidRPr="005B06DD" w:rsidRDefault="005B06DD" w:rsidP="005B06DD">
            <w:pPr>
              <w:rPr>
                <w:rFonts w:cstheme="minorHAnsi"/>
              </w:rPr>
            </w:pPr>
            <w:r w:rsidRPr="005B06DD">
              <w:rPr>
                <w:rFonts w:cstheme="minorHAnsi"/>
              </w:rPr>
              <w:t>ОСНОВЕ HTML и CSS</w:t>
            </w:r>
          </w:p>
        </w:tc>
        <w:tc>
          <w:tcPr>
            <w:tcW w:w="1386" w:type="dxa"/>
            <w:noWrap/>
          </w:tcPr>
          <w:p w14:paraId="6AC1DE2F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A75A5E4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1151E7DA" w14:textId="77777777" w:rsidTr="00E52253">
        <w:trPr>
          <w:trHeight w:val="300"/>
        </w:trPr>
        <w:tc>
          <w:tcPr>
            <w:tcW w:w="6259" w:type="dxa"/>
            <w:noWrap/>
          </w:tcPr>
          <w:p w14:paraId="3D48493D" w14:textId="2ABC8598" w:rsidR="005B06DD" w:rsidRPr="005B06DD" w:rsidRDefault="005B06DD" w:rsidP="005B06DD">
            <w:pPr>
              <w:rPr>
                <w:rFonts w:cstheme="minorHAnsi"/>
              </w:rPr>
            </w:pPr>
            <w:r w:rsidRPr="005B06DD">
              <w:rPr>
                <w:rFonts w:cstheme="minorHAnsi"/>
              </w:rPr>
              <w:t>ОСНОВЕ JavaScript</w:t>
            </w:r>
          </w:p>
        </w:tc>
        <w:tc>
          <w:tcPr>
            <w:tcW w:w="1386" w:type="dxa"/>
            <w:noWrap/>
          </w:tcPr>
          <w:p w14:paraId="192E8B3E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9A09A73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5DB8643C" w14:textId="77777777" w:rsidTr="00E52253">
        <w:trPr>
          <w:trHeight w:val="300"/>
        </w:trPr>
        <w:tc>
          <w:tcPr>
            <w:tcW w:w="6259" w:type="dxa"/>
            <w:noWrap/>
          </w:tcPr>
          <w:p w14:paraId="0E3840E8" w14:textId="374184F3" w:rsidR="005B06DD" w:rsidRPr="005B06DD" w:rsidRDefault="005B06DD" w:rsidP="005B06DD">
            <w:pPr>
              <w:rPr>
                <w:rFonts w:cstheme="minorHAnsi"/>
              </w:rPr>
            </w:pPr>
            <w:r w:rsidRPr="005B06DD">
              <w:rPr>
                <w:rFonts w:cstheme="minorHAnsi"/>
              </w:rPr>
              <w:t>ВЕБ ПРЕЗЕНТАЦИЈЕ ОРГАНА</w:t>
            </w:r>
          </w:p>
        </w:tc>
        <w:tc>
          <w:tcPr>
            <w:tcW w:w="1386" w:type="dxa"/>
            <w:noWrap/>
          </w:tcPr>
          <w:p w14:paraId="1F1ECC4A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B8FFBB6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B06DD" w:rsidRPr="005B06DD" w14:paraId="71B90461" w14:textId="77777777" w:rsidTr="00E52253">
        <w:trPr>
          <w:trHeight w:val="300"/>
        </w:trPr>
        <w:tc>
          <w:tcPr>
            <w:tcW w:w="6259" w:type="dxa"/>
            <w:noWrap/>
          </w:tcPr>
          <w:p w14:paraId="3F8BB75D" w14:textId="09D3DE7D" w:rsidR="005B06DD" w:rsidRPr="005B06DD" w:rsidRDefault="005B06DD" w:rsidP="005B06DD">
            <w:pPr>
              <w:rPr>
                <w:rFonts w:cstheme="minorHAnsi"/>
              </w:rPr>
            </w:pPr>
            <w:r w:rsidRPr="005B06DD">
              <w:rPr>
                <w:rFonts w:cstheme="minorHAnsi"/>
              </w:rPr>
              <w:t>МЕНТОРСТВО У ОБЛАСТИ ИНФОРМАТИЧКИХ ПОСЛОВА</w:t>
            </w:r>
          </w:p>
        </w:tc>
        <w:tc>
          <w:tcPr>
            <w:tcW w:w="1386" w:type="dxa"/>
            <w:noWrap/>
          </w:tcPr>
          <w:p w14:paraId="6E06440F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16DF0BC" w14:textId="77777777" w:rsidR="005B06DD" w:rsidRPr="005B06DD" w:rsidRDefault="005B06DD" w:rsidP="005B06D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534B437F" w14:textId="77777777" w:rsidTr="004147DD">
        <w:tc>
          <w:tcPr>
            <w:tcW w:w="6259" w:type="dxa"/>
          </w:tcPr>
          <w:p w14:paraId="58CD585A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8C3637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ACAAB5C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C1CC2F0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66F34D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719E4C8E" w14:textId="77777777" w:rsidTr="004147DD">
        <w:tc>
          <w:tcPr>
            <w:tcW w:w="6259" w:type="dxa"/>
          </w:tcPr>
          <w:p w14:paraId="096930B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37F6EB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AC75B3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D02322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84BDE5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8705554" w14:textId="77777777" w:rsidTr="004147DD">
        <w:tc>
          <w:tcPr>
            <w:tcW w:w="6259" w:type="dxa"/>
          </w:tcPr>
          <w:p w14:paraId="60EBDB5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349BCD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EDD8A9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419EB6B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1691C5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0E2EAD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2F4CD061" w14:textId="1F413D3C" w:rsidR="008F6076" w:rsidRPr="006A78A4" w:rsidRDefault="008F6076" w:rsidP="008F6076">
            <w:pPr>
              <w:rPr>
                <w:rFonts w:eastAsia="Times New Roman" w:cstheme="minorHAnsi"/>
                <w:szCs w:val="24"/>
                <w:lang w:val="sr-Cyrl-RS"/>
              </w:rPr>
            </w:pPr>
            <w:r w:rsidRPr="006A78A4">
              <w:t>УПРАВЉАЊЕ ПОДАЦИМА</w:t>
            </w:r>
          </w:p>
        </w:tc>
      </w:tr>
      <w:tr w:rsidR="00B24619" w:rsidRPr="006A78A4" w14:paraId="702A2339" w14:textId="77777777" w:rsidTr="004B26D5">
        <w:trPr>
          <w:trHeight w:val="300"/>
        </w:trPr>
        <w:tc>
          <w:tcPr>
            <w:tcW w:w="6259" w:type="dxa"/>
            <w:noWrap/>
          </w:tcPr>
          <w:p w14:paraId="011ACD36" w14:textId="51577FAA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B24619">
              <w:rPr>
                <w:rFonts w:ascii="Calibri" w:hAnsi="Calibri" w:cs="Calibri"/>
              </w:rPr>
              <w:t>ПОДАЦИ У ЈАВНОМ СЕКТОРУ - УПОТРЕБА ПОДАТАКА, ДЕФИНИСАЊЕ ПОКАЗАТЕЉА И ЊИХОВО ТУМАЧЕЊЕ</w:t>
            </w:r>
          </w:p>
        </w:tc>
        <w:tc>
          <w:tcPr>
            <w:tcW w:w="1386" w:type="dxa"/>
            <w:noWrap/>
          </w:tcPr>
          <w:p w14:paraId="7C3F4DC1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396EDB6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78FEE632" w14:textId="77777777" w:rsidTr="004B26D5">
        <w:trPr>
          <w:trHeight w:val="300"/>
        </w:trPr>
        <w:tc>
          <w:tcPr>
            <w:tcW w:w="6259" w:type="dxa"/>
            <w:noWrap/>
          </w:tcPr>
          <w:p w14:paraId="39ED3006" w14:textId="5EBDE9ED" w:rsidR="00B24619" w:rsidRPr="00B24619" w:rsidRDefault="00B24619" w:rsidP="00B2461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ПОДАЦИ У ЈАВНОМ СЕКТОРУ - ОБРАДА, СТАТИСТИЧКА АНАЛИЗА И ИНТЕРПРЕТАЦИЈА</w:t>
            </w:r>
          </w:p>
        </w:tc>
        <w:tc>
          <w:tcPr>
            <w:tcW w:w="1386" w:type="dxa"/>
            <w:noWrap/>
          </w:tcPr>
          <w:p w14:paraId="5B5824C7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F87D4E3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6B710558" w14:textId="77777777" w:rsidTr="004B26D5">
        <w:trPr>
          <w:trHeight w:val="300"/>
        </w:trPr>
        <w:tc>
          <w:tcPr>
            <w:tcW w:w="6259" w:type="dxa"/>
            <w:noWrap/>
          </w:tcPr>
          <w:p w14:paraId="65D21548" w14:textId="1BA860B8" w:rsidR="00B24619" w:rsidRPr="00B24619" w:rsidRDefault="00B24619" w:rsidP="00B2461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lastRenderedPageBreak/>
              <w:t>МЕТОДЕ И ТЕХНИКЕ ПРИКУПЉАЊА ПОДАТАКА</w:t>
            </w:r>
          </w:p>
        </w:tc>
        <w:tc>
          <w:tcPr>
            <w:tcW w:w="1386" w:type="dxa"/>
            <w:noWrap/>
          </w:tcPr>
          <w:p w14:paraId="47875495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DC4A169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1D6F1547" w14:textId="77777777" w:rsidTr="004B26D5">
        <w:trPr>
          <w:trHeight w:val="300"/>
        </w:trPr>
        <w:tc>
          <w:tcPr>
            <w:tcW w:w="6259" w:type="dxa"/>
            <w:noWrap/>
          </w:tcPr>
          <w:p w14:paraId="69E6F6C1" w14:textId="1CCF7FD2" w:rsidR="00B24619" w:rsidRPr="00B24619" w:rsidRDefault="00B24619" w:rsidP="00B2461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LIMESURVEY - ПОСТАВЉАЊЕ ОНЛАЈН УПИТНИКА</w:t>
            </w:r>
          </w:p>
        </w:tc>
        <w:tc>
          <w:tcPr>
            <w:tcW w:w="1386" w:type="dxa"/>
            <w:noWrap/>
          </w:tcPr>
          <w:p w14:paraId="5C9538A2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3AA759E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33BCF5B4" w14:textId="77777777" w:rsidTr="00BB3565">
        <w:trPr>
          <w:trHeight w:val="300"/>
        </w:trPr>
        <w:tc>
          <w:tcPr>
            <w:tcW w:w="6259" w:type="dxa"/>
            <w:noWrap/>
          </w:tcPr>
          <w:p w14:paraId="49900754" w14:textId="1B8FEC7F" w:rsidR="00B24619" w:rsidRPr="00B24619" w:rsidRDefault="00B24619" w:rsidP="00B2461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ОТВАРАЊЕ ПОДАТАКА</w:t>
            </w:r>
          </w:p>
        </w:tc>
        <w:tc>
          <w:tcPr>
            <w:tcW w:w="1386" w:type="dxa"/>
            <w:noWrap/>
          </w:tcPr>
          <w:p w14:paraId="357606BF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BED9014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6F2E7B7A" w14:textId="77777777" w:rsidTr="00BB3565">
        <w:trPr>
          <w:trHeight w:val="300"/>
        </w:trPr>
        <w:tc>
          <w:tcPr>
            <w:tcW w:w="6259" w:type="dxa"/>
            <w:noWrap/>
          </w:tcPr>
          <w:p w14:paraId="732ADB32" w14:textId="2516CECB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B24619">
              <w:rPr>
                <w:rFonts w:ascii="Calibri" w:hAnsi="Calibri" w:cs="Calibri"/>
              </w:rPr>
              <w:t>АНАЛИТИЧКИ СЕРВИС – ОСНОВНИ АЛАТ ЗА УПОТРЕБУ ПОДАТАКА НА НИВОУ ЈЛС</w:t>
            </w:r>
          </w:p>
        </w:tc>
        <w:tc>
          <w:tcPr>
            <w:tcW w:w="1386" w:type="dxa"/>
            <w:noWrap/>
          </w:tcPr>
          <w:p w14:paraId="4E280114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FBE361A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1668EA73" w14:textId="77777777" w:rsidTr="00BB3565">
        <w:trPr>
          <w:trHeight w:val="300"/>
        </w:trPr>
        <w:tc>
          <w:tcPr>
            <w:tcW w:w="6259" w:type="dxa"/>
            <w:noWrap/>
          </w:tcPr>
          <w:p w14:paraId="6543F739" w14:textId="0C8D2160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B24619">
              <w:rPr>
                <w:rFonts w:ascii="Calibri" w:hAnsi="Calibri" w:cs="Calibri"/>
              </w:rPr>
              <w:t>PYTHON И АНАЛИЗА ПОДАТАКА, ОСНОВНА ОБУКА</w:t>
            </w:r>
          </w:p>
        </w:tc>
        <w:tc>
          <w:tcPr>
            <w:tcW w:w="1386" w:type="dxa"/>
            <w:noWrap/>
          </w:tcPr>
          <w:p w14:paraId="7B7021F1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7D30B65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31E36313" w14:textId="77777777" w:rsidTr="00BB3565">
        <w:trPr>
          <w:trHeight w:val="300"/>
        </w:trPr>
        <w:tc>
          <w:tcPr>
            <w:tcW w:w="6259" w:type="dxa"/>
            <w:noWrap/>
          </w:tcPr>
          <w:p w14:paraId="47093BB5" w14:textId="253BAB8A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B24619">
              <w:rPr>
                <w:rFonts w:ascii="Calibri" w:hAnsi="Calibri" w:cs="Calibri"/>
              </w:rPr>
              <w:t>ОСНОВЕ SQL</w:t>
            </w:r>
          </w:p>
        </w:tc>
        <w:tc>
          <w:tcPr>
            <w:tcW w:w="1386" w:type="dxa"/>
            <w:noWrap/>
          </w:tcPr>
          <w:p w14:paraId="48446286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2848B5F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4BEABAC3" w14:textId="77777777" w:rsidTr="00BB3565">
        <w:trPr>
          <w:trHeight w:val="300"/>
        </w:trPr>
        <w:tc>
          <w:tcPr>
            <w:tcW w:w="6259" w:type="dxa"/>
            <w:noWrap/>
          </w:tcPr>
          <w:p w14:paraId="14881046" w14:textId="4D7FBBC5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POWER QUERY</w:t>
            </w:r>
          </w:p>
        </w:tc>
        <w:tc>
          <w:tcPr>
            <w:tcW w:w="1386" w:type="dxa"/>
            <w:noWrap/>
          </w:tcPr>
          <w:p w14:paraId="42E4FA3D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560C176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6D52F072" w14:textId="77777777" w:rsidTr="00BB3565">
        <w:trPr>
          <w:trHeight w:val="300"/>
        </w:trPr>
        <w:tc>
          <w:tcPr>
            <w:tcW w:w="6259" w:type="dxa"/>
            <w:noWrap/>
          </w:tcPr>
          <w:p w14:paraId="058DBA49" w14:textId="6CF9D436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КАКО ДА КОРИСТИТЕ ПИВОТ ТАБЕЛЕ У ЕКСЕЛУ?</w:t>
            </w:r>
          </w:p>
        </w:tc>
        <w:tc>
          <w:tcPr>
            <w:tcW w:w="1386" w:type="dxa"/>
            <w:noWrap/>
          </w:tcPr>
          <w:p w14:paraId="29303253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9076FA5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37F6A228" w14:textId="77777777" w:rsidTr="00BB3565">
        <w:trPr>
          <w:trHeight w:val="300"/>
        </w:trPr>
        <w:tc>
          <w:tcPr>
            <w:tcW w:w="6259" w:type="dxa"/>
            <w:noWrap/>
          </w:tcPr>
          <w:p w14:paraId="066E9D05" w14:textId="404FE005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НАПРЕДНЕ ФУНКЦИЈЕ У ЕКСЕЛУ</w:t>
            </w:r>
          </w:p>
        </w:tc>
        <w:tc>
          <w:tcPr>
            <w:tcW w:w="1386" w:type="dxa"/>
            <w:noWrap/>
          </w:tcPr>
          <w:p w14:paraId="5C8A838F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8E5EE60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70A6E31F" w14:textId="77777777" w:rsidTr="00BB3565">
        <w:trPr>
          <w:trHeight w:val="300"/>
        </w:trPr>
        <w:tc>
          <w:tcPr>
            <w:tcW w:w="6259" w:type="dxa"/>
            <w:noWrap/>
          </w:tcPr>
          <w:p w14:paraId="2BE38F45" w14:textId="0AB855A6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POWER PIVOT</w:t>
            </w:r>
          </w:p>
        </w:tc>
        <w:tc>
          <w:tcPr>
            <w:tcW w:w="1386" w:type="dxa"/>
            <w:noWrap/>
          </w:tcPr>
          <w:p w14:paraId="53FC2328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ADD8E40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154DDA7D" w14:textId="77777777" w:rsidTr="00BB3565">
        <w:trPr>
          <w:trHeight w:val="300"/>
        </w:trPr>
        <w:tc>
          <w:tcPr>
            <w:tcW w:w="6259" w:type="dxa"/>
            <w:noWrap/>
          </w:tcPr>
          <w:p w14:paraId="01028979" w14:textId="75D1A8D6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СТАТИСТИЧКА ОБРАДА ПОДАТАКА ПОМОЋУ ПРОГРАМА SPSS</w:t>
            </w:r>
          </w:p>
        </w:tc>
        <w:tc>
          <w:tcPr>
            <w:tcW w:w="1386" w:type="dxa"/>
            <w:noWrap/>
          </w:tcPr>
          <w:p w14:paraId="596090D7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8A1768C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5B6F8E75" w14:textId="77777777" w:rsidTr="00BB3565">
        <w:trPr>
          <w:trHeight w:val="300"/>
        </w:trPr>
        <w:tc>
          <w:tcPr>
            <w:tcW w:w="6259" w:type="dxa"/>
            <w:noWrap/>
          </w:tcPr>
          <w:p w14:paraId="1495309E" w14:textId="4DC989F0" w:rsidR="00B24619" w:rsidRPr="00B24619" w:rsidRDefault="00B24619" w:rsidP="00B2461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B24619">
              <w:rPr>
                <w:rFonts w:ascii="Calibri" w:hAnsi="Calibri" w:cs="Calibri"/>
              </w:rPr>
              <w:t>КАКО КРЕИРАТИ ДОБАР ИЗВЕШТАЈ</w:t>
            </w:r>
          </w:p>
        </w:tc>
        <w:tc>
          <w:tcPr>
            <w:tcW w:w="1386" w:type="dxa"/>
            <w:noWrap/>
          </w:tcPr>
          <w:p w14:paraId="3A76DC0A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CE43FC6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4D2E0137" w14:textId="77777777" w:rsidTr="00BB3565">
        <w:trPr>
          <w:trHeight w:val="300"/>
        </w:trPr>
        <w:tc>
          <w:tcPr>
            <w:tcW w:w="6259" w:type="dxa"/>
            <w:noWrap/>
          </w:tcPr>
          <w:p w14:paraId="2C2438D3" w14:textId="51C95E57" w:rsidR="00B24619" w:rsidRPr="00B24619" w:rsidRDefault="00B24619" w:rsidP="00B24619">
            <w:pPr>
              <w:rPr>
                <w:rFonts w:ascii="Calibri" w:eastAsia="Times New Roman" w:hAnsi="Calibri" w:cs="Calibri"/>
              </w:rPr>
            </w:pPr>
            <w:r w:rsidRPr="00B24619">
              <w:rPr>
                <w:rFonts w:ascii="Calibri" w:hAnsi="Calibri" w:cs="Calibri"/>
              </w:rPr>
              <w:t>MS POWER BI</w:t>
            </w:r>
          </w:p>
        </w:tc>
        <w:tc>
          <w:tcPr>
            <w:tcW w:w="1386" w:type="dxa"/>
            <w:noWrap/>
          </w:tcPr>
          <w:p w14:paraId="04A4BC57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EDA063C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24619" w:rsidRPr="006A78A4" w14:paraId="310448FA" w14:textId="77777777" w:rsidTr="00BB3565">
        <w:trPr>
          <w:trHeight w:val="300"/>
        </w:trPr>
        <w:tc>
          <w:tcPr>
            <w:tcW w:w="6259" w:type="dxa"/>
            <w:noWrap/>
          </w:tcPr>
          <w:p w14:paraId="4EF30F9C" w14:textId="4FB80093" w:rsidR="00B24619" w:rsidRPr="00B24619" w:rsidRDefault="00B24619" w:rsidP="00B24619">
            <w:pPr>
              <w:rPr>
                <w:rFonts w:ascii="Calibri" w:eastAsia="Times New Roman" w:hAnsi="Calibri" w:cs="Calibri"/>
                <w:lang w:val="sr-Cyrl-RS"/>
              </w:rPr>
            </w:pPr>
            <w:r w:rsidRPr="00B24619">
              <w:rPr>
                <w:rFonts w:ascii="Calibri" w:hAnsi="Calibri" w:cs="Calibri"/>
              </w:rPr>
              <w:t>ОД ПОДАТКА ДО ИНФОРМАЦИЈЕ У ЧЕТИРИ КОРАКА</w:t>
            </w:r>
          </w:p>
        </w:tc>
        <w:tc>
          <w:tcPr>
            <w:tcW w:w="1386" w:type="dxa"/>
            <w:noWrap/>
          </w:tcPr>
          <w:p w14:paraId="5DAAC137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AC34A3F" w14:textId="77777777" w:rsidR="00B24619" w:rsidRPr="006A78A4" w:rsidRDefault="00B24619" w:rsidP="00B2461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409E3" w:rsidRPr="006A78A4" w14:paraId="2B709472" w14:textId="77777777" w:rsidTr="00BB3565">
        <w:trPr>
          <w:trHeight w:val="300"/>
        </w:trPr>
        <w:tc>
          <w:tcPr>
            <w:tcW w:w="6259" w:type="dxa"/>
            <w:noWrap/>
          </w:tcPr>
          <w:p w14:paraId="7FEFD0D1" w14:textId="5F9628F0" w:rsidR="000409E3" w:rsidRPr="000409E3" w:rsidRDefault="000409E3" w:rsidP="000409E3">
            <w:pPr>
              <w:rPr>
                <w:rFonts w:ascii="Calibri" w:hAnsi="Calibri" w:cs="Calibri"/>
              </w:rPr>
            </w:pPr>
            <w:r w:rsidRPr="000409E3">
              <w:rPr>
                <w:rFonts w:ascii="Calibri" w:hAnsi="Calibri" w:cs="Calibri"/>
              </w:rPr>
              <w:t>ПРИМЕНА НАПРЕДНОГ АНАЛИТИЧКО ИЗВЕШТАЈНОГ СИСТЕМА ЈЛС У ДОНОШЕЊУ ОДЛУКА ЗАСНОВАНИХ НА ЧИЊЕНИЦАМА</w:t>
            </w:r>
          </w:p>
        </w:tc>
        <w:tc>
          <w:tcPr>
            <w:tcW w:w="1386" w:type="dxa"/>
            <w:noWrap/>
          </w:tcPr>
          <w:p w14:paraId="2E2AF0AA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05F84A5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409E3" w:rsidRPr="006A78A4" w14:paraId="3BCB8AC6" w14:textId="77777777" w:rsidTr="00BB3565">
        <w:trPr>
          <w:trHeight w:val="300"/>
        </w:trPr>
        <w:tc>
          <w:tcPr>
            <w:tcW w:w="6259" w:type="dxa"/>
            <w:noWrap/>
          </w:tcPr>
          <w:p w14:paraId="7FAAB9DF" w14:textId="1EAD5FD9" w:rsidR="000409E3" w:rsidRPr="000409E3" w:rsidRDefault="000409E3" w:rsidP="000409E3">
            <w:pPr>
              <w:rPr>
                <w:rFonts w:ascii="Calibri" w:hAnsi="Calibri" w:cs="Calibri"/>
              </w:rPr>
            </w:pPr>
            <w:r w:rsidRPr="000409E3">
              <w:rPr>
                <w:rFonts w:ascii="Calibri" w:hAnsi="Calibri" w:cs="Calibri"/>
              </w:rPr>
              <w:t>УЗ НАЦИОНАЛНУ ИНФРАСТРУКТУРУ ГЕОПРОСТОРНИХ ПОДАТАКА КА ЕФИКАСНИЈОЈ УПРАВИ И БОЉИМ ЈАВНИМ УСЛУГАМА</w:t>
            </w:r>
          </w:p>
        </w:tc>
        <w:tc>
          <w:tcPr>
            <w:tcW w:w="1386" w:type="dxa"/>
            <w:noWrap/>
          </w:tcPr>
          <w:p w14:paraId="53A9A30F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DE16AD0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0409E3" w:rsidRPr="006A78A4" w14:paraId="1D6B30D2" w14:textId="77777777" w:rsidTr="00BB3565">
        <w:trPr>
          <w:trHeight w:val="300"/>
        </w:trPr>
        <w:tc>
          <w:tcPr>
            <w:tcW w:w="6259" w:type="dxa"/>
            <w:noWrap/>
          </w:tcPr>
          <w:p w14:paraId="5B02CE57" w14:textId="7C42C771" w:rsidR="000409E3" w:rsidRPr="000409E3" w:rsidRDefault="000409E3" w:rsidP="000409E3">
            <w:pPr>
              <w:rPr>
                <w:rFonts w:ascii="Calibri" w:hAnsi="Calibri" w:cs="Calibri"/>
              </w:rPr>
            </w:pPr>
            <w:r w:rsidRPr="000409E3">
              <w:rPr>
                <w:rFonts w:ascii="Calibri" w:hAnsi="Calibri" w:cs="Calibri"/>
              </w:rPr>
              <w:t>МЕНТОРСТВО У ОБЛАСТИ УПРАВЉАЊА ПОДАЦИМА</w:t>
            </w:r>
          </w:p>
        </w:tc>
        <w:tc>
          <w:tcPr>
            <w:tcW w:w="1386" w:type="dxa"/>
            <w:noWrap/>
          </w:tcPr>
          <w:p w14:paraId="15B2B45A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3BDA4E2" w14:textId="77777777" w:rsidR="000409E3" w:rsidRPr="006A78A4" w:rsidRDefault="000409E3" w:rsidP="000409E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12E91012" w14:textId="77777777" w:rsidTr="004147DD">
        <w:tc>
          <w:tcPr>
            <w:tcW w:w="6259" w:type="dxa"/>
          </w:tcPr>
          <w:p w14:paraId="6CC9313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D712D3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9E19AE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EFFB79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3327CC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BC2BD86" w14:textId="77777777" w:rsidTr="004147DD">
        <w:tc>
          <w:tcPr>
            <w:tcW w:w="6259" w:type="dxa"/>
          </w:tcPr>
          <w:p w14:paraId="3D310007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BDAD5E6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54CABBA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964C9DF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AA15EE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76C006B" w14:textId="77777777" w:rsidTr="004147DD">
        <w:tc>
          <w:tcPr>
            <w:tcW w:w="6259" w:type="dxa"/>
          </w:tcPr>
          <w:p w14:paraId="28EDB65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427805FC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18A761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7E1B052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835EA57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36F7E3E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35BD8A4D" w14:textId="77777777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СТРАНИ ЈЕЗИЦИ</w:t>
            </w:r>
          </w:p>
        </w:tc>
      </w:tr>
      <w:tr w:rsidR="00BA412A" w:rsidRPr="006A78A4" w14:paraId="3AA0C42F" w14:textId="77777777" w:rsidTr="004147DD">
        <w:trPr>
          <w:trHeight w:val="300"/>
        </w:trPr>
        <w:tc>
          <w:tcPr>
            <w:tcW w:w="6259" w:type="dxa"/>
            <w:noWrap/>
          </w:tcPr>
          <w:p w14:paraId="64E74802" w14:textId="52E12914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ФРАНЦУСКИ ЈЕЗИК – НИВО А1</w:t>
            </w:r>
          </w:p>
        </w:tc>
        <w:tc>
          <w:tcPr>
            <w:tcW w:w="1386" w:type="dxa"/>
            <w:noWrap/>
          </w:tcPr>
          <w:p w14:paraId="17C26648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7DAA962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41EBF3D7" w14:textId="77777777" w:rsidTr="004147DD">
        <w:trPr>
          <w:trHeight w:val="300"/>
        </w:trPr>
        <w:tc>
          <w:tcPr>
            <w:tcW w:w="6259" w:type="dxa"/>
            <w:noWrap/>
          </w:tcPr>
          <w:p w14:paraId="4492FFAA" w14:textId="308F728A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ФРАНЦУСКИ ЈЕЗИК – НИВО А2</w:t>
            </w:r>
          </w:p>
        </w:tc>
        <w:tc>
          <w:tcPr>
            <w:tcW w:w="1386" w:type="dxa"/>
            <w:noWrap/>
          </w:tcPr>
          <w:p w14:paraId="5666E643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49C7972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7E0ECB83" w14:textId="77777777" w:rsidTr="004147DD">
        <w:trPr>
          <w:trHeight w:val="300"/>
        </w:trPr>
        <w:tc>
          <w:tcPr>
            <w:tcW w:w="6259" w:type="dxa"/>
            <w:noWrap/>
          </w:tcPr>
          <w:p w14:paraId="13F64863" w14:textId="05B914B2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ФРАНЦУСКИ ЈЕЗИК – НИВО Б1</w:t>
            </w:r>
          </w:p>
        </w:tc>
        <w:tc>
          <w:tcPr>
            <w:tcW w:w="1386" w:type="dxa"/>
            <w:noWrap/>
          </w:tcPr>
          <w:p w14:paraId="6A43CA2A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5AFA30C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4D9CB308" w14:textId="77777777" w:rsidTr="004147DD">
        <w:trPr>
          <w:trHeight w:val="300"/>
        </w:trPr>
        <w:tc>
          <w:tcPr>
            <w:tcW w:w="6259" w:type="dxa"/>
            <w:noWrap/>
          </w:tcPr>
          <w:p w14:paraId="18A25DB9" w14:textId="5C7304BE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ФРАНЦУСКИ ЈЕЗИК – НИВО Б2</w:t>
            </w:r>
          </w:p>
        </w:tc>
        <w:tc>
          <w:tcPr>
            <w:tcW w:w="1386" w:type="dxa"/>
            <w:noWrap/>
          </w:tcPr>
          <w:p w14:paraId="27F242DF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3FC357D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54479185" w14:textId="77777777" w:rsidTr="004147DD">
        <w:trPr>
          <w:trHeight w:val="300"/>
        </w:trPr>
        <w:tc>
          <w:tcPr>
            <w:tcW w:w="6259" w:type="dxa"/>
            <w:noWrap/>
          </w:tcPr>
          <w:p w14:paraId="0F8D23B5" w14:textId="1AF4978D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ФРАНЦУСКИ ЈЕЗИК – НИВО Ц1</w:t>
            </w:r>
          </w:p>
        </w:tc>
        <w:tc>
          <w:tcPr>
            <w:tcW w:w="1386" w:type="dxa"/>
            <w:noWrap/>
          </w:tcPr>
          <w:p w14:paraId="349F9C83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A442B8C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14259DB3" w14:textId="77777777" w:rsidTr="004147DD">
        <w:trPr>
          <w:trHeight w:val="300"/>
        </w:trPr>
        <w:tc>
          <w:tcPr>
            <w:tcW w:w="6259" w:type="dxa"/>
            <w:noWrap/>
          </w:tcPr>
          <w:p w14:paraId="58A6783A" w14:textId="62EAD223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НЕМАЧКИ ЈЕЗИК – НИВО А1</w:t>
            </w:r>
          </w:p>
        </w:tc>
        <w:tc>
          <w:tcPr>
            <w:tcW w:w="1386" w:type="dxa"/>
            <w:noWrap/>
          </w:tcPr>
          <w:p w14:paraId="055F2BE8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F2406CC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7F41EA89" w14:textId="77777777" w:rsidTr="004147DD">
        <w:trPr>
          <w:trHeight w:val="300"/>
        </w:trPr>
        <w:tc>
          <w:tcPr>
            <w:tcW w:w="6259" w:type="dxa"/>
            <w:noWrap/>
          </w:tcPr>
          <w:p w14:paraId="021F8A7D" w14:textId="57CCFAD0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НЕМАЧКИ ЈЕЗИК – НИВО А2</w:t>
            </w:r>
          </w:p>
        </w:tc>
        <w:tc>
          <w:tcPr>
            <w:tcW w:w="1386" w:type="dxa"/>
            <w:noWrap/>
          </w:tcPr>
          <w:p w14:paraId="0F108234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75FBF7E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695E304F" w14:textId="77777777" w:rsidTr="004147DD">
        <w:trPr>
          <w:trHeight w:val="300"/>
        </w:trPr>
        <w:tc>
          <w:tcPr>
            <w:tcW w:w="6259" w:type="dxa"/>
            <w:noWrap/>
          </w:tcPr>
          <w:p w14:paraId="1ECF7897" w14:textId="514B4EB2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НЕМАЧКИ ЈЕЗИК – НИВО Б1</w:t>
            </w:r>
          </w:p>
        </w:tc>
        <w:tc>
          <w:tcPr>
            <w:tcW w:w="1386" w:type="dxa"/>
            <w:noWrap/>
          </w:tcPr>
          <w:p w14:paraId="18520536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D9E9F9E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3EEA5FD4" w14:textId="77777777" w:rsidTr="004147DD">
        <w:trPr>
          <w:trHeight w:val="300"/>
        </w:trPr>
        <w:tc>
          <w:tcPr>
            <w:tcW w:w="6259" w:type="dxa"/>
            <w:noWrap/>
          </w:tcPr>
          <w:p w14:paraId="5D704494" w14:textId="76B9BFA7" w:rsidR="00BA412A" w:rsidRPr="002C4F28" w:rsidRDefault="00BA412A" w:rsidP="00BA412A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НЕМАЧКИ ЈЕЗИК – НИВО Б2</w:t>
            </w:r>
          </w:p>
        </w:tc>
        <w:tc>
          <w:tcPr>
            <w:tcW w:w="1386" w:type="dxa"/>
            <w:noWrap/>
          </w:tcPr>
          <w:p w14:paraId="3703C19A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626F0A3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05A156BE" w14:textId="77777777" w:rsidTr="004147DD">
        <w:trPr>
          <w:trHeight w:val="300"/>
        </w:trPr>
        <w:tc>
          <w:tcPr>
            <w:tcW w:w="6259" w:type="dxa"/>
            <w:noWrap/>
          </w:tcPr>
          <w:p w14:paraId="406B0DD9" w14:textId="73BD0FCC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НЕМАЧКИ ЈЕЗИК – НИВО Ц1</w:t>
            </w:r>
          </w:p>
        </w:tc>
        <w:tc>
          <w:tcPr>
            <w:tcW w:w="1386" w:type="dxa"/>
            <w:noWrap/>
          </w:tcPr>
          <w:p w14:paraId="65FF22C2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7E56005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69532EE6" w14:textId="77777777" w:rsidTr="004147DD">
        <w:trPr>
          <w:trHeight w:val="300"/>
        </w:trPr>
        <w:tc>
          <w:tcPr>
            <w:tcW w:w="6259" w:type="dxa"/>
            <w:noWrap/>
          </w:tcPr>
          <w:p w14:paraId="19896FF9" w14:textId="12BB66D0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РУСКИ ЈЕЗИК – НИВО А1</w:t>
            </w:r>
          </w:p>
        </w:tc>
        <w:tc>
          <w:tcPr>
            <w:tcW w:w="1386" w:type="dxa"/>
            <w:noWrap/>
          </w:tcPr>
          <w:p w14:paraId="489958BB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DEDDD65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018BB972" w14:textId="77777777" w:rsidTr="004147DD">
        <w:trPr>
          <w:trHeight w:val="300"/>
        </w:trPr>
        <w:tc>
          <w:tcPr>
            <w:tcW w:w="6259" w:type="dxa"/>
            <w:noWrap/>
          </w:tcPr>
          <w:p w14:paraId="373B2B23" w14:textId="2A7A5CEA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РУСКИ ЈЕЗИК – НИВО А2</w:t>
            </w:r>
          </w:p>
        </w:tc>
        <w:tc>
          <w:tcPr>
            <w:tcW w:w="1386" w:type="dxa"/>
            <w:noWrap/>
          </w:tcPr>
          <w:p w14:paraId="73F2A1AC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E313A05" w14:textId="77777777" w:rsidR="00BA412A" w:rsidRPr="006A78A4" w:rsidRDefault="00BA412A" w:rsidP="00BA412A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BA412A" w:rsidRPr="006A78A4" w14:paraId="7FEC8C5D" w14:textId="77777777" w:rsidTr="009B4375">
        <w:tc>
          <w:tcPr>
            <w:tcW w:w="6259" w:type="dxa"/>
          </w:tcPr>
          <w:p w14:paraId="7E1F1197" w14:textId="6830A3F7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РУСКИ ЈЕЗИК – НИВО Б1</w:t>
            </w:r>
          </w:p>
        </w:tc>
        <w:tc>
          <w:tcPr>
            <w:tcW w:w="1386" w:type="dxa"/>
            <w:shd w:val="clear" w:color="auto" w:fill="auto"/>
          </w:tcPr>
          <w:p w14:paraId="08F2BA35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2DE298A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A412A" w:rsidRPr="006A78A4" w14:paraId="6B585E7B" w14:textId="77777777" w:rsidTr="009B4375">
        <w:tc>
          <w:tcPr>
            <w:tcW w:w="6259" w:type="dxa"/>
          </w:tcPr>
          <w:p w14:paraId="30D1C7F1" w14:textId="38F37B6D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РУСКИ ЈЕЗИК – НИВО Б2</w:t>
            </w:r>
          </w:p>
        </w:tc>
        <w:tc>
          <w:tcPr>
            <w:tcW w:w="1386" w:type="dxa"/>
            <w:shd w:val="clear" w:color="auto" w:fill="auto"/>
          </w:tcPr>
          <w:p w14:paraId="7AF041A3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E13094A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A412A" w:rsidRPr="006A78A4" w14:paraId="33F1FC90" w14:textId="77777777" w:rsidTr="009B4375">
        <w:tc>
          <w:tcPr>
            <w:tcW w:w="6259" w:type="dxa"/>
          </w:tcPr>
          <w:p w14:paraId="382D859A" w14:textId="03C6CD3D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lastRenderedPageBreak/>
              <w:t>РУСКИ ЈЕЗИК – НИВО Ц1</w:t>
            </w:r>
          </w:p>
        </w:tc>
        <w:tc>
          <w:tcPr>
            <w:tcW w:w="1386" w:type="dxa"/>
            <w:shd w:val="clear" w:color="auto" w:fill="auto"/>
          </w:tcPr>
          <w:p w14:paraId="456B3498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CCD8848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A412A" w:rsidRPr="006A78A4" w14:paraId="4BBD5718" w14:textId="77777777" w:rsidTr="009B4375">
        <w:tc>
          <w:tcPr>
            <w:tcW w:w="6259" w:type="dxa"/>
          </w:tcPr>
          <w:p w14:paraId="365486A8" w14:textId="60F53D4C" w:rsidR="00BA412A" w:rsidRPr="002C4F28" w:rsidRDefault="00BA412A" w:rsidP="00BA412A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2C4F28">
              <w:rPr>
                <w:rFonts w:cstheme="minorHAnsi"/>
              </w:rPr>
              <w:t>ЕНГЛЕСКИ ЈЕЗИК – НИВО Б1</w:t>
            </w:r>
          </w:p>
        </w:tc>
        <w:tc>
          <w:tcPr>
            <w:tcW w:w="1386" w:type="dxa"/>
            <w:shd w:val="clear" w:color="auto" w:fill="auto"/>
          </w:tcPr>
          <w:p w14:paraId="63BEA2F6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237E9F98" w14:textId="77777777" w:rsidR="00BA412A" w:rsidRPr="006A78A4" w:rsidRDefault="00BA412A" w:rsidP="00BA412A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66350B01" w14:textId="77777777" w:rsidTr="009B4375">
        <w:tc>
          <w:tcPr>
            <w:tcW w:w="6259" w:type="dxa"/>
          </w:tcPr>
          <w:p w14:paraId="6D6F7785" w14:textId="49D7F056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ЕНГЛЕСКИ ЈЕЗИК – НИВО Б2</w:t>
            </w:r>
          </w:p>
        </w:tc>
        <w:tc>
          <w:tcPr>
            <w:tcW w:w="1386" w:type="dxa"/>
            <w:shd w:val="clear" w:color="auto" w:fill="auto"/>
          </w:tcPr>
          <w:p w14:paraId="6849192F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7580141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282A7531" w14:textId="77777777" w:rsidTr="009B4375">
        <w:tc>
          <w:tcPr>
            <w:tcW w:w="6259" w:type="dxa"/>
          </w:tcPr>
          <w:p w14:paraId="5387C78B" w14:textId="7C2BE3DD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ЕНГЛЕСКИ ЈЕЗИК – НИВО Ц1</w:t>
            </w:r>
          </w:p>
        </w:tc>
        <w:tc>
          <w:tcPr>
            <w:tcW w:w="1386" w:type="dxa"/>
            <w:shd w:val="clear" w:color="auto" w:fill="auto"/>
          </w:tcPr>
          <w:p w14:paraId="1AFEFF1C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438D8B6C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7F004784" w14:textId="77777777" w:rsidTr="009B4375">
        <w:tc>
          <w:tcPr>
            <w:tcW w:w="6259" w:type="dxa"/>
          </w:tcPr>
          <w:p w14:paraId="156DD1DC" w14:textId="3AD18035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СПЕЦИЈАЛИСТИЧКИ КУРС ЕНГЛЕСКОГ ЈЕЗИКА – НИВО Ц1</w:t>
            </w:r>
          </w:p>
        </w:tc>
        <w:tc>
          <w:tcPr>
            <w:tcW w:w="1386" w:type="dxa"/>
            <w:shd w:val="clear" w:color="auto" w:fill="auto"/>
          </w:tcPr>
          <w:p w14:paraId="3118B4CC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BDCC1B7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2F4D4992" w14:textId="77777777" w:rsidTr="009B4375">
        <w:tc>
          <w:tcPr>
            <w:tcW w:w="6259" w:type="dxa"/>
          </w:tcPr>
          <w:p w14:paraId="0E09AEA4" w14:textId="123052E3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ЕНГЛЕСКИ ЈЕЗИК - ИНДИВИДУАЛНА НАСТАВА (Ц НИВОИ)</w:t>
            </w:r>
          </w:p>
        </w:tc>
        <w:tc>
          <w:tcPr>
            <w:tcW w:w="1386" w:type="dxa"/>
            <w:shd w:val="clear" w:color="auto" w:fill="auto"/>
          </w:tcPr>
          <w:p w14:paraId="247D79D5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CB7B951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39FCDC61" w14:textId="77777777" w:rsidTr="009B4375">
        <w:tc>
          <w:tcPr>
            <w:tcW w:w="6259" w:type="dxa"/>
          </w:tcPr>
          <w:p w14:paraId="2C11F861" w14:textId="62E89BF0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HOW TO WRITE PROFESSIONAL E-MAILS IN ENGLISH (B LEVELS)</w:t>
            </w:r>
          </w:p>
        </w:tc>
        <w:tc>
          <w:tcPr>
            <w:tcW w:w="1386" w:type="dxa"/>
            <w:shd w:val="clear" w:color="auto" w:fill="auto"/>
          </w:tcPr>
          <w:p w14:paraId="48726499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78A26BC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B93F0F" w:rsidRPr="006A78A4" w14:paraId="0E60AED2" w14:textId="77777777" w:rsidTr="009B4375">
        <w:tc>
          <w:tcPr>
            <w:tcW w:w="6259" w:type="dxa"/>
          </w:tcPr>
          <w:p w14:paraId="68141EDC" w14:textId="10B33F5A" w:rsidR="00B93F0F" w:rsidRPr="00B93F0F" w:rsidRDefault="00B93F0F" w:rsidP="00B93F0F">
            <w:pPr>
              <w:rPr>
                <w:rFonts w:cstheme="minorHAnsi"/>
              </w:rPr>
            </w:pPr>
            <w:r w:rsidRPr="00B93F0F">
              <w:rPr>
                <w:rFonts w:cstheme="minorHAnsi"/>
              </w:rPr>
              <w:t>HOW TO HAVE EFFECTIVE MEETINGS IN ENGLISH (C LEVELS)</w:t>
            </w:r>
          </w:p>
        </w:tc>
        <w:tc>
          <w:tcPr>
            <w:tcW w:w="1386" w:type="dxa"/>
            <w:shd w:val="clear" w:color="auto" w:fill="auto"/>
          </w:tcPr>
          <w:p w14:paraId="66F0CD1D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EF9C0A7" w14:textId="77777777" w:rsidR="00B93F0F" w:rsidRPr="006A78A4" w:rsidRDefault="00B93F0F" w:rsidP="00B93F0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8169BAB" w14:textId="77777777" w:rsidTr="004147DD">
        <w:tc>
          <w:tcPr>
            <w:tcW w:w="6259" w:type="dxa"/>
          </w:tcPr>
          <w:p w14:paraId="546D5F6A" w14:textId="77777777" w:rsidR="008F6076" w:rsidRPr="006A78A4" w:rsidRDefault="008F6076" w:rsidP="008F6076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</w:p>
          <w:p w14:paraId="02F24EC9" w14:textId="77777777" w:rsidR="008F6076" w:rsidRPr="006A78A4" w:rsidRDefault="008F6076" w:rsidP="008F6076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 xml:space="preserve">_______________________ </w:t>
            </w:r>
          </w:p>
          <w:p w14:paraId="24C5305D" w14:textId="77777777" w:rsidR="008F6076" w:rsidRPr="006A78A4" w:rsidRDefault="008F6076" w:rsidP="008F6076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6A78A4">
              <w:rPr>
                <w:rStyle w:val="normaltextrun"/>
                <w:rFonts w:ascii="Calibri" w:hAnsi="Calibri" w:cs="Calibri"/>
                <w:color w:val="000000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BDD343B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3029A11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56322FE" w14:textId="77777777" w:rsidTr="004147DD">
        <w:tc>
          <w:tcPr>
            <w:tcW w:w="6259" w:type="dxa"/>
          </w:tcPr>
          <w:p w14:paraId="39C31B7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D02A09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8D6B4D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FE37D1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543641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4506323" w14:textId="77777777" w:rsidTr="004147DD">
        <w:tc>
          <w:tcPr>
            <w:tcW w:w="6259" w:type="dxa"/>
          </w:tcPr>
          <w:p w14:paraId="374227F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0030ED6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05CE9C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7806BE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4B95074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96B4817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2265E0BC" w14:textId="6341699D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ДИГИТАЛНА ПИСМЕНОСТ</w:t>
            </w:r>
          </w:p>
        </w:tc>
      </w:tr>
      <w:tr w:rsidR="00CE5C39" w:rsidRPr="006A78A4" w14:paraId="2CB0FD66" w14:textId="77777777" w:rsidTr="0051450D">
        <w:trPr>
          <w:trHeight w:val="300"/>
        </w:trPr>
        <w:tc>
          <w:tcPr>
            <w:tcW w:w="6259" w:type="dxa"/>
            <w:noWrap/>
          </w:tcPr>
          <w:p w14:paraId="4B6669ED" w14:textId="177E048D" w:rsidR="00CE5C39" w:rsidRPr="00CE5C39" w:rsidRDefault="00CE5C39" w:rsidP="00CE5C3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БЕЗБЕДНО КОРИШЋЕЊЕ ИКТ</w:t>
            </w:r>
          </w:p>
        </w:tc>
        <w:tc>
          <w:tcPr>
            <w:tcW w:w="1386" w:type="dxa"/>
            <w:noWrap/>
          </w:tcPr>
          <w:p w14:paraId="32FA73CD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D395CFC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58FD327B" w14:textId="77777777" w:rsidTr="0051450D">
        <w:trPr>
          <w:trHeight w:val="300"/>
        </w:trPr>
        <w:tc>
          <w:tcPr>
            <w:tcW w:w="6259" w:type="dxa"/>
            <w:noWrap/>
          </w:tcPr>
          <w:p w14:paraId="1CF60155" w14:textId="735306BF" w:rsidR="00CE5C39" w:rsidRPr="00CE5C39" w:rsidRDefault="00CE5C39" w:rsidP="00CE5C3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БЕЗБЕДНОСТ НА ИНТЕРНЕТУ</w:t>
            </w:r>
          </w:p>
        </w:tc>
        <w:tc>
          <w:tcPr>
            <w:tcW w:w="1386" w:type="dxa"/>
            <w:noWrap/>
          </w:tcPr>
          <w:p w14:paraId="249DD41A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5DEA217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6FA89408" w14:textId="77777777" w:rsidTr="0051450D">
        <w:trPr>
          <w:trHeight w:val="300"/>
        </w:trPr>
        <w:tc>
          <w:tcPr>
            <w:tcW w:w="6259" w:type="dxa"/>
            <w:noWrap/>
          </w:tcPr>
          <w:p w14:paraId="048688A1" w14:textId="78BEE87F" w:rsidR="00CE5C39" w:rsidRPr="00CE5C39" w:rsidRDefault="00CE5C39" w:rsidP="00CE5C3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GOOGLE И MICROSOFT АЛАТИ ЗА ОНЛАЈН ТИМСКИ РАД</w:t>
            </w:r>
          </w:p>
        </w:tc>
        <w:tc>
          <w:tcPr>
            <w:tcW w:w="1386" w:type="dxa"/>
            <w:noWrap/>
          </w:tcPr>
          <w:p w14:paraId="38344A34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90F6BD5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1275CEA5" w14:textId="77777777" w:rsidTr="0051450D">
        <w:trPr>
          <w:trHeight w:val="300"/>
        </w:trPr>
        <w:tc>
          <w:tcPr>
            <w:tcW w:w="6259" w:type="dxa"/>
            <w:noWrap/>
          </w:tcPr>
          <w:p w14:paraId="3795CB40" w14:textId="0BC02676" w:rsidR="00CE5C39" w:rsidRPr="00CE5C39" w:rsidRDefault="00CE5C39" w:rsidP="00CE5C3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АГИЛНО ПРЕТРАЖИВАЊЕ ИНТЕРНЕТА</w:t>
            </w:r>
          </w:p>
        </w:tc>
        <w:tc>
          <w:tcPr>
            <w:tcW w:w="1386" w:type="dxa"/>
            <w:noWrap/>
          </w:tcPr>
          <w:p w14:paraId="08A31F29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4EF1141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45C317C9" w14:textId="77777777" w:rsidTr="0051450D">
        <w:trPr>
          <w:trHeight w:val="300"/>
        </w:trPr>
        <w:tc>
          <w:tcPr>
            <w:tcW w:w="6259" w:type="dxa"/>
            <w:noWrap/>
          </w:tcPr>
          <w:p w14:paraId="4C85564C" w14:textId="66791EB3" w:rsidR="00CE5C39" w:rsidRPr="00CE5C39" w:rsidRDefault="00CE5C39" w:rsidP="00CE5C3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ТАБЕЛАРНЕ КАЛКУЛАЦИЈЕ</w:t>
            </w:r>
          </w:p>
        </w:tc>
        <w:tc>
          <w:tcPr>
            <w:tcW w:w="1386" w:type="dxa"/>
            <w:noWrap/>
          </w:tcPr>
          <w:p w14:paraId="324C90F4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E61B755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7C9AF2CD" w14:textId="77777777" w:rsidTr="0051450D">
        <w:trPr>
          <w:trHeight w:val="300"/>
        </w:trPr>
        <w:tc>
          <w:tcPr>
            <w:tcW w:w="6259" w:type="dxa"/>
            <w:noWrap/>
          </w:tcPr>
          <w:p w14:paraId="6874670A" w14:textId="232F48D7" w:rsidR="00CE5C39" w:rsidRPr="00CE5C39" w:rsidRDefault="00CE5C39" w:rsidP="00CE5C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 w:val="22"/>
                <w:szCs w:val="22"/>
                <w:lang w:val="sr-Cyrl-RS"/>
              </w:rPr>
            </w:pPr>
            <w:r w:rsidRPr="00CE5C39">
              <w:rPr>
                <w:rFonts w:ascii="Calibri" w:hAnsi="Calibri" w:cs="Calibri"/>
                <w:sz w:val="22"/>
                <w:szCs w:val="22"/>
              </w:rPr>
              <w:t>НАПРЕДНЕ ТАБЕЛАРНЕ КАЛКУЛАЦИЈЕ</w:t>
            </w:r>
          </w:p>
        </w:tc>
        <w:tc>
          <w:tcPr>
            <w:tcW w:w="1386" w:type="dxa"/>
            <w:noWrap/>
          </w:tcPr>
          <w:p w14:paraId="54A1CF7C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EA1B49E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794F48A8" w14:textId="77777777" w:rsidTr="0051450D">
        <w:trPr>
          <w:trHeight w:val="300"/>
        </w:trPr>
        <w:tc>
          <w:tcPr>
            <w:tcW w:w="6259" w:type="dxa"/>
            <w:noWrap/>
          </w:tcPr>
          <w:p w14:paraId="5F61A7C5" w14:textId="6AD0F0EC" w:rsidR="00CE5C39" w:rsidRPr="00CE5C39" w:rsidRDefault="00CE5C39" w:rsidP="00CE5C3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НАПРЕДНА ОБРАДА ТЕКСТА</w:t>
            </w:r>
          </w:p>
        </w:tc>
        <w:tc>
          <w:tcPr>
            <w:tcW w:w="1386" w:type="dxa"/>
            <w:noWrap/>
          </w:tcPr>
          <w:p w14:paraId="406E0FCD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9610024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4DDC8D24" w14:textId="77777777" w:rsidTr="0051450D">
        <w:trPr>
          <w:trHeight w:val="300"/>
        </w:trPr>
        <w:tc>
          <w:tcPr>
            <w:tcW w:w="6259" w:type="dxa"/>
            <w:noWrap/>
          </w:tcPr>
          <w:p w14:paraId="327E4E2F" w14:textId="54801364" w:rsidR="00CE5C39" w:rsidRPr="00CE5C39" w:rsidRDefault="00CE5C39" w:rsidP="00CE5C3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САВЛАДАЈТЕ ДОКУМЕНТ ПРЕ НЕГО ШТО ОН САВЛАДА ВАС!</w:t>
            </w:r>
          </w:p>
        </w:tc>
        <w:tc>
          <w:tcPr>
            <w:tcW w:w="1386" w:type="dxa"/>
            <w:noWrap/>
            <w:hideMark/>
          </w:tcPr>
          <w:p w14:paraId="328A30F3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7A84A5E0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0CFB148F" w14:textId="77777777" w:rsidTr="0051450D">
        <w:trPr>
          <w:trHeight w:val="300"/>
        </w:trPr>
        <w:tc>
          <w:tcPr>
            <w:tcW w:w="6259" w:type="dxa"/>
            <w:noWrap/>
          </w:tcPr>
          <w:p w14:paraId="211F8734" w14:textId="2A4D6380" w:rsidR="00CE5C39" w:rsidRPr="00CE5C39" w:rsidRDefault="00CE5C39" w:rsidP="00CE5C3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„</w:t>
            </w:r>
            <w:proofErr w:type="gramStart"/>
            <w:r w:rsidRPr="00CE5C39">
              <w:rPr>
                <w:rFonts w:ascii="Calibri" w:hAnsi="Calibri" w:cs="Calibri"/>
              </w:rPr>
              <w:t>POWERPOINT“ ПРЕЗЕНТАЦИЈЕ</w:t>
            </w:r>
            <w:proofErr w:type="gramEnd"/>
          </w:p>
        </w:tc>
        <w:tc>
          <w:tcPr>
            <w:tcW w:w="1386" w:type="dxa"/>
            <w:noWrap/>
          </w:tcPr>
          <w:p w14:paraId="5192A9A9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2839516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CE5C39" w:rsidRPr="006A78A4" w14:paraId="612CE02E" w14:textId="77777777" w:rsidTr="0051450D">
        <w:trPr>
          <w:trHeight w:val="300"/>
        </w:trPr>
        <w:tc>
          <w:tcPr>
            <w:tcW w:w="6259" w:type="dxa"/>
            <w:noWrap/>
          </w:tcPr>
          <w:p w14:paraId="175061D5" w14:textId="6AF4D33A" w:rsidR="00CE5C39" w:rsidRPr="00CE5C39" w:rsidRDefault="00CE5C39" w:rsidP="00CE5C39">
            <w:pPr>
              <w:rPr>
                <w:rStyle w:val="normaltextrun"/>
                <w:rFonts w:ascii="Calibri" w:hAnsi="Calibri" w:cs="Calibri"/>
                <w:color w:val="000000"/>
                <w:lang w:val="sr-Cyrl-RS"/>
              </w:rPr>
            </w:pPr>
            <w:r w:rsidRPr="00CE5C39">
              <w:rPr>
                <w:rFonts w:ascii="Calibri" w:hAnsi="Calibri" w:cs="Calibri"/>
              </w:rPr>
              <w:t>ОСНОВЕ ОБРАДЕ СЛИКА И ВИДЕО ЗАПИСА</w:t>
            </w:r>
          </w:p>
        </w:tc>
        <w:tc>
          <w:tcPr>
            <w:tcW w:w="1386" w:type="dxa"/>
            <w:noWrap/>
          </w:tcPr>
          <w:p w14:paraId="01C5F57A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266EA07" w14:textId="77777777" w:rsidR="00CE5C39" w:rsidRPr="006A78A4" w:rsidRDefault="00CE5C39" w:rsidP="00CE5C39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3D45EDB0" w14:textId="77777777" w:rsidTr="004147DD">
        <w:tc>
          <w:tcPr>
            <w:tcW w:w="6259" w:type="dxa"/>
          </w:tcPr>
          <w:p w14:paraId="667E06D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BD9921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4C56AD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4A0C40D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768DE98E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25C8CBC" w14:textId="77777777" w:rsidTr="004147DD">
        <w:tc>
          <w:tcPr>
            <w:tcW w:w="6259" w:type="dxa"/>
          </w:tcPr>
          <w:p w14:paraId="3EBC5194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992700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1E0D7D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09C64E3F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7B47E4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4B43849" w14:textId="77777777" w:rsidTr="004147DD">
        <w:tc>
          <w:tcPr>
            <w:tcW w:w="6259" w:type="dxa"/>
          </w:tcPr>
          <w:p w14:paraId="338FCB35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2E7391F7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2B375D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59BB9888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CD78FC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C88E26A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72AA5B99" w14:textId="24B967FF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ПОСЛОВНА КОМУНИКАЦИЈА</w:t>
            </w:r>
          </w:p>
        </w:tc>
      </w:tr>
      <w:tr w:rsidR="00EC1922" w:rsidRPr="006A78A4" w14:paraId="5753DA21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79BDA671" w14:textId="228F436C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ПИСАНА КОМУНИКАЦИЈА</w:t>
            </w:r>
          </w:p>
        </w:tc>
        <w:tc>
          <w:tcPr>
            <w:tcW w:w="1386" w:type="dxa"/>
            <w:noWrap/>
          </w:tcPr>
          <w:p w14:paraId="59EE580C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7B49F66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7260DCA1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50D8F06D" w14:textId="220AEDF5" w:rsidR="00EC1922" w:rsidRPr="00EC1922" w:rsidRDefault="00EC1922" w:rsidP="00EC1922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EC1922">
              <w:rPr>
                <w:rFonts w:ascii="Calibri" w:hAnsi="Calibri" w:cs="Calibri"/>
              </w:rPr>
              <w:t>САВЛАДАЈТЕ ТРЕМУ ПРЕ НЕГО ШТО ОНА САВЛАДА ВАС</w:t>
            </w:r>
          </w:p>
        </w:tc>
        <w:tc>
          <w:tcPr>
            <w:tcW w:w="1386" w:type="dxa"/>
            <w:noWrap/>
          </w:tcPr>
          <w:p w14:paraId="2D8C6F53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F9781F0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60053505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08FD03DA" w14:textId="701C9A33" w:rsidR="00EC1922" w:rsidRPr="00EC1922" w:rsidRDefault="00EC1922" w:rsidP="00EC1922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EC1922">
              <w:rPr>
                <w:rFonts w:ascii="Calibri" w:hAnsi="Calibri" w:cs="Calibri"/>
              </w:rPr>
              <w:t>ЈАВНИ НАСТУП</w:t>
            </w:r>
          </w:p>
        </w:tc>
        <w:tc>
          <w:tcPr>
            <w:tcW w:w="1386" w:type="dxa"/>
            <w:noWrap/>
          </w:tcPr>
          <w:p w14:paraId="6D89834E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F7F419E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40F7E227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42CFECDD" w14:textId="086D009F" w:rsidR="00EC1922" w:rsidRPr="00EC1922" w:rsidRDefault="00EC1922" w:rsidP="00EC1922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EC1922">
              <w:rPr>
                <w:rFonts w:ascii="Calibri" w:hAnsi="Calibri" w:cs="Calibri"/>
              </w:rPr>
              <w:t>АСЕРТИВНА КОМУНИКАЦИЈА</w:t>
            </w:r>
          </w:p>
        </w:tc>
        <w:tc>
          <w:tcPr>
            <w:tcW w:w="1386" w:type="dxa"/>
            <w:noWrap/>
          </w:tcPr>
          <w:p w14:paraId="3DBEB147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7A3C636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6794FC3D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44AB292B" w14:textId="7905ABD2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ВЕШТИНЕ УПРАВЉАЊА И РЕШАВАЊА КОНФЛИКАТА</w:t>
            </w:r>
          </w:p>
        </w:tc>
        <w:tc>
          <w:tcPr>
            <w:tcW w:w="1386" w:type="dxa"/>
            <w:noWrap/>
          </w:tcPr>
          <w:p w14:paraId="75573421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D77CA34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249E4D14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0806BA68" w14:textId="5E78E68E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ВЕШТИНЕ ГОВОРНИШТВА И ЈАВНОГ НАСТУПА</w:t>
            </w:r>
          </w:p>
        </w:tc>
        <w:tc>
          <w:tcPr>
            <w:tcW w:w="1386" w:type="dxa"/>
            <w:noWrap/>
          </w:tcPr>
          <w:p w14:paraId="0529E6A6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38230FE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19814065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4CD8181B" w14:textId="12A4BD6F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ЈАВНИ НАСТУП У ОНЛАЈН ОКРУЖЕЊУ</w:t>
            </w:r>
          </w:p>
        </w:tc>
        <w:tc>
          <w:tcPr>
            <w:tcW w:w="1386" w:type="dxa"/>
            <w:noWrap/>
          </w:tcPr>
          <w:p w14:paraId="1921B374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CEE3558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3B1C8A64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28DE8110" w14:textId="1583ADF3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РАЗВОЈ ВЕШТИНЕ ПРИПОВЕДАЊА (STORYTELLING)</w:t>
            </w:r>
          </w:p>
        </w:tc>
        <w:tc>
          <w:tcPr>
            <w:tcW w:w="1386" w:type="dxa"/>
            <w:noWrap/>
          </w:tcPr>
          <w:p w14:paraId="7B0A0F76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C001B1A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20FE9FBB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0407971B" w14:textId="7559B10C" w:rsidR="00EC1922" w:rsidRPr="00EC1922" w:rsidRDefault="00EC1922" w:rsidP="00EC1922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EC1922">
              <w:rPr>
                <w:rFonts w:ascii="Calibri" w:hAnsi="Calibri" w:cs="Calibri"/>
              </w:rPr>
              <w:t>МОЋ ПОВРАТНЕ ИНФОРМАЦИЈЕ</w:t>
            </w:r>
          </w:p>
        </w:tc>
        <w:tc>
          <w:tcPr>
            <w:tcW w:w="1386" w:type="dxa"/>
            <w:noWrap/>
          </w:tcPr>
          <w:p w14:paraId="323C86BB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70975F2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EC1922" w:rsidRPr="006A78A4" w14:paraId="792BCEFD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28AFB735" w14:textId="0C50B626" w:rsidR="00EC1922" w:rsidRPr="00EC1922" w:rsidRDefault="00EC1922" w:rsidP="00EC1922">
            <w:pPr>
              <w:rPr>
                <w:rFonts w:ascii="Calibri" w:hAnsi="Calibri" w:cs="Calibri"/>
                <w:lang w:val="sr-Cyrl-RS"/>
              </w:rPr>
            </w:pPr>
            <w:r w:rsidRPr="00EC1922">
              <w:rPr>
                <w:rFonts w:ascii="Calibri" w:hAnsi="Calibri" w:cs="Calibri"/>
              </w:rPr>
              <w:lastRenderedPageBreak/>
              <w:t>КАДА АСЕРТИВНОСТ ПРЕЛАЗИ У АГРЕСИВНОСТ – ЗАМКЕ ПОСЛОВНЕ КОМУНИКАЦИЈЕ</w:t>
            </w:r>
          </w:p>
        </w:tc>
        <w:tc>
          <w:tcPr>
            <w:tcW w:w="1386" w:type="dxa"/>
            <w:noWrap/>
          </w:tcPr>
          <w:p w14:paraId="78143BAD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B424A5E" w14:textId="77777777" w:rsidR="00EC1922" w:rsidRPr="006A78A4" w:rsidRDefault="00EC1922" w:rsidP="00EC1922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13471" w:rsidRPr="006A78A4" w14:paraId="00A72BE3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3F2A9834" w14:textId="78F25DB3" w:rsidR="00513471" w:rsidRPr="00513471" w:rsidRDefault="00513471" w:rsidP="00513471">
            <w:pPr>
              <w:rPr>
                <w:rFonts w:ascii="Calibri" w:hAnsi="Calibri" w:cs="Calibri"/>
              </w:rPr>
            </w:pPr>
            <w:r w:rsidRPr="00513471">
              <w:rPr>
                <w:rFonts w:ascii="Calibri" w:hAnsi="Calibri" w:cs="Calibri"/>
              </w:rPr>
              <w:t>УПРАВЉАЊЕ И КОНТРОЛА БЕСА (ANGER MANAGEMENT)</w:t>
            </w:r>
          </w:p>
        </w:tc>
        <w:tc>
          <w:tcPr>
            <w:tcW w:w="1386" w:type="dxa"/>
            <w:noWrap/>
          </w:tcPr>
          <w:p w14:paraId="601DD66F" w14:textId="77777777" w:rsidR="00513471" w:rsidRPr="006A78A4" w:rsidRDefault="00513471" w:rsidP="0051347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3B84E77" w14:textId="77777777" w:rsidR="00513471" w:rsidRPr="006A78A4" w:rsidRDefault="00513471" w:rsidP="0051347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513471" w:rsidRPr="006A78A4" w14:paraId="66AAD18A" w14:textId="77777777" w:rsidTr="004147DD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25730600" w14:textId="05018947" w:rsidR="00513471" w:rsidRPr="00513471" w:rsidRDefault="00513471" w:rsidP="00513471">
            <w:pPr>
              <w:rPr>
                <w:rFonts w:ascii="Calibri" w:hAnsi="Calibri" w:cs="Calibri"/>
              </w:rPr>
            </w:pPr>
            <w:r w:rsidRPr="00513471">
              <w:rPr>
                <w:rFonts w:ascii="Calibri" w:hAnsi="Calibri" w:cs="Calibri"/>
              </w:rPr>
              <w:t>ГОВОР ТЕЛА У ЈАВНОМ НАСТУПУ</w:t>
            </w:r>
          </w:p>
        </w:tc>
        <w:tc>
          <w:tcPr>
            <w:tcW w:w="1386" w:type="dxa"/>
            <w:noWrap/>
          </w:tcPr>
          <w:p w14:paraId="48B9E5AC" w14:textId="77777777" w:rsidR="00513471" w:rsidRPr="006A78A4" w:rsidRDefault="00513471" w:rsidP="0051347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EACCFC1" w14:textId="77777777" w:rsidR="00513471" w:rsidRPr="006A78A4" w:rsidRDefault="00513471" w:rsidP="0051347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2CC0ED39" w14:textId="77777777" w:rsidTr="004147DD">
        <w:tc>
          <w:tcPr>
            <w:tcW w:w="6259" w:type="dxa"/>
          </w:tcPr>
          <w:p w14:paraId="0D3C4F5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DBD53C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43443E4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C161817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6A6EC37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3932116D" w14:textId="77777777" w:rsidTr="004147DD">
        <w:tc>
          <w:tcPr>
            <w:tcW w:w="6259" w:type="dxa"/>
          </w:tcPr>
          <w:p w14:paraId="0059652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00891FB2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2791A37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937FB9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3BC4865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063B237" w14:textId="77777777" w:rsidTr="004147DD">
        <w:tc>
          <w:tcPr>
            <w:tcW w:w="6259" w:type="dxa"/>
          </w:tcPr>
          <w:p w14:paraId="50D3480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480298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3C64E8D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9C052A2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22F01C4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2D4B04A9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496470DF" w14:textId="15218D2B" w:rsidR="008F6076" w:rsidRPr="006A78A4" w:rsidRDefault="008F6076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ЛИЧНИ РАЗВОЈ</w:t>
            </w:r>
          </w:p>
        </w:tc>
      </w:tr>
      <w:tr w:rsidR="00700481" w:rsidRPr="006A78A4" w14:paraId="7818BC0E" w14:textId="77777777" w:rsidTr="00675892">
        <w:trPr>
          <w:trHeight w:val="300"/>
        </w:trPr>
        <w:tc>
          <w:tcPr>
            <w:tcW w:w="6259" w:type="dxa"/>
            <w:noWrap/>
          </w:tcPr>
          <w:p w14:paraId="5DFEC136" w14:textId="71C840CB" w:rsidR="00700481" w:rsidRPr="00700481" w:rsidRDefault="00700481" w:rsidP="00700481">
            <w:pPr>
              <w:tabs>
                <w:tab w:val="left" w:pos="1515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ПЛАНИРАЊЕ ЛИЧНОГ РАЗВОЈА И КАРИЈЕРЕ</w:t>
            </w:r>
          </w:p>
        </w:tc>
        <w:tc>
          <w:tcPr>
            <w:tcW w:w="1386" w:type="dxa"/>
            <w:noWrap/>
          </w:tcPr>
          <w:p w14:paraId="11471BF2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007D8E5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432218DE" w14:textId="77777777" w:rsidTr="00675892">
        <w:trPr>
          <w:trHeight w:val="300"/>
        </w:trPr>
        <w:tc>
          <w:tcPr>
            <w:tcW w:w="6259" w:type="dxa"/>
            <w:noWrap/>
          </w:tcPr>
          <w:p w14:paraId="4A05E015" w14:textId="59DA7505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КАКО УСПОСТАВИТИ БАЛАНС ЛИЧНОГ И ПРОФЕСИОНАЛНОГ ЖИВОТА</w:t>
            </w:r>
          </w:p>
        </w:tc>
        <w:tc>
          <w:tcPr>
            <w:tcW w:w="1386" w:type="dxa"/>
            <w:noWrap/>
          </w:tcPr>
          <w:p w14:paraId="5E727220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7911010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6550427F" w14:textId="77777777" w:rsidTr="00675892">
        <w:trPr>
          <w:trHeight w:val="300"/>
        </w:trPr>
        <w:tc>
          <w:tcPr>
            <w:tcW w:w="6259" w:type="dxa"/>
            <w:noWrap/>
          </w:tcPr>
          <w:p w14:paraId="5F2A9C97" w14:textId="1570FCA9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КУЛТУРА ЗДРАВОГ ЖИВОТА</w:t>
            </w:r>
          </w:p>
        </w:tc>
        <w:tc>
          <w:tcPr>
            <w:tcW w:w="1386" w:type="dxa"/>
            <w:noWrap/>
          </w:tcPr>
          <w:p w14:paraId="00C62F04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E065DFB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17EBF795" w14:textId="77777777" w:rsidTr="00675892">
        <w:trPr>
          <w:trHeight w:val="300"/>
        </w:trPr>
        <w:tc>
          <w:tcPr>
            <w:tcW w:w="6259" w:type="dxa"/>
            <w:noWrap/>
          </w:tcPr>
          <w:p w14:paraId="40E3A9A3" w14:textId="6295904F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У ПАР КОРАКА ДО ОЧУВАЊА ФИЗИЧКОГ ЗДРАВЉА НА РАДУ</w:t>
            </w:r>
          </w:p>
        </w:tc>
        <w:tc>
          <w:tcPr>
            <w:tcW w:w="1386" w:type="dxa"/>
            <w:noWrap/>
          </w:tcPr>
          <w:p w14:paraId="78EF9FEA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BD6BBB6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5791FE15" w14:textId="77777777" w:rsidTr="00675892">
        <w:trPr>
          <w:trHeight w:val="300"/>
        </w:trPr>
        <w:tc>
          <w:tcPr>
            <w:tcW w:w="6259" w:type="dxa"/>
            <w:noWrap/>
          </w:tcPr>
          <w:p w14:paraId="4D3D2BDA" w14:textId="624A8508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ПУТ КА СРЕЋИ – ТЕХНИКЕ САМОМОТИВАЦИЈЕ</w:t>
            </w:r>
          </w:p>
        </w:tc>
        <w:tc>
          <w:tcPr>
            <w:tcW w:w="1386" w:type="dxa"/>
            <w:noWrap/>
          </w:tcPr>
          <w:p w14:paraId="3EC82A1B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0041478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7C3382C6" w14:textId="77777777" w:rsidTr="00675892">
        <w:trPr>
          <w:trHeight w:val="300"/>
        </w:trPr>
        <w:tc>
          <w:tcPr>
            <w:tcW w:w="6259" w:type="dxa"/>
            <w:noWrap/>
          </w:tcPr>
          <w:p w14:paraId="4A8F7B4D" w14:textId="7511E844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КОЛИКО СМО ЕМОЦИОНАЛНО ИНТЕЛИГЕНТНИ?</w:t>
            </w:r>
          </w:p>
        </w:tc>
        <w:tc>
          <w:tcPr>
            <w:tcW w:w="1386" w:type="dxa"/>
            <w:noWrap/>
          </w:tcPr>
          <w:p w14:paraId="7D7A0FA9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EB7CCAA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5CA08F8B" w14:textId="77777777" w:rsidTr="00675892">
        <w:trPr>
          <w:trHeight w:val="300"/>
        </w:trPr>
        <w:tc>
          <w:tcPr>
            <w:tcW w:w="6259" w:type="dxa"/>
            <w:noWrap/>
          </w:tcPr>
          <w:p w14:paraId="2C02F77A" w14:textId="1CF3E68C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ИЗГРАДЊА ПОБЕДНИЧКОГ МЕНТАЛИТЕТА – ПРОАКТИВНОСТ НАВИКА БРОЈ 1 УСПЕШНИХ ТИМОВА</w:t>
            </w:r>
          </w:p>
        </w:tc>
        <w:tc>
          <w:tcPr>
            <w:tcW w:w="1386" w:type="dxa"/>
            <w:noWrap/>
          </w:tcPr>
          <w:p w14:paraId="08DCD080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A37756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0A06B0A8" w14:textId="77777777" w:rsidTr="00675892">
        <w:trPr>
          <w:trHeight w:val="300"/>
        </w:trPr>
        <w:tc>
          <w:tcPr>
            <w:tcW w:w="6259" w:type="dxa"/>
            <w:noWrap/>
          </w:tcPr>
          <w:p w14:paraId="7EE8094A" w14:textId="603A7597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ИЗГРАДЊА ПОБЕДНИЧКОГ МЕНТАЛИТЕТА – САМОУВЕРЕНОСТ ОСОБИНА БРОЈ 1 УСПЕШНИХ ЛИДЕРА</w:t>
            </w:r>
          </w:p>
        </w:tc>
        <w:tc>
          <w:tcPr>
            <w:tcW w:w="1386" w:type="dxa"/>
            <w:noWrap/>
          </w:tcPr>
          <w:p w14:paraId="26B9472F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CEC8DBF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7E84527D" w14:textId="77777777" w:rsidTr="00675892">
        <w:trPr>
          <w:trHeight w:val="300"/>
        </w:trPr>
        <w:tc>
          <w:tcPr>
            <w:tcW w:w="6259" w:type="dxa"/>
            <w:noWrap/>
          </w:tcPr>
          <w:p w14:paraId="6F601FCD" w14:textId="3C708D35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ТРАНЗИЦИЈА ОД СТАТИЧНОГ ДО РАЗВОЈНОГ МЕНТАЛИТЕТА</w:t>
            </w:r>
          </w:p>
        </w:tc>
        <w:tc>
          <w:tcPr>
            <w:tcW w:w="1386" w:type="dxa"/>
            <w:noWrap/>
          </w:tcPr>
          <w:p w14:paraId="55B0F8E7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1499275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270886A3" w14:textId="77777777" w:rsidTr="00675892">
        <w:trPr>
          <w:trHeight w:val="300"/>
        </w:trPr>
        <w:tc>
          <w:tcPr>
            <w:tcW w:w="6259" w:type="dxa"/>
            <w:noWrap/>
          </w:tcPr>
          <w:p w14:paraId="04925CE7" w14:textId="46888648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 xml:space="preserve">ОТКРИЈТЕ СВОЈЕ „НАЈБОЉЕ </w:t>
            </w:r>
            <w:proofErr w:type="gramStart"/>
            <w:r w:rsidRPr="00700481">
              <w:rPr>
                <w:rFonts w:cstheme="minorHAnsi"/>
              </w:rPr>
              <w:t>ЈА“</w:t>
            </w:r>
            <w:proofErr w:type="gramEnd"/>
          </w:p>
        </w:tc>
        <w:tc>
          <w:tcPr>
            <w:tcW w:w="1386" w:type="dxa"/>
            <w:noWrap/>
          </w:tcPr>
          <w:p w14:paraId="7E02B646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91789A6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55257008" w14:textId="77777777" w:rsidTr="00675892">
        <w:trPr>
          <w:trHeight w:val="300"/>
        </w:trPr>
        <w:tc>
          <w:tcPr>
            <w:tcW w:w="6259" w:type="dxa"/>
            <w:noWrap/>
          </w:tcPr>
          <w:p w14:paraId="5F64AFA5" w14:textId="1876F3B4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ТИМОВИ И ТИМСКИ РАД</w:t>
            </w:r>
          </w:p>
        </w:tc>
        <w:tc>
          <w:tcPr>
            <w:tcW w:w="1386" w:type="dxa"/>
            <w:noWrap/>
          </w:tcPr>
          <w:p w14:paraId="34B32C2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8B28F04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42A74A93" w14:textId="77777777" w:rsidTr="00675892">
        <w:trPr>
          <w:trHeight w:val="300"/>
        </w:trPr>
        <w:tc>
          <w:tcPr>
            <w:tcW w:w="6259" w:type="dxa"/>
            <w:noWrap/>
          </w:tcPr>
          <w:p w14:paraId="117E1299" w14:textId="31444DCD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МОЋ МАПА УМА</w:t>
            </w:r>
          </w:p>
        </w:tc>
        <w:tc>
          <w:tcPr>
            <w:tcW w:w="1386" w:type="dxa"/>
            <w:noWrap/>
          </w:tcPr>
          <w:p w14:paraId="2C9C2C7C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7E634DA9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0710462F" w14:textId="77777777" w:rsidTr="00675892">
        <w:trPr>
          <w:trHeight w:val="300"/>
        </w:trPr>
        <w:tc>
          <w:tcPr>
            <w:tcW w:w="6259" w:type="dxa"/>
            <w:noWrap/>
          </w:tcPr>
          <w:p w14:paraId="5A7C4078" w14:textId="00A20746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МЕНТАЛНО БЛАГОСТАЊЕ (WELL-BEING)</w:t>
            </w:r>
          </w:p>
        </w:tc>
        <w:tc>
          <w:tcPr>
            <w:tcW w:w="1386" w:type="dxa"/>
            <w:noWrap/>
          </w:tcPr>
          <w:p w14:paraId="6BC21F05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12D0472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4316C16D" w14:textId="77777777" w:rsidTr="00675892">
        <w:trPr>
          <w:trHeight w:val="300"/>
        </w:trPr>
        <w:tc>
          <w:tcPr>
            <w:tcW w:w="6259" w:type="dxa"/>
            <w:noWrap/>
          </w:tcPr>
          <w:p w14:paraId="0E20DB70" w14:textId="38EB1E4E" w:rsidR="00700481" w:rsidRPr="00700481" w:rsidRDefault="00700481" w:rsidP="00700481">
            <w:pPr>
              <w:tabs>
                <w:tab w:val="left" w:pos="1515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УЧЕЊЕ БЕЗ ГРАНИЦА – ДИГИТАЛНЕ ВЕШТИНЕ ЗА САВРЕМЕНО УЧЕЊЕ</w:t>
            </w:r>
          </w:p>
        </w:tc>
        <w:tc>
          <w:tcPr>
            <w:tcW w:w="1386" w:type="dxa"/>
            <w:noWrap/>
          </w:tcPr>
          <w:p w14:paraId="1D8F028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2618ACE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425CED96" w14:textId="77777777" w:rsidTr="00675892">
        <w:trPr>
          <w:trHeight w:val="300"/>
        </w:trPr>
        <w:tc>
          <w:tcPr>
            <w:tcW w:w="6259" w:type="dxa"/>
            <w:noWrap/>
          </w:tcPr>
          <w:p w14:paraId="5B073C1A" w14:textId="3B718B9A" w:rsidR="00700481" w:rsidRPr="00700481" w:rsidRDefault="00700481" w:rsidP="00700481">
            <w:pPr>
              <w:tabs>
                <w:tab w:val="left" w:pos="1515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ПЕНЗИОНИСАЊЕ - РАСКРШЋЕ СА СВРХОМ (КАКО НАЈБОЉЕ ИСКОРИСТИТИ НОВЕ МОГУЋНОСТИ)</w:t>
            </w:r>
          </w:p>
        </w:tc>
        <w:tc>
          <w:tcPr>
            <w:tcW w:w="1386" w:type="dxa"/>
            <w:noWrap/>
          </w:tcPr>
          <w:p w14:paraId="3F99928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019814A7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36DC21A2" w14:textId="77777777" w:rsidTr="00675892">
        <w:trPr>
          <w:trHeight w:val="300"/>
        </w:trPr>
        <w:tc>
          <w:tcPr>
            <w:tcW w:w="6259" w:type="dxa"/>
            <w:noWrap/>
          </w:tcPr>
          <w:p w14:paraId="02135FB3" w14:textId="02420027" w:rsidR="00700481" w:rsidRPr="00700481" w:rsidRDefault="00700481" w:rsidP="00700481">
            <w:pPr>
              <w:tabs>
                <w:tab w:val="left" w:pos="1515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КАКО УНАПРЕДИТИ ИНТЕРПЕРСОНАЛНЕ ВЕШТИНЕ?</w:t>
            </w:r>
          </w:p>
        </w:tc>
        <w:tc>
          <w:tcPr>
            <w:tcW w:w="1386" w:type="dxa"/>
            <w:noWrap/>
          </w:tcPr>
          <w:p w14:paraId="3C4B0A8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5E0A9BB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77847FA7" w14:textId="77777777" w:rsidTr="00675892">
        <w:trPr>
          <w:trHeight w:val="300"/>
        </w:trPr>
        <w:tc>
          <w:tcPr>
            <w:tcW w:w="6259" w:type="dxa"/>
            <w:noWrap/>
          </w:tcPr>
          <w:p w14:paraId="4B047530" w14:textId="2EDAC733" w:rsidR="00700481" w:rsidRPr="00700481" w:rsidRDefault="00700481" w:rsidP="00700481">
            <w:pPr>
              <w:tabs>
                <w:tab w:val="left" w:pos="1515"/>
              </w:tabs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АНТИ – СТРЕС РАДИОНИЦА</w:t>
            </w:r>
          </w:p>
        </w:tc>
        <w:tc>
          <w:tcPr>
            <w:tcW w:w="1386" w:type="dxa"/>
            <w:noWrap/>
          </w:tcPr>
          <w:p w14:paraId="05109738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885FE95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1FAFD583" w14:textId="77777777" w:rsidTr="00675892">
        <w:trPr>
          <w:trHeight w:val="300"/>
        </w:trPr>
        <w:tc>
          <w:tcPr>
            <w:tcW w:w="6259" w:type="dxa"/>
            <w:noWrap/>
          </w:tcPr>
          <w:p w14:paraId="31222E98" w14:textId="4015194F" w:rsidR="00700481" w:rsidRPr="00700481" w:rsidRDefault="00700481" w:rsidP="00700481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ПОСТАВЉАЊЕ ЦИЉЕВА</w:t>
            </w:r>
          </w:p>
        </w:tc>
        <w:tc>
          <w:tcPr>
            <w:tcW w:w="1386" w:type="dxa"/>
            <w:noWrap/>
            <w:hideMark/>
          </w:tcPr>
          <w:p w14:paraId="076239B1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E4BDED1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022E7C2B" w14:textId="77777777" w:rsidTr="00675892">
        <w:trPr>
          <w:trHeight w:val="300"/>
        </w:trPr>
        <w:tc>
          <w:tcPr>
            <w:tcW w:w="6259" w:type="dxa"/>
            <w:noWrap/>
          </w:tcPr>
          <w:p w14:paraId="379ED769" w14:textId="27E8D4B0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ОДЛУЧИВАЊЕ</w:t>
            </w:r>
          </w:p>
        </w:tc>
        <w:tc>
          <w:tcPr>
            <w:tcW w:w="1386" w:type="dxa"/>
            <w:noWrap/>
            <w:hideMark/>
          </w:tcPr>
          <w:p w14:paraId="63BAA24C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09F11E92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23566AE1" w14:textId="77777777" w:rsidTr="00675892">
        <w:trPr>
          <w:trHeight w:val="300"/>
        </w:trPr>
        <w:tc>
          <w:tcPr>
            <w:tcW w:w="6259" w:type="dxa"/>
            <w:noWrap/>
          </w:tcPr>
          <w:p w14:paraId="4C5E28C8" w14:textId="2CA98137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ТЕХНИКЕ ЗА РАСТ ПРОДУКТИВНОСТИ</w:t>
            </w:r>
          </w:p>
        </w:tc>
        <w:tc>
          <w:tcPr>
            <w:tcW w:w="1386" w:type="dxa"/>
            <w:noWrap/>
            <w:hideMark/>
          </w:tcPr>
          <w:p w14:paraId="534F4C1C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427BBA5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74D4720E" w14:textId="77777777" w:rsidTr="00675892">
        <w:trPr>
          <w:trHeight w:val="300"/>
        </w:trPr>
        <w:tc>
          <w:tcPr>
            <w:tcW w:w="6259" w:type="dxa"/>
            <w:noWrap/>
          </w:tcPr>
          <w:p w14:paraId="139FC3E9" w14:textId="040C5693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ПЕТ НАЧИНА ДА ЕФИКАСНО ОБАВЉАМО ПОСАО</w:t>
            </w:r>
          </w:p>
        </w:tc>
        <w:tc>
          <w:tcPr>
            <w:tcW w:w="1386" w:type="dxa"/>
            <w:noWrap/>
          </w:tcPr>
          <w:p w14:paraId="732B7E2F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694C848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03272D46" w14:textId="77777777" w:rsidTr="00675892">
        <w:trPr>
          <w:trHeight w:val="300"/>
        </w:trPr>
        <w:tc>
          <w:tcPr>
            <w:tcW w:w="6259" w:type="dxa"/>
            <w:noWrap/>
          </w:tcPr>
          <w:p w14:paraId="454F0D95" w14:textId="0FF7B409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УПРАВЉАЊЕ ВРЕМЕНОМ</w:t>
            </w:r>
          </w:p>
        </w:tc>
        <w:tc>
          <w:tcPr>
            <w:tcW w:w="1386" w:type="dxa"/>
            <w:noWrap/>
            <w:hideMark/>
          </w:tcPr>
          <w:p w14:paraId="04C8F0CA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2BCA18D3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7D03E2FE" w14:textId="77777777" w:rsidTr="00675892">
        <w:trPr>
          <w:trHeight w:val="300"/>
        </w:trPr>
        <w:tc>
          <w:tcPr>
            <w:tcW w:w="6259" w:type="dxa"/>
            <w:noWrap/>
          </w:tcPr>
          <w:p w14:paraId="11008902" w14:textId="3D0CC2CC" w:rsidR="00700481" w:rsidRPr="00700481" w:rsidRDefault="00700481" w:rsidP="00700481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700481">
              <w:rPr>
                <w:rFonts w:cstheme="minorHAnsi"/>
              </w:rPr>
              <w:t>ПРОДУКТИВАН САСТАНАК</w:t>
            </w:r>
          </w:p>
        </w:tc>
        <w:tc>
          <w:tcPr>
            <w:tcW w:w="1386" w:type="dxa"/>
            <w:noWrap/>
            <w:hideMark/>
          </w:tcPr>
          <w:p w14:paraId="5C94DC82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  <w:hideMark/>
          </w:tcPr>
          <w:p w14:paraId="55DC3C58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00481" w:rsidRPr="006A78A4" w14:paraId="346D883E" w14:textId="77777777" w:rsidTr="00675892">
        <w:trPr>
          <w:trHeight w:val="300"/>
        </w:trPr>
        <w:tc>
          <w:tcPr>
            <w:tcW w:w="6259" w:type="dxa"/>
            <w:noWrap/>
          </w:tcPr>
          <w:p w14:paraId="1071AF42" w14:textId="4109316A" w:rsidR="00700481" w:rsidRPr="00256527" w:rsidRDefault="00256527" w:rsidP="00256527">
            <w:pPr>
              <w:tabs>
                <w:tab w:val="left" w:pos="1290"/>
              </w:tabs>
              <w:rPr>
                <w:rFonts w:cstheme="minorHAnsi"/>
              </w:rPr>
            </w:pPr>
            <w:r w:rsidRPr="00256527">
              <w:rPr>
                <w:rFonts w:eastAsia="Aptos" w:cstheme="minorHAnsi"/>
                <w:lang w:val="sr-Cyrl-RS"/>
                <w14:ligatures w14:val="standardContextual"/>
              </w:rPr>
              <w:t>КОУЧИНГ СЕСИЈЕ</w:t>
            </w:r>
          </w:p>
        </w:tc>
        <w:tc>
          <w:tcPr>
            <w:tcW w:w="1386" w:type="dxa"/>
            <w:noWrap/>
          </w:tcPr>
          <w:p w14:paraId="745D3696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70420DD" w14:textId="77777777" w:rsidR="00700481" w:rsidRPr="006A78A4" w:rsidRDefault="00700481" w:rsidP="00700481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7B0BEE" w:rsidRPr="006A78A4" w14:paraId="5536392E" w14:textId="77777777" w:rsidTr="004147DD">
        <w:tc>
          <w:tcPr>
            <w:tcW w:w="6259" w:type="dxa"/>
          </w:tcPr>
          <w:p w14:paraId="0E6E5C19" w14:textId="77777777" w:rsidR="007B0BEE" w:rsidRPr="006A78A4" w:rsidRDefault="007B0BEE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3ACFDEB5" w14:textId="77777777" w:rsidR="007B0BEE" w:rsidRPr="006A78A4" w:rsidRDefault="007B0BEE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39FA55D" w14:textId="77777777" w:rsidR="007B0BEE" w:rsidRPr="006A78A4" w:rsidRDefault="007B0BEE" w:rsidP="00C23DAE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2E97B1EF" w14:textId="77777777" w:rsidR="007B0BEE" w:rsidRPr="006A78A4" w:rsidRDefault="007B0BEE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C91ECCD" w14:textId="77777777" w:rsidR="007B0BEE" w:rsidRPr="006A78A4" w:rsidRDefault="007B0BEE" w:rsidP="00C23DAE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53002A3" w14:textId="77777777" w:rsidTr="004147DD">
        <w:tc>
          <w:tcPr>
            <w:tcW w:w="6259" w:type="dxa"/>
          </w:tcPr>
          <w:p w14:paraId="2393C7A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7760267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3EAF9AC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71D1F3D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1E84BC14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50B6A11C" w14:textId="77777777" w:rsidTr="004147DD">
        <w:tc>
          <w:tcPr>
            <w:tcW w:w="6259" w:type="dxa"/>
          </w:tcPr>
          <w:p w14:paraId="7DE209F8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3A5585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593BEFEE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6B7058DF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500E53EE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60D7CE55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EEAF6" w:themeFill="accent1" w:themeFillTint="33"/>
            <w:noWrap/>
          </w:tcPr>
          <w:p w14:paraId="5E7C47B5" w14:textId="780B3B92" w:rsidR="008F6076" w:rsidRPr="006A78A4" w:rsidRDefault="005E2368" w:rsidP="008F6076">
            <w:pPr>
              <w:rPr>
                <w:rFonts w:eastAsia="Times New Roman" w:cstheme="minorHAnsi"/>
                <w:lang w:val="sr-Cyrl-RS"/>
              </w:rPr>
            </w:pPr>
            <w:r w:rsidRPr="006A78A4">
              <w:rPr>
                <w:rFonts w:eastAsia="Times New Roman" w:cstheme="minorHAnsi"/>
                <w:lang w:val="sr-Cyrl-RS"/>
              </w:rPr>
              <w:t>ОБУКА РЕАЛИЗАТОРА – ТРЕНИНГ АКАДЕМИЈА</w:t>
            </w:r>
          </w:p>
        </w:tc>
      </w:tr>
      <w:tr w:rsidR="00DE0F13" w:rsidRPr="006A78A4" w14:paraId="3FC38049" w14:textId="77777777" w:rsidTr="00524BB9">
        <w:trPr>
          <w:trHeight w:val="300"/>
        </w:trPr>
        <w:tc>
          <w:tcPr>
            <w:tcW w:w="6259" w:type="dxa"/>
            <w:noWrap/>
          </w:tcPr>
          <w:p w14:paraId="11DDD646" w14:textId="713BE688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ОБУКА ПРЕДАВАЧА - Training of Trainers (</w:t>
            </w:r>
            <w:proofErr w:type="spellStart"/>
            <w:r w:rsidRPr="00DE0F13">
              <w:rPr>
                <w:rFonts w:cstheme="minorHAnsi"/>
              </w:rPr>
              <w:t>ТоТ</w:t>
            </w:r>
            <w:proofErr w:type="spellEnd"/>
            <w:r w:rsidRPr="00DE0F13">
              <w:rPr>
                <w:rFonts w:cstheme="minorHAnsi"/>
              </w:rPr>
              <w:t>)</w:t>
            </w:r>
          </w:p>
        </w:tc>
        <w:tc>
          <w:tcPr>
            <w:tcW w:w="1386" w:type="dxa"/>
            <w:noWrap/>
          </w:tcPr>
          <w:p w14:paraId="0671F4E7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CCD019B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0CE679A5" w14:textId="77777777" w:rsidTr="00524BB9">
        <w:trPr>
          <w:trHeight w:val="300"/>
        </w:trPr>
        <w:tc>
          <w:tcPr>
            <w:tcW w:w="6259" w:type="dxa"/>
            <w:noWrap/>
          </w:tcPr>
          <w:p w14:paraId="7FE3CAE3" w14:textId="21E26F10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СПЕЦИЈАЛИСТИЧКА ОБУКА ПРЕДАВАЧА</w:t>
            </w:r>
          </w:p>
        </w:tc>
        <w:tc>
          <w:tcPr>
            <w:tcW w:w="1386" w:type="dxa"/>
            <w:noWrap/>
          </w:tcPr>
          <w:p w14:paraId="60EB568E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F647B99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63FDA12D" w14:textId="77777777" w:rsidTr="00524BB9">
        <w:trPr>
          <w:trHeight w:val="300"/>
        </w:trPr>
        <w:tc>
          <w:tcPr>
            <w:tcW w:w="6259" w:type="dxa"/>
            <w:shd w:val="clear" w:color="auto" w:fill="auto"/>
            <w:noWrap/>
          </w:tcPr>
          <w:p w14:paraId="76B4E46C" w14:textId="4964523F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ПОСТАНИТЕ МЕНТОР</w:t>
            </w:r>
          </w:p>
        </w:tc>
        <w:tc>
          <w:tcPr>
            <w:tcW w:w="1386" w:type="dxa"/>
            <w:shd w:val="clear" w:color="auto" w:fill="auto"/>
            <w:noWrap/>
          </w:tcPr>
          <w:p w14:paraId="14ABF773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2440C621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58088860" w14:textId="77777777" w:rsidTr="00524BB9">
        <w:trPr>
          <w:trHeight w:val="300"/>
        </w:trPr>
        <w:tc>
          <w:tcPr>
            <w:tcW w:w="6259" w:type="dxa"/>
            <w:noWrap/>
          </w:tcPr>
          <w:p w14:paraId="141D163D" w14:textId="20B407EC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РАЗВОЈ ДИЗАЈНА (ПЛАНА) ОБУКЕ</w:t>
            </w:r>
          </w:p>
        </w:tc>
        <w:tc>
          <w:tcPr>
            <w:tcW w:w="1386" w:type="dxa"/>
            <w:noWrap/>
          </w:tcPr>
          <w:p w14:paraId="3AEAE24D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FF86A07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5CB82F44" w14:textId="77777777" w:rsidTr="00524BB9">
        <w:trPr>
          <w:trHeight w:val="300"/>
        </w:trPr>
        <w:tc>
          <w:tcPr>
            <w:tcW w:w="6259" w:type="dxa"/>
            <w:noWrap/>
          </w:tcPr>
          <w:p w14:paraId="5A64B20D" w14:textId="72E5381D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ПРИПРЕМИТИ УСПЕШАН ВЕБИНАР</w:t>
            </w:r>
          </w:p>
        </w:tc>
        <w:tc>
          <w:tcPr>
            <w:tcW w:w="1386" w:type="dxa"/>
            <w:noWrap/>
          </w:tcPr>
          <w:p w14:paraId="640F7B21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0F39C19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2E6C65BB" w14:textId="77777777" w:rsidTr="00524BB9">
        <w:trPr>
          <w:trHeight w:val="300"/>
        </w:trPr>
        <w:tc>
          <w:tcPr>
            <w:tcW w:w="6259" w:type="dxa"/>
            <w:noWrap/>
          </w:tcPr>
          <w:p w14:paraId="20FA28C9" w14:textId="3CDCA8B7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НАУЧИТЕ ДА КРЕИРАТЕ ОНЛАЈН ОБУКЕ</w:t>
            </w:r>
          </w:p>
        </w:tc>
        <w:tc>
          <w:tcPr>
            <w:tcW w:w="1386" w:type="dxa"/>
            <w:noWrap/>
          </w:tcPr>
          <w:p w14:paraId="37FB5BC5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0FC699C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4141D146" w14:textId="77777777" w:rsidTr="00524BB9">
        <w:trPr>
          <w:trHeight w:val="300"/>
        </w:trPr>
        <w:tc>
          <w:tcPr>
            <w:tcW w:w="6259" w:type="dxa"/>
            <w:noWrap/>
          </w:tcPr>
          <w:p w14:paraId="0F878B88" w14:textId="79F6AD85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ПРИМЕНА ИНТЕРАКТИВНИХ МЕТОДА И ТЕХНИКА</w:t>
            </w:r>
          </w:p>
        </w:tc>
        <w:tc>
          <w:tcPr>
            <w:tcW w:w="1386" w:type="dxa"/>
            <w:noWrap/>
          </w:tcPr>
          <w:p w14:paraId="5E0096A7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7A071FD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0872DF09" w14:textId="77777777" w:rsidTr="00524BB9">
        <w:trPr>
          <w:trHeight w:val="300"/>
        </w:trPr>
        <w:tc>
          <w:tcPr>
            <w:tcW w:w="6259" w:type="dxa"/>
            <w:noWrap/>
          </w:tcPr>
          <w:p w14:paraId="15064685" w14:textId="4E8CB725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СТУДИЈА СЛУЧАЈА – ПРИПРЕМА И ПРИМЕНА</w:t>
            </w:r>
          </w:p>
        </w:tc>
        <w:tc>
          <w:tcPr>
            <w:tcW w:w="1386" w:type="dxa"/>
            <w:noWrap/>
          </w:tcPr>
          <w:p w14:paraId="2CCC18DC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CE280C5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7DDB55C1" w14:textId="77777777" w:rsidTr="00524BB9">
        <w:trPr>
          <w:trHeight w:val="300"/>
        </w:trPr>
        <w:tc>
          <w:tcPr>
            <w:tcW w:w="6259" w:type="dxa"/>
            <w:noWrap/>
          </w:tcPr>
          <w:p w14:paraId="39E30B1A" w14:textId="47F5B250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АЛАТИ И ТЕХНИКЕ У РАДУ СА „</w:t>
            </w:r>
            <w:proofErr w:type="gramStart"/>
            <w:r w:rsidRPr="00DE0F13">
              <w:rPr>
                <w:rFonts w:cstheme="minorHAnsi"/>
              </w:rPr>
              <w:t>ТЕШКИМ“ ПОЛАЗНИЦИМА</w:t>
            </w:r>
            <w:proofErr w:type="gramEnd"/>
          </w:p>
        </w:tc>
        <w:tc>
          <w:tcPr>
            <w:tcW w:w="1386" w:type="dxa"/>
            <w:noWrap/>
          </w:tcPr>
          <w:p w14:paraId="562DAC13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312F479E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6266F1BB" w14:textId="77777777" w:rsidTr="00524BB9">
        <w:trPr>
          <w:trHeight w:val="300"/>
        </w:trPr>
        <w:tc>
          <w:tcPr>
            <w:tcW w:w="6259" w:type="dxa"/>
            <w:noWrap/>
          </w:tcPr>
          <w:p w14:paraId="6275D9C0" w14:textId="58346E18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СПРОВЕСТИ УСПЕШАН ВЕБИНАР</w:t>
            </w:r>
          </w:p>
        </w:tc>
        <w:tc>
          <w:tcPr>
            <w:tcW w:w="1386" w:type="dxa"/>
            <w:noWrap/>
          </w:tcPr>
          <w:p w14:paraId="5E2F98B4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3021831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10B4E571" w14:textId="77777777" w:rsidTr="00524BB9">
        <w:trPr>
          <w:trHeight w:val="300"/>
        </w:trPr>
        <w:tc>
          <w:tcPr>
            <w:tcW w:w="6259" w:type="dxa"/>
            <w:noWrap/>
          </w:tcPr>
          <w:p w14:paraId="22547C49" w14:textId="6A5C5CA0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УСПЕШНО ВОДИТИ ПРОЦЕС КОМУНИКАЦИЈЕ У ГРУПИ</w:t>
            </w:r>
          </w:p>
        </w:tc>
        <w:tc>
          <w:tcPr>
            <w:tcW w:w="1386" w:type="dxa"/>
            <w:noWrap/>
          </w:tcPr>
          <w:p w14:paraId="1E30BED5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4F15C1B4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031B06BC" w14:textId="77777777" w:rsidTr="00524BB9">
        <w:trPr>
          <w:trHeight w:val="300"/>
        </w:trPr>
        <w:tc>
          <w:tcPr>
            <w:tcW w:w="6259" w:type="dxa"/>
            <w:noWrap/>
          </w:tcPr>
          <w:p w14:paraId="06D2EBBB" w14:textId="4A457F80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ИСТАКНИТЕ СЕ СВОЈОМ (POWERPOINT) ПРЕЗЕНТАЦИЈОМ</w:t>
            </w:r>
          </w:p>
        </w:tc>
        <w:tc>
          <w:tcPr>
            <w:tcW w:w="1386" w:type="dxa"/>
            <w:noWrap/>
          </w:tcPr>
          <w:p w14:paraId="64AA29F1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F17E78D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16882725" w14:textId="77777777" w:rsidTr="00524BB9">
        <w:trPr>
          <w:trHeight w:val="300"/>
        </w:trPr>
        <w:tc>
          <w:tcPr>
            <w:tcW w:w="6259" w:type="dxa"/>
            <w:noWrap/>
          </w:tcPr>
          <w:p w14:paraId="3EDE0D2C" w14:textId="15AE0C63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ОД ТРЕНИНГА У УЧИОНИЦИ ДО ВЕБИНАРА</w:t>
            </w:r>
          </w:p>
        </w:tc>
        <w:tc>
          <w:tcPr>
            <w:tcW w:w="1386" w:type="dxa"/>
            <w:noWrap/>
          </w:tcPr>
          <w:p w14:paraId="67AC37A3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4DF5336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7C1C23AF" w14:textId="77777777" w:rsidTr="00524BB9">
        <w:trPr>
          <w:trHeight w:val="300"/>
        </w:trPr>
        <w:tc>
          <w:tcPr>
            <w:tcW w:w="6259" w:type="dxa"/>
            <w:noWrap/>
          </w:tcPr>
          <w:p w14:paraId="5CB2BB94" w14:textId="03202FEB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ПОВЕЋАТИ АКТИВНОСТ ПОЛАЗНИКА ВЕБИНАРА</w:t>
            </w:r>
          </w:p>
        </w:tc>
        <w:tc>
          <w:tcPr>
            <w:tcW w:w="1386" w:type="dxa"/>
            <w:noWrap/>
          </w:tcPr>
          <w:p w14:paraId="4FD3001F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6CB8798E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3C755F32" w14:textId="77777777" w:rsidTr="00524BB9">
        <w:trPr>
          <w:trHeight w:val="300"/>
        </w:trPr>
        <w:tc>
          <w:tcPr>
            <w:tcW w:w="6259" w:type="dxa"/>
            <w:noWrap/>
          </w:tcPr>
          <w:p w14:paraId="24C01DF1" w14:textId="5D5261A6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ДА ЗНАМО ДА ЋЕ ПОЛАЗНИЦИ ПРИМЕНИТИ НАУЧЕНО</w:t>
            </w:r>
          </w:p>
        </w:tc>
        <w:tc>
          <w:tcPr>
            <w:tcW w:w="1386" w:type="dxa"/>
            <w:noWrap/>
          </w:tcPr>
          <w:p w14:paraId="794979B8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2CF7983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511FE817" w14:textId="77777777" w:rsidTr="00524BB9">
        <w:trPr>
          <w:trHeight w:val="300"/>
        </w:trPr>
        <w:tc>
          <w:tcPr>
            <w:tcW w:w="6259" w:type="dxa"/>
            <w:noWrap/>
          </w:tcPr>
          <w:p w14:paraId="0DE94EDE" w14:textId="07601F99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КАКО НАПРАВИТИ ДОБАР ТЕСТ НАКОН ОБУКЕ</w:t>
            </w:r>
          </w:p>
        </w:tc>
        <w:tc>
          <w:tcPr>
            <w:tcW w:w="1386" w:type="dxa"/>
            <w:noWrap/>
          </w:tcPr>
          <w:p w14:paraId="4A834894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29843CDE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5F33494A" w14:textId="77777777" w:rsidTr="00524BB9">
        <w:trPr>
          <w:trHeight w:val="300"/>
        </w:trPr>
        <w:tc>
          <w:tcPr>
            <w:tcW w:w="6259" w:type="dxa"/>
            <w:noWrap/>
          </w:tcPr>
          <w:p w14:paraId="7FB890FF" w14:textId="224D901E" w:rsidR="00DE0F13" w:rsidRPr="00DE0F13" w:rsidRDefault="00DE0F13" w:rsidP="00DE0F13">
            <w:pPr>
              <w:rPr>
                <w:rStyle w:val="normaltextrun"/>
                <w:rFonts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СУСРЕТИ ТРЕНЕРА</w:t>
            </w:r>
          </w:p>
        </w:tc>
        <w:tc>
          <w:tcPr>
            <w:tcW w:w="1386" w:type="dxa"/>
            <w:noWrap/>
          </w:tcPr>
          <w:p w14:paraId="669F93F3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12FBC14C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DE0F13" w:rsidRPr="006A78A4" w14:paraId="54C88A24" w14:textId="77777777" w:rsidTr="00524BB9">
        <w:trPr>
          <w:trHeight w:val="300"/>
        </w:trPr>
        <w:tc>
          <w:tcPr>
            <w:tcW w:w="6259" w:type="dxa"/>
            <w:noWrap/>
          </w:tcPr>
          <w:p w14:paraId="2D9FCA17" w14:textId="20ABC6A9" w:rsidR="00DE0F13" w:rsidRPr="00DE0F13" w:rsidRDefault="00DE0F13" w:rsidP="00DE0F13">
            <w:pPr>
              <w:rPr>
                <w:rFonts w:eastAsia="Times New Roman" w:cstheme="minorHAnsi"/>
                <w:color w:val="000000"/>
                <w:lang w:val="sr-Cyrl-RS"/>
              </w:rPr>
            </w:pPr>
            <w:r w:rsidRPr="00DE0F13">
              <w:rPr>
                <w:rFonts w:cstheme="minorHAnsi"/>
              </w:rPr>
              <w:t>КОНФЕРЕНЦИЈА ЗА ТРЕНЕРЕ</w:t>
            </w:r>
          </w:p>
        </w:tc>
        <w:tc>
          <w:tcPr>
            <w:tcW w:w="1386" w:type="dxa"/>
            <w:noWrap/>
          </w:tcPr>
          <w:p w14:paraId="6618A07B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705" w:type="dxa"/>
            <w:noWrap/>
          </w:tcPr>
          <w:p w14:paraId="59D17D80" w14:textId="77777777" w:rsidR="00DE0F13" w:rsidRPr="006A78A4" w:rsidRDefault="00DE0F13" w:rsidP="00DE0F13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</w:tc>
      </w:tr>
      <w:tr w:rsidR="008F6076" w:rsidRPr="006A78A4" w14:paraId="41995C8C" w14:textId="77777777" w:rsidTr="004147DD">
        <w:tc>
          <w:tcPr>
            <w:tcW w:w="6259" w:type="dxa"/>
          </w:tcPr>
          <w:p w14:paraId="15A96CF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FC63EA9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135EA7B3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1542A6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04EADFD3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482277C2" w14:textId="77777777" w:rsidTr="004147DD">
        <w:tc>
          <w:tcPr>
            <w:tcW w:w="6259" w:type="dxa"/>
          </w:tcPr>
          <w:p w14:paraId="338037DC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58EBB3F5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6563B151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3C965F2C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FCDE04A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78B9AAEE" w14:textId="77777777" w:rsidTr="004147DD">
        <w:tc>
          <w:tcPr>
            <w:tcW w:w="6259" w:type="dxa"/>
          </w:tcPr>
          <w:p w14:paraId="6D59377F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12B3042B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 xml:space="preserve">_______________________ </w:t>
            </w:r>
          </w:p>
          <w:p w14:paraId="78B39100" w14:textId="77777777" w:rsidR="008F6076" w:rsidRPr="006A78A4" w:rsidRDefault="008F6076" w:rsidP="008F6076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6A78A4">
              <w:rPr>
                <w:rFonts w:cstheme="minorHAnsi"/>
                <w:sz w:val="18"/>
                <w:szCs w:val="18"/>
                <w:lang w:val="sr-Cyrl-RS"/>
              </w:rPr>
              <w:t>(навести област у којој је потребно стручно усавршавање)</w:t>
            </w:r>
          </w:p>
        </w:tc>
        <w:tc>
          <w:tcPr>
            <w:tcW w:w="1386" w:type="dxa"/>
            <w:shd w:val="clear" w:color="auto" w:fill="auto"/>
          </w:tcPr>
          <w:p w14:paraId="1BCEB3B9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5" w:type="dxa"/>
            <w:shd w:val="clear" w:color="auto" w:fill="auto"/>
          </w:tcPr>
          <w:p w14:paraId="63D18A76" w14:textId="77777777" w:rsidR="008F6076" w:rsidRPr="006A78A4" w:rsidRDefault="008F6076" w:rsidP="008F6076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8F6076" w:rsidRPr="006A78A4" w14:paraId="09683A66" w14:textId="77777777" w:rsidTr="004147DD">
        <w:trPr>
          <w:trHeight w:val="300"/>
        </w:trPr>
        <w:tc>
          <w:tcPr>
            <w:tcW w:w="9350" w:type="dxa"/>
            <w:gridSpan w:val="3"/>
            <w:shd w:val="clear" w:color="auto" w:fill="D9E2F3" w:themeFill="accent5" w:themeFillTint="33"/>
            <w:noWrap/>
          </w:tcPr>
          <w:p w14:paraId="75B3AFB2" w14:textId="33C08B7E" w:rsidR="008F6076" w:rsidRPr="006A78A4" w:rsidRDefault="000E0F77" w:rsidP="008F6076">
            <w:pPr>
              <w:rPr>
                <w:rFonts w:eastAsia="Times New Roman" w:cstheme="minorHAnsi"/>
                <w:szCs w:val="20"/>
                <w:lang w:val="sr-Cyrl-RS"/>
              </w:rPr>
            </w:pPr>
            <w:r w:rsidRPr="006A78A4">
              <w:rPr>
                <w:rFonts w:eastAsia="Times New Roman" w:cstheme="minorHAnsi"/>
                <w:color w:val="000000"/>
                <w:lang w:val="sr-Cyrl-RS"/>
              </w:rPr>
              <w:t>ОБУКА РУКОВОДИЛАЦА</w:t>
            </w:r>
          </w:p>
        </w:tc>
      </w:tr>
      <w:tr w:rsidR="004147DD" w:rsidRPr="006A78A4" w14:paraId="0FC216CA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78DF9D8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7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ПРОГРАМ ОБУКЕ НОВОПОСТАВЉЕНИХ ДРЖАВНИХ СЛУЖБЕНИКА НА ПОЛОЖАЈУ </w:t>
            </w:r>
          </w:p>
        </w:tc>
        <w:tc>
          <w:tcPr>
            <w:tcW w:w="1386" w:type="dxa"/>
          </w:tcPr>
          <w:p w14:paraId="5CB69CEF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14:paraId="64AF6DAA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27622" w:rsidRPr="006A78A4" w14:paraId="4ADFFE9D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23F0EB2C" w14:textId="7590F542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ОРИЈЕНТАЦИЈА</w:t>
            </w:r>
          </w:p>
        </w:tc>
        <w:tc>
          <w:tcPr>
            <w:tcW w:w="1386" w:type="dxa"/>
          </w:tcPr>
          <w:p w14:paraId="6C7ABBC4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3B8244AA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2AF1A417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0E37B32A" w14:textId="76C2C952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НА ПУТУ КА ЧЛАНСТВУ У ЕУ</w:t>
            </w:r>
          </w:p>
        </w:tc>
        <w:tc>
          <w:tcPr>
            <w:tcW w:w="1386" w:type="dxa"/>
          </w:tcPr>
          <w:p w14:paraId="09E11BD7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BF5C8D2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56CECE04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1330CF0A" w14:textId="363FF29C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УПРАВЉАЊЕ СИСТЕМОМ ЈАВНИХ ПОЛИТИКА</w:t>
            </w:r>
          </w:p>
        </w:tc>
        <w:tc>
          <w:tcPr>
            <w:tcW w:w="1386" w:type="dxa"/>
          </w:tcPr>
          <w:p w14:paraId="52836D73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70AC52C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6824742A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6C261B8" w14:textId="3029D0C7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КРЕИРАЊЕ И ПРУЖАЊЕ КВАЛИТЕТНИХ ЈАВНИХ УСЛУГА</w:t>
            </w:r>
          </w:p>
        </w:tc>
        <w:tc>
          <w:tcPr>
            <w:tcW w:w="1386" w:type="dxa"/>
          </w:tcPr>
          <w:p w14:paraId="7A2BA9C1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781C501D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2BFBE3B6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98960C6" w14:textId="2B73B913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ДИГИТАЛИЗАЦИЈОМ ДО КВАЛИТЕТНИЈИХ ЈАВНИХ УСЛУГА</w:t>
            </w:r>
          </w:p>
        </w:tc>
        <w:tc>
          <w:tcPr>
            <w:tcW w:w="1386" w:type="dxa"/>
          </w:tcPr>
          <w:p w14:paraId="06526CE4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23281BF4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22F7AE01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795B9395" w14:textId="538D1150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УПРАВЉАЊЕ ЉУДСКИМ РЕСУРСИМА – ОД КОМПЕТЕНЦИЈА КА ЦИЉЕВИМА</w:t>
            </w:r>
          </w:p>
        </w:tc>
        <w:tc>
          <w:tcPr>
            <w:tcW w:w="1386" w:type="dxa"/>
          </w:tcPr>
          <w:p w14:paraId="4939AC7F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449B573B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622" w:rsidRPr="006A78A4" w14:paraId="102C3DD6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12DB2F3D" w14:textId="1436C4D7" w:rsidR="00027622" w:rsidRPr="00027622" w:rsidRDefault="00027622" w:rsidP="00027622">
            <w:pPr>
              <w:rPr>
                <w:rFonts w:eastAsia="Times New Roman" w:cstheme="minorHAnsi"/>
                <w:color w:val="000000"/>
              </w:rPr>
            </w:pPr>
            <w:r w:rsidRPr="00027622">
              <w:rPr>
                <w:rFonts w:cstheme="minorHAnsi"/>
                <w:lang w:val="sr-Latn-RS"/>
              </w:rPr>
              <w:t>ВОЂЕЊЕ ТИМА КА РЕЗУЛТАТИМА</w:t>
            </w:r>
          </w:p>
        </w:tc>
        <w:tc>
          <w:tcPr>
            <w:tcW w:w="1386" w:type="dxa"/>
          </w:tcPr>
          <w:p w14:paraId="7DAFE696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602E07DE" w14:textId="77777777" w:rsidR="00027622" w:rsidRPr="006A78A4" w:rsidRDefault="00027622" w:rsidP="0002762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47DD" w:rsidRPr="006A78A4" w14:paraId="68D00B32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67DFBC4E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7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ПРОГРАМ КОНТИНУИРАНОГ УСАВРШАВАЊА И РАЗВОЈА ДРЖАВНИХ СЛУЖБЕНИКА НА ПОЛОЖАЈУ </w:t>
            </w:r>
          </w:p>
        </w:tc>
        <w:tc>
          <w:tcPr>
            <w:tcW w:w="1386" w:type="dxa"/>
          </w:tcPr>
          <w:p w14:paraId="0D47D966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14:paraId="186BE876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13F4" w:rsidRPr="00E413F4" w14:paraId="6BCEDF66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104A7162" w14:textId="22E05119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ИНОВАЦИЈЕ И ТРАНСФОРМАЦИЈА НАЧИНА УПРАВЉАЊА</w:t>
            </w:r>
          </w:p>
        </w:tc>
        <w:tc>
          <w:tcPr>
            <w:tcW w:w="1386" w:type="dxa"/>
          </w:tcPr>
          <w:p w14:paraId="12EC6584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1FF332D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3FF699F4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7A5D3BFF" w14:textId="502D6904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ЛИДЕРИ КОЈИ ПРЕДВОДЕ ПРОМЕНЕ</w:t>
            </w:r>
          </w:p>
        </w:tc>
        <w:tc>
          <w:tcPr>
            <w:tcW w:w="1386" w:type="dxa"/>
          </w:tcPr>
          <w:p w14:paraId="65D38DDC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7FF6243C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12D5D5F7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727D0E17" w14:textId="3D9B598B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КРИЗНИ МЕНАЏМЕНТ</w:t>
            </w:r>
          </w:p>
        </w:tc>
        <w:tc>
          <w:tcPr>
            <w:tcW w:w="1386" w:type="dxa"/>
          </w:tcPr>
          <w:p w14:paraId="42926A23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5FE9C35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61DD895C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07E14D6" w14:textId="69BE6F9B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РУКОВОДИЛАЦ КАО ПОКРЕТАЧ ИЗГРАДЊЕ ИНСТИТУЦИОНАЛНОГ ИНТЕГРИТЕТА</w:t>
            </w:r>
          </w:p>
        </w:tc>
        <w:tc>
          <w:tcPr>
            <w:tcW w:w="1386" w:type="dxa"/>
          </w:tcPr>
          <w:p w14:paraId="6FF220BE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36DF1268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6B73AD29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0AEB8749" w14:textId="45470451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РУКОВОДИЛАЦ КАО КОУЧ</w:t>
            </w:r>
          </w:p>
        </w:tc>
        <w:tc>
          <w:tcPr>
            <w:tcW w:w="1386" w:type="dxa"/>
          </w:tcPr>
          <w:p w14:paraId="08B1AE79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237F1F37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5E8DB236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4FC6E24C" w14:textId="77411171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УПРАВЉАЊЕ СОБОМ</w:t>
            </w:r>
          </w:p>
        </w:tc>
        <w:tc>
          <w:tcPr>
            <w:tcW w:w="1386" w:type="dxa"/>
          </w:tcPr>
          <w:p w14:paraId="1BE466BC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24460E12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3CFDBE4A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7CFA97DB" w14:textId="3F648EC2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УПРАВЉАЊЕ ЈАВНИМ ПОЛИТИКАМА</w:t>
            </w:r>
          </w:p>
        </w:tc>
        <w:tc>
          <w:tcPr>
            <w:tcW w:w="1386" w:type="dxa"/>
          </w:tcPr>
          <w:p w14:paraId="34A0AF62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3752223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1EC30198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6D79E137" w14:textId="28C5FC59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УНАПРЕЂИВАЊЕ ЈАВНИХ УСЛУГА</w:t>
            </w:r>
          </w:p>
        </w:tc>
        <w:tc>
          <w:tcPr>
            <w:tcW w:w="1386" w:type="dxa"/>
          </w:tcPr>
          <w:p w14:paraId="77C1EDFE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65D42295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7596D5A4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A20F238" w14:textId="05D47C96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ИЗАЗОВИ ЧЛАНСТВА У ЕУ И КОРИШЋЕЊА ФОНДОВА ЕУ</w:t>
            </w:r>
          </w:p>
        </w:tc>
        <w:tc>
          <w:tcPr>
            <w:tcW w:w="1386" w:type="dxa"/>
          </w:tcPr>
          <w:p w14:paraId="1CF92B8F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E08BEEE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525016E2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68EE1AD" w14:textId="28E2FB6E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БЕЗБЕДНОСНА КУЛТУРА</w:t>
            </w:r>
          </w:p>
        </w:tc>
        <w:tc>
          <w:tcPr>
            <w:tcW w:w="1386" w:type="dxa"/>
          </w:tcPr>
          <w:p w14:paraId="22746F4F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67DEEBC9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1DE9ED1B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658ACD04" w14:textId="3DBBCEE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ДРЖАВНИ ПРОТОКОЛ</w:t>
            </w:r>
          </w:p>
        </w:tc>
        <w:tc>
          <w:tcPr>
            <w:tcW w:w="1386" w:type="dxa"/>
          </w:tcPr>
          <w:p w14:paraId="18E80865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896BA6C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326D45C7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239E04E" w14:textId="55A8DF29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РЕШАВАЊЕ ЕТИЧКИХ ДИЛЕМА</w:t>
            </w:r>
          </w:p>
        </w:tc>
        <w:tc>
          <w:tcPr>
            <w:tcW w:w="1386" w:type="dxa"/>
          </w:tcPr>
          <w:p w14:paraId="715ECC5A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5CD2857D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3F4" w:rsidRPr="00E413F4" w14:paraId="4C89BF30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251AC394" w14:textId="135EEB11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  <w:r w:rsidRPr="00E413F4">
              <w:rPr>
                <w:rFonts w:ascii="Calibri" w:hAnsi="Calibri" w:cs="Calibri"/>
                <w:lang w:val="sr-Latn-RS"/>
              </w:rPr>
              <w:t>СУСРЕТИ ДСП</w:t>
            </w:r>
          </w:p>
        </w:tc>
        <w:tc>
          <w:tcPr>
            <w:tcW w:w="1386" w:type="dxa"/>
          </w:tcPr>
          <w:p w14:paraId="0ECDC7E8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77AB92C" w14:textId="77777777" w:rsidR="00E413F4" w:rsidRPr="00E413F4" w:rsidRDefault="00E413F4" w:rsidP="00E413F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47DD" w:rsidRPr="006A78A4" w14:paraId="2E541E16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3B920A50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7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ПРОГРАМ OБУКЕ ДРЖАВНИХ СЛУЖБЕНИКА КОЈИ СЕ ПРИПРЕМАЈУ ИЛИ НАЛАЗЕ НА РУКОВОДЕЋИМ РАДНИМ МЕСТИМА </w:t>
            </w:r>
          </w:p>
        </w:tc>
        <w:tc>
          <w:tcPr>
            <w:tcW w:w="1386" w:type="dxa"/>
          </w:tcPr>
          <w:p w14:paraId="6CA2608C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14:paraId="2C5ED19F" w14:textId="77777777" w:rsidR="004147DD" w:rsidRPr="006A78A4" w:rsidRDefault="004147DD" w:rsidP="00C23D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2450" w:rsidRPr="006A78A4" w14:paraId="413C8D7E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6C12F341" w14:textId="3C9E88BB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УПРАВЉАЊЕ ЈАВНИМ ПОЛИТИКАМА</w:t>
            </w:r>
          </w:p>
        </w:tc>
        <w:tc>
          <w:tcPr>
            <w:tcW w:w="1386" w:type="dxa"/>
          </w:tcPr>
          <w:p w14:paraId="2E0AE679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73386C1F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46A67767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4B0CFC08" w14:textId="246E8F12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УПРАВЉАЊЕ ЈАВНИМ ФИНАНСИЈАМА</w:t>
            </w:r>
          </w:p>
        </w:tc>
        <w:tc>
          <w:tcPr>
            <w:tcW w:w="1386" w:type="dxa"/>
          </w:tcPr>
          <w:p w14:paraId="4C2D8FE7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AF67853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502E108D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7B3F9616" w14:textId="263BA855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ОСНОВЕ УПРАВЉАЧКЕ ОДГОВОРНОСТИ</w:t>
            </w:r>
          </w:p>
        </w:tc>
        <w:tc>
          <w:tcPr>
            <w:tcW w:w="1386" w:type="dxa"/>
          </w:tcPr>
          <w:p w14:paraId="516DCADE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7C0C90AB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0C23B7DE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123DD195" w14:textId="231EBDFD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МОДЕРАН КОНЦЕПТ УПРАВЉАЊА ЉУДСКИМ РЕСУРСИМА У ДРЖАВНОЈ УПРАВИ</w:t>
            </w:r>
          </w:p>
        </w:tc>
        <w:tc>
          <w:tcPr>
            <w:tcW w:w="1386" w:type="dxa"/>
          </w:tcPr>
          <w:p w14:paraId="689E0B3B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221C8ED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0C3E78DA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1516FAD" w14:textId="4BBC647E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УЛОГА РУКОВОДИОЦА У АНАЛИЗИ ПОСЛА И ОДРЕЂИВАЊУ КОМПЕТЕНЦИЈА</w:t>
            </w:r>
          </w:p>
        </w:tc>
        <w:tc>
          <w:tcPr>
            <w:tcW w:w="1386" w:type="dxa"/>
          </w:tcPr>
          <w:p w14:paraId="3C362A3F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4FF8A08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38258D2D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3AF03EF" w14:textId="5528C053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ПРАЋЕЊЕ УЧИНКА И ВРЕДНОВАЊЕ РАДНЕ УСПЕШНОСТИ</w:t>
            </w:r>
          </w:p>
        </w:tc>
        <w:tc>
          <w:tcPr>
            <w:tcW w:w="1386" w:type="dxa"/>
          </w:tcPr>
          <w:p w14:paraId="7C36BF43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5B546C91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1488C71F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13A5B877" w14:textId="6A0AC382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ВОЂЕЊЕ ИНОВАЦИОНИХ ПРОМЕНА</w:t>
            </w:r>
          </w:p>
        </w:tc>
        <w:tc>
          <w:tcPr>
            <w:tcW w:w="1386" w:type="dxa"/>
          </w:tcPr>
          <w:p w14:paraId="57A25AC9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A81BBA5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1204643B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E4B9F51" w14:textId="7706B51E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ИНФОРМАЦИОНА БЕЗБЕДНОСТ</w:t>
            </w:r>
          </w:p>
        </w:tc>
        <w:tc>
          <w:tcPr>
            <w:tcW w:w="1386" w:type="dxa"/>
          </w:tcPr>
          <w:p w14:paraId="162BC2F7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27E33DB9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4A7C5FE9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4D85EB7F" w14:textId="792E5997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ПРОЈЕКТНИ ЦИКЛУС</w:t>
            </w:r>
          </w:p>
        </w:tc>
        <w:tc>
          <w:tcPr>
            <w:tcW w:w="1386" w:type="dxa"/>
          </w:tcPr>
          <w:p w14:paraId="25A84C97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448F1472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30D7B451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207856FF" w14:textId="0386E011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ИЗГРАДЊА ОРГАНИЗАЦИОНЕ КУЛТУРЕ</w:t>
            </w:r>
          </w:p>
        </w:tc>
        <w:tc>
          <w:tcPr>
            <w:tcW w:w="1386" w:type="dxa"/>
          </w:tcPr>
          <w:p w14:paraId="43AE36F3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0D7ED89B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3D5932C8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E2D4C6F" w14:textId="2BA8CE53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ПЕТ НАЧИНА ДА СТВОРИМО ПСИХОЛОШКУ СИГУРНОСТ НА РАДНОМ МЕСТУ</w:t>
            </w:r>
          </w:p>
        </w:tc>
        <w:tc>
          <w:tcPr>
            <w:tcW w:w="1386" w:type="dxa"/>
          </w:tcPr>
          <w:p w14:paraId="0ADA2355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6D8A21A8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010FAC88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21FE08B6" w14:textId="4DFAA365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ОРГАНИЗАЦИЈА КОЈА УЧИ</w:t>
            </w:r>
          </w:p>
        </w:tc>
        <w:tc>
          <w:tcPr>
            <w:tcW w:w="1386" w:type="dxa"/>
          </w:tcPr>
          <w:p w14:paraId="29A0F0BB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1E3FFBC5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2450" w:rsidRPr="006A78A4" w14:paraId="51CB8173" w14:textId="77777777" w:rsidTr="004147DD">
        <w:trPr>
          <w:trHeight w:val="300"/>
        </w:trPr>
        <w:tc>
          <w:tcPr>
            <w:tcW w:w="6259" w:type="dxa"/>
            <w:noWrap/>
            <w:hideMark/>
          </w:tcPr>
          <w:p w14:paraId="515A9454" w14:textId="7B1A0DFE" w:rsidR="004B2450" w:rsidRPr="004B2450" w:rsidRDefault="004B2450" w:rsidP="004B2450">
            <w:pPr>
              <w:rPr>
                <w:rFonts w:eastAsia="Times New Roman" w:cstheme="minorHAnsi"/>
                <w:color w:val="000000"/>
              </w:rPr>
            </w:pPr>
            <w:r w:rsidRPr="004B2450">
              <w:rPr>
                <w:rFonts w:cstheme="minorHAnsi"/>
                <w:lang w:val="sr-Latn-RS"/>
              </w:rPr>
              <w:t>ФИНАНСИЈСКО УПРАВЉАЊЕ И КОНТРОЛА У ЈАВНОМ СЕКТОРУ</w:t>
            </w:r>
          </w:p>
        </w:tc>
        <w:tc>
          <w:tcPr>
            <w:tcW w:w="1386" w:type="dxa"/>
          </w:tcPr>
          <w:p w14:paraId="1AF939D4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5" w:type="dxa"/>
          </w:tcPr>
          <w:p w14:paraId="662C3AC0" w14:textId="77777777" w:rsidR="004B2450" w:rsidRPr="006A78A4" w:rsidRDefault="004B2450" w:rsidP="004B24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C2E62" w:rsidRPr="006A78A4" w14:paraId="6969324C" w14:textId="77777777" w:rsidTr="004B2450">
        <w:trPr>
          <w:trHeight w:val="1796"/>
        </w:trPr>
        <w:tc>
          <w:tcPr>
            <w:tcW w:w="9356" w:type="dxa"/>
          </w:tcPr>
          <w:p w14:paraId="33630487" w14:textId="77777777" w:rsidR="008C2E62" w:rsidRPr="006A78A4" w:rsidRDefault="008C2E62" w:rsidP="00C23DAE">
            <w:pPr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A78A4">
              <w:rPr>
                <w:rFonts w:cstheme="minorHAnsi"/>
                <w:b/>
                <w:sz w:val="20"/>
                <w:szCs w:val="20"/>
                <w:lang w:val="sr-Cyrl-RS"/>
              </w:rPr>
              <w:t>Додатни коментари, сугестије и препоруке:</w:t>
            </w:r>
          </w:p>
          <w:p w14:paraId="16BCF0A9" w14:textId="77777777" w:rsidR="008C2E62" w:rsidRPr="006A78A4" w:rsidRDefault="008C2E62" w:rsidP="00C23DAE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</w:tbl>
    <w:p w14:paraId="7D8D81C9" w14:textId="77777777" w:rsidR="006A2268" w:rsidRPr="006A78A4" w:rsidRDefault="006A2268" w:rsidP="00BA1C48">
      <w:pPr>
        <w:rPr>
          <w:rFonts w:cstheme="minorHAnsi"/>
          <w:b/>
          <w:sz w:val="20"/>
          <w:szCs w:val="20"/>
          <w:lang w:val="sr-Cyrl-RS"/>
        </w:rPr>
      </w:pPr>
    </w:p>
    <w:p w14:paraId="46CF0224" w14:textId="044B1328" w:rsidR="00C57A23" w:rsidRPr="00AC6210" w:rsidRDefault="00FE1F8B" w:rsidP="00BA1C48">
      <w:pPr>
        <w:rPr>
          <w:rFonts w:cstheme="minorHAnsi"/>
          <w:b/>
          <w:sz w:val="20"/>
          <w:szCs w:val="20"/>
          <w:lang w:val="sr-Cyrl-RS"/>
        </w:rPr>
      </w:pPr>
      <w:r w:rsidRPr="006A78A4">
        <w:rPr>
          <w:rFonts w:cstheme="minorHAnsi"/>
          <w:b/>
          <w:sz w:val="20"/>
          <w:szCs w:val="20"/>
          <w:lang w:val="sr-Cyrl-RS"/>
        </w:rPr>
        <w:t>Хвала</w:t>
      </w:r>
      <w:r w:rsidR="00C57A23" w:rsidRPr="006A78A4">
        <w:rPr>
          <w:rFonts w:cstheme="minorHAnsi"/>
          <w:b/>
          <w:sz w:val="20"/>
          <w:szCs w:val="20"/>
          <w:lang w:val="sr-Cyrl-RS"/>
        </w:rPr>
        <w:t xml:space="preserve"> </w:t>
      </w:r>
      <w:r w:rsidRPr="006A78A4">
        <w:rPr>
          <w:rFonts w:cstheme="minorHAnsi"/>
          <w:b/>
          <w:sz w:val="20"/>
          <w:szCs w:val="20"/>
          <w:lang w:val="sr-Cyrl-RS"/>
        </w:rPr>
        <w:t>на</w:t>
      </w:r>
      <w:r w:rsidR="00C57A23" w:rsidRPr="006A78A4">
        <w:rPr>
          <w:rFonts w:cstheme="minorHAnsi"/>
          <w:b/>
          <w:sz w:val="20"/>
          <w:szCs w:val="20"/>
          <w:lang w:val="sr-Cyrl-RS"/>
        </w:rPr>
        <w:t xml:space="preserve"> </w:t>
      </w:r>
      <w:r w:rsidRPr="006A78A4">
        <w:rPr>
          <w:rFonts w:cstheme="minorHAnsi"/>
          <w:b/>
          <w:sz w:val="20"/>
          <w:szCs w:val="20"/>
          <w:lang w:val="sr-Cyrl-RS"/>
        </w:rPr>
        <w:t>уложеном</w:t>
      </w:r>
      <w:r w:rsidR="00C57A23" w:rsidRPr="006A78A4">
        <w:rPr>
          <w:rFonts w:cstheme="minorHAnsi"/>
          <w:b/>
          <w:sz w:val="20"/>
          <w:szCs w:val="20"/>
          <w:lang w:val="sr-Cyrl-RS"/>
        </w:rPr>
        <w:t xml:space="preserve"> </w:t>
      </w:r>
      <w:r w:rsidRPr="006A78A4">
        <w:rPr>
          <w:rFonts w:cstheme="minorHAnsi"/>
          <w:b/>
          <w:sz w:val="20"/>
          <w:szCs w:val="20"/>
          <w:lang w:val="sr-Cyrl-RS"/>
        </w:rPr>
        <w:t>труду</w:t>
      </w:r>
      <w:r w:rsidR="00C57A23" w:rsidRPr="006A78A4">
        <w:rPr>
          <w:rFonts w:cstheme="minorHAnsi"/>
          <w:b/>
          <w:sz w:val="20"/>
          <w:szCs w:val="20"/>
          <w:lang w:val="sr-Cyrl-RS"/>
        </w:rPr>
        <w:t xml:space="preserve"> </w:t>
      </w:r>
      <w:r w:rsidRPr="006A78A4">
        <w:rPr>
          <w:rFonts w:cstheme="minorHAnsi"/>
          <w:b/>
          <w:sz w:val="20"/>
          <w:szCs w:val="20"/>
          <w:lang w:val="sr-Cyrl-RS"/>
        </w:rPr>
        <w:t>и</w:t>
      </w:r>
      <w:r w:rsidR="00C57A23" w:rsidRPr="006A78A4">
        <w:rPr>
          <w:rFonts w:cstheme="minorHAnsi"/>
          <w:b/>
          <w:sz w:val="20"/>
          <w:szCs w:val="20"/>
          <w:lang w:val="sr-Cyrl-RS"/>
        </w:rPr>
        <w:t xml:space="preserve"> </w:t>
      </w:r>
      <w:r w:rsidRPr="006A78A4">
        <w:rPr>
          <w:rFonts w:cstheme="minorHAnsi"/>
          <w:b/>
          <w:sz w:val="20"/>
          <w:szCs w:val="20"/>
          <w:lang w:val="sr-Cyrl-RS"/>
        </w:rPr>
        <w:t>времену</w:t>
      </w:r>
      <w:r w:rsidR="00C57A23" w:rsidRPr="006A78A4">
        <w:rPr>
          <w:rFonts w:cstheme="minorHAnsi"/>
          <w:b/>
          <w:sz w:val="20"/>
          <w:szCs w:val="20"/>
          <w:lang w:val="sr-Cyrl-RS"/>
        </w:rPr>
        <w:t>!</w:t>
      </w:r>
    </w:p>
    <w:sectPr w:rsidR="00C57A23" w:rsidRPr="00AC6210" w:rsidSect="00183E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EFD2" w14:textId="77777777" w:rsidR="00183EC4" w:rsidRDefault="00183EC4" w:rsidP="002826AA">
      <w:pPr>
        <w:spacing w:after="0" w:line="240" w:lineRule="auto"/>
      </w:pPr>
      <w:r>
        <w:separator/>
      </w:r>
    </w:p>
  </w:endnote>
  <w:endnote w:type="continuationSeparator" w:id="0">
    <w:p w14:paraId="295EFCA0" w14:textId="77777777" w:rsidR="00183EC4" w:rsidRDefault="00183EC4" w:rsidP="002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D845" w14:textId="77777777" w:rsidR="00183EC4" w:rsidRDefault="00183EC4" w:rsidP="002826AA">
      <w:pPr>
        <w:spacing w:after="0" w:line="240" w:lineRule="auto"/>
      </w:pPr>
      <w:r>
        <w:separator/>
      </w:r>
    </w:p>
  </w:footnote>
  <w:footnote w:type="continuationSeparator" w:id="0">
    <w:p w14:paraId="6563C341" w14:textId="77777777" w:rsidR="00183EC4" w:rsidRDefault="00183EC4" w:rsidP="0028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EA8"/>
    <w:multiLevelType w:val="hybridMultilevel"/>
    <w:tmpl w:val="70B8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4099"/>
    <w:multiLevelType w:val="hybridMultilevel"/>
    <w:tmpl w:val="70B8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6BB"/>
    <w:multiLevelType w:val="hybridMultilevel"/>
    <w:tmpl w:val="39F8628E"/>
    <w:lvl w:ilvl="0" w:tplc="190C52C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61EB"/>
    <w:multiLevelType w:val="hybridMultilevel"/>
    <w:tmpl w:val="8C3C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264"/>
    <w:multiLevelType w:val="hybridMultilevel"/>
    <w:tmpl w:val="8280E892"/>
    <w:lvl w:ilvl="0" w:tplc="709A5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DFC"/>
    <w:multiLevelType w:val="hybridMultilevel"/>
    <w:tmpl w:val="D35C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F92"/>
    <w:multiLevelType w:val="hybridMultilevel"/>
    <w:tmpl w:val="9CC2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6DD2"/>
    <w:multiLevelType w:val="hybridMultilevel"/>
    <w:tmpl w:val="B8CA8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B160E"/>
    <w:multiLevelType w:val="hybridMultilevel"/>
    <w:tmpl w:val="719A7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20537"/>
    <w:multiLevelType w:val="hybridMultilevel"/>
    <w:tmpl w:val="5DFA9AD8"/>
    <w:lvl w:ilvl="0" w:tplc="DFC878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F4D"/>
    <w:multiLevelType w:val="hybridMultilevel"/>
    <w:tmpl w:val="A192E070"/>
    <w:lvl w:ilvl="0" w:tplc="03DEC2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64BF"/>
    <w:multiLevelType w:val="hybridMultilevel"/>
    <w:tmpl w:val="710EA192"/>
    <w:lvl w:ilvl="0" w:tplc="709A5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E7C02"/>
    <w:multiLevelType w:val="multilevel"/>
    <w:tmpl w:val="6F0A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451498">
    <w:abstractNumId w:val="2"/>
  </w:num>
  <w:num w:numId="2" w16cid:durableId="551158727">
    <w:abstractNumId w:val="3"/>
  </w:num>
  <w:num w:numId="3" w16cid:durableId="1702052691">
    <w:abstractNumId w:val="7"/>
  </w:num>
  <w:num w:numId="4" w16cid:durableId="1598782985">
    <w:abstractNumId w:val="5"/>
  </w:num>
  <w:num w:numId="5" w16cid:durableId="277101373">
    <w:abstractNumId w:val="10"/>
  </w:num>
  <w:num w:numId="6" w16cid:durableId="1979217144">
    <w:abstractNumId w:val="1"/>
  </w:num>
  <w:num w:numId="7" w16cid:durableId="890268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542181">
    <w:abstractNumId w:val="0"/>
  </w:num>
  <w:num w:numId="9" w16cid:durableId="424107581">
    <w:abstractNumId w:val="8"/>
  </w:num>
  <w:num w:numId="10" w16cid:durableId="621352289">
    <w:abstractNumId w:val="11"/>
  </w:num>
  <w:num w:numId="11" w16cid:durableId="1358846038">
    <w:abstractNumId w:val="4"/>
  </w:num>
  <w:num w:numId="12" w16cid:durableId="465127892">
    <w:abstractNumId w:val="6"/>
  </w:num>
  <w:num w:numId="13" w16cid:durableId="152640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82"/>
    <w:rsid w:val="00017248"/>
    <w:rsid w:val="00027622"/>
    <w:rsid w:val="000409E3"/>
    <w:rsid w:val="00043261"/>
    <w:rsid w:val="00044BFE"/>
    <w:rsid w:val="00054A1D"/>
    <w:rsid w:val="000678D7"/>
    <w:rsid w:val="00067FAF"/>
    <w:rsid w:val="00091BC0"/>
    <w:rsid w:val="000A4387"/>
    <w:rsid w:val="000A658C"/>
    <w:rsid w:val="000B5E82"/>
    <w:rsid w:val="000C4012"/>
    <w:rsid w:val="000C42CB"/>
    <w:rsid w:val="000D2ACD"/>
    <w:rsid w:val="000D3CA6"/>
    <w:rsid w:val="000D6147"/>
    <w:rsid w:val="000E0F77"/>
    <w:rsid w:val="000F0034"/>
    <w:rsid w:val="000F350F"/>
    <w:rsid w:val="00102A38"/>
    <w:rsid w:val="001077C1"/>
    <w:rsid w:val="00117E5C"/>
    <w:rsid w:val="00117EAA"/>
    <w:rsid w:val="0012374C"/>
    <w:rsid w:val="0012599A"/>
    <w:rsid w:val="0013635A"/>
    <w:rsid w:val="0014611B"/>
    <w:rsid w:val="00146631"/>
    <w:rsid w:val="001478D6"/>
    <w:rsid w:val="00151434"/>
    <w:rsid w:val="001523AB"/>
    <w:rsid w:val="00152BE2"/>
    <w:rsid w:val="0016283C"/>
    <w:rsid w:val="00165445"/>
    <w:rsid w:val="00183EC4"/>
    <w:rsid w:val="00185F8C"/>
    <w:rsid w:val="00191E78"/>
    <w:rsid w:val="001B0CC7"/>
    <w:rsid w:val="001B120C"/>
    <w:rsid w:val="001B37C5"/>
    <w:rsid w:val="001D27FD"/>
    <w:rsid w:val="001D7157"/>
    <w:rsid w:val="001E0114"/>
    <w:rsid w:val="001E3960"/>
    <w:rsid w:val="001E461B"/>
    <w:rsid w:val="001F348F"/>
    <w:rsid w:val="001F4314"/>
    <w:rsid w:val="002037DA"/>
    <w:rsid w:val="00206D29"/>
    <w:rsid w:val="00210C3A"/>
    <w:rsid w:val="00223A64"/>
    <w:rsid w:val="0022661F"/>
    <w:rsid w:val="0023305A"/>
    <w:rsid w:val="002338B8"/>
    <w:rsid w:val="00240A1C"/>
    <w:rsid w:val="00242338"/>
    <w:rsid w:val="002425A7"/>
    <w:rsid w:val="00252247"/>
    <w:rsid w:val="00256527"/>
    <w:rsid w:val="0026677B"/>
    <w:rsid w:val="00267638"/>
    <w:rsid w:val="002742EC"/>
    <w:rsid w:val="00274379"/>
    <w:rsid w:val="002826AA"/>
    <w:rsid w:val="00282EFC"/>
    <w:rsid w:val="0029355D"/>
    <w:rsid w:val="002A20CE"/>
    <w:rsid w:val="002A4ACE"/>
    <w:rsid w:val="002B05EC"/>
    <w:rsid w:val="002C1390"/>
    <w:rsid w:val="002C34CF"/>
    <w:rsid w:val="002C4DCB"/>
    <w:rsid w:val="002C4F28"/>
    <w:rsid w:val="002D006C"/>
    <w:rsid w:val="002D274F"/>
    <w:rsid w:val="002D34F5"/>
    <w:rsid w:val="002D38F6"/>
    <w:rsid w:val="002D481E"/>
    <w:rsid w:val="002E06A6"/>
    <w:rsid w:val="002E24D2"/>
    <w:rsid w:val="002E2A20"/>
    <w:rsid w:val="002E7D10"/>
    <w:rsid w:val="002F494B"/>
    <w:rsid w:val="002F6D86"/>
    <w:rsid w:val="00302C16"/>
    <w:rsid w:val="00304873"/>
    <w:rsid w:val="00305BA2"/>
    <w:rsid w:val="003104D3"/>
    <w:rsid w:val="003127DD"/>
    <w:rsid w:val="00316293"/>
    <w:rsid w:val="0031747C"/>
    <w:rsid w:val="0032126A"/>
    <w:rsid w:val="00321AAA"/>
    <w:rsid w:val="00326E2A"/>
    <w:rsid w:val="00332B92"/>
    <w:rsid w:val="0033568D"/>
    <w:rsid w:val="00351BB9"/>
    <w:rsid w:val="003538C4"/>
    <w:rsid w:val="00353A13"/>
    <w:rsid w:val="00360DC5"/>
    <w:rsid w:val="0036187E"/>
    <w:rsid w:val="00366081"/>
    <w:rsid w:val="003729DD"/>
    <w:rsid w:val="00374221"/>
    <w:rsid w:val="00382F31"/>
    <w:rsid w:val="00387C98"/>
    <w:rsid w:val="0039350B"/>
    <w:rsid w:val="003B18D0"/>
    <w:rsid w:val="003B799C"/>
    <w:rsid w:val="003C057B"/>
    <w:rsid w:val="003C242B"/>
    <w:rsid w:val="003C69E6"/>
    <w:rsid w:val="003E4762"/>
    <w:rsid w:val="003E54CA"/>
    <w:rsid w:val="003E6AFC"/>
    <w:rsid w:val="003F35CC"/>
    <w:rsid w:val="003F44DB"/>
    <w:rsid w:val="00412C85"/>
    <w:rsid w:val="004147DD"/>
    <w:rsid w:val="00416EA4"/>
    <w:rsid w:val="00431DD9"/>
    <w:rsid w:val="00433950"/>
    <w:rsid w:val="00446062"/>
    <w:rsid w:val="00453A8A"/>
    <w:rsid w:val="004604B6"/>
    <w:rsid w:val="00467600"/>
    <w:rsid w:val="0047173F"/>
    <w:rsid w:val="004757DB"/>
    <w:rsid w:val="00492776"/>
    <w:rsid w:val="004975F3"/>
    <w:rsid w:val="004A4933"/>
    <w:rsid w:val="004B2450"/>
    <w:rsid w:val="004B24D3"/>
    <w:rsid w:val="004C4E0A"/>
    <w:rsid w:val="004D21EB"/>
    <w:rsid w:val="004D23DA"/>
    <w:rsid w:val="004D30D9"/>
    <w:rsid w:val="004D65AC"/>
    <w:rsid w:val="004E735F"/>
    <w:rsid w:val="004F0AC9"/>
    <w:rsid w:val="005126DD"/>
    <w:rsid w:val="00512CE2"/>
    <w:rsid w:val="00513471"/>
    <w:rsid w:val="00523270"/>
    <w:rsid w:val="00524A53"/>
    <w:rsid w:val="00530A50"/>
    <w:rsid w:val="00534591"/>
    <w:rsid w:val="0055762B"/>
    <w:rsid w:val="005649D8"/>
    <w:rsid w:val="00567DB4"/>
    <w:rsid w:val="005706B1"/>
    <w:rsid w:val="005722CF"/>
    <w:rsid w:val="005835CD"/>
    <w:rsid w:val="005955F1"/>
    <w:rsid w:val="005969DC"/>
    <w:rsid w:val="00597DE4"/>
    <w:rsid w:val="005A2721"/>
    <w:rsid w:val="005A30C0"/>
    <w:rsid w:val="005A5116"/>
    <w:rsid w:val="005A5E2D"/>
    <w:rsid w:val="005A650D"/>
    <w:rsid w:val="005B06DD"/>
    <w:rsid w:val="005C432D"/>
    <w:rsid w:val="005D02DC"/>
    <w:rsid w:val="005D302F"/>
    <w:rsid w:val="005D48BD"/>
    <w:rsid w:val="005D4B7D"/>
    <w:rsid w:val="005E2368"/>
    <w:rsid w:val="005E3436"/>
    <w:rsid w:val="005E5C15"/>
    <w:rsid w:val="005E6FCB"/>
    <w:rsid w:val="00602A91"/>
    <w:rsid w:val="0060629E"/>
    <w:rsid w:val="00611AB5"/>
    <w:rsid w:val="00611F46"/>
    <w:rsid w:val="00622D73"/>
    <w:rsid w:val="0063454C"/>
    <w:rsid w:val="0063691B"/>
    <w:rsid w:val="0064122B"/>
    <w:rsid w:val="00644F18"/>
    <w:rsid w:val="00646528"/>
    <w:rsid w:val="00654EA8"/>
    <w:rsid w:val="00656665"/>
    <w:rsid w:val="00664FF1"/>
    <w:rsid w:val="00672772"/>
    <w:rsid w:val="00674572"/>
    <w:rsid w:val="006778F1"/>
    <w:rsid w:val="006941F0"/>
    <w:rsid w:val="006979F6"/>
    <w:rsid w:val="006A18E5"/>
    <w:rsid w:val="006A2268"/>
    <w:rsid w:val="006A5750"/>
    <w:rsid w:val="006A78A4"/>
    <w:rsid w:val="006B0CA1"/>
    <w:rsid w:val="006C0910"/>
    <w:rsid w:val="006C41AA"/>
    <w:rsid w:val="006D7209"/>
    <w:rsid w:val="006E2DEB"/>
    <w:rsid w:val="006E3954"/>
    <w:rsid w:val="006F6C43"/>
    <w:rsid w:val="00700481"/>
    <w:rsid w:val="00706C83"/>
    <w:rsid w:val="0072246D"/>
    <w:rsid w:val="007650D9"/>
    <w:rsid w:val="0076547B"/>
    <w:rsid w:val="00770B59"/>
    <w:rsid w:val="0077525D"/>
    <w:rsid w:val="00780531"/>
    <w:rsid w:val="0078357C"/>
    <w:rsid w:val="00784880"/>
    <w:rsid w:val="007A48E5"/>
    <w:rsid w:val="007A4D5C"/>
    <w:rsid w:val="007A57D5"/>
    <w:rsid w:val="007B0BEE"/>
    <w:rsid w:val="007B37AA"/>
    <w:rsid w:val="007B4A4B"/>
    <w:rsid w:val="007B778F"/>
    <w:rsid w:val="007C3F9F"/>
    <w:rsid w:val="007D6875"/>
    <w:rsid w:val="007E377A"/>
    <w:rsid w:val="008002A0"/>
    <w:rsid w:val="00800DFD"/>
    <w:rsid w:val="00802C67"/>
    <w:rsid w:val="0080740B"/>
    <w:rsid w:val="00814A41"/>
    <w:rsid w:val="008206B1"/>
    <w:rsid w:val="008239FC"/>
    <w:rsid w:val="00843D6B"/>
    <w:rsid w:val="00853096"/>
    <w:rsid w:val="00854FD5"/>
    <w:rsid w:val="0085778C"/>
    <w:rsid w:val="00873FA9"/>
    <w:rsid w:val="00875B17"/>
    <w:rsid w:val="00876B96"/>
    <w:rsid w:val="00876E73"/>
    <w:rsid w:val="0088034F"/>
    <w:rsid w:val="00883D1B"/>
    <w:rsid w:val="00896EFF"/>
    <w:rsid w:val="008A072E"/>
    <w:rsid w:val="008A156B"/>
    <w:rsid w:val="008A2478"/>
    <w:rsid w:val="008A425C"/>
    <w:rsid w:val="008A51BE"/>
    <w:rsid w:val="008B2AF6"/>
    <w:rsid w:val="008B3656"/>
    <w:rsid w:val="008B601E"/>
    <w:rsid w:val="008C21A2"/>
    <w:rsid w:val="008C2E62"/>
    <w:rsid w:val="008C5E7C"/>
    <w:rsid w:val="008C637B"/>
    <w:rsid w:val="008D23D0"/>
    <w:rsid w:val="008E1011"/>
    <w:rsid w:val="008F5402"/>
    <w:rsid w:val="008F6076"/>
    <w:rsid w:val="00902724"/>
    <w:rsid w:val="00914508"/>
    <w:rsid w:val="00917F0B"/>
    <w:rsid w:val="00926170"/>
    <w:rsid w:val="009262FB"/>
    <w:rsid w:val="009318F3"/>
    <w:rsid w:val="00933B9E"/>
    <w:rsid w:val="009362E0"/>
    <w:rsid w:val="00947F0D"/>
    <w:rsid w:val="00961596"/>
    <w:rsid w:val="009633EC"/>
    <w:rsid w:val="009640A7"/>
    <w:rsid w:val="009840FC"/>
    <w:rsid w:val="0098624F"/>
    <w:rsid w:val="009912A0"/>
    <w:rsid w:val="009914DA"/>
    <w:rsid w:val="00991A09"/>
    <w:rsid w:val="00996FAF"/>
    <w:rsid w:val="009A1F2B"/>
    <w:rsid w:val="009A2AF7"/>
    <w:rsid w:val="009A5204"/>
    <w:rsid w:val="009A7322"/>
    <w:rsid w:val="009B3A2D"/>
    <w:rsid w:val="009C585C"/>
    <w:rsid w:val="009C7DD1"/>
    <w:rsid w:val="009C7ED5"/>
    <w:rsid w:val="009D29E8"/>
    <w:rsid w:val="009D546B"/>
    <w:rsid w:val="009D5E34"/>
    <w:rsid w:val="009E205F"/>
    <w:rsid w:val="009E24AD"/>
    <w:rsid w:val="009E3958"/>
    <w:rsid w:val="009E3A51"/>
    <w:rsid w:val="009F0D56"/>
    <w:rsid w:val="009F6D3E"/>
    <w:rsid w:val="00A152F4"/>
    <w:rsid w:val="00A22F0C"/>
    <w:rsid w:val="00A23CA9"/>
    <w:rsid w:val="00A24086"/>
    <w:rsid w:val="00A258D2"/>
    <w:rsid w:val="00A3111E"/>
    <w:rsid w:val="00A31F6D"/>
    <w:rsid w:val="00A42172"/>
    <w:rsid w:val="00A508F1"/>
    <w:rsid w:val="00A52346"/>
    <w:rsid w:val="00A526FF"/>
    <w:rsid w:val="00A7084E"/>
    <w:rsid w:val="00A915FB"/>
    <w:rsid w:val="00AA50AB"/>
    <w:rsid w:val="00AA63F8"/>
    <w:rsid w:val="00AB5389"/>
    <w:rsid w:val="00AC3109"/>
    <w:rsid w:val="00AC6210"/>
    <w:rsid w:val="00AC7382"/>
    <w:rsid w:val="00AC7BD5"/>
    <w:rsid w:val="00AD5966"/>
    <w:rsid w:val="00AE2534"/>
    <w:rsid w:val="00AE3671"/>
    <w:rsid w:val="00AE5CDE"/>
    <w:rsid w:val="00AF039F"/>
    <w:rsid w:val="00AF2A1A"/>
    <w:rsid w:val="00AF6565"/>
    <w:rsid w:val="00B01691"/>
    <w:rsid w:val="00B03F27"/>
    <w:rsid w:val="00B03F5C"/>
    <w:rsid w:val="00B0781F"/>
    <w:rsid w:val="00B20861"/>
    <w:rsid w:val="00B24619"/>
    <w:rsid w:val="00B5468E"/>
    <w:rsid w:val="00B6011C"/>
    <w:rsid w:val="00B704DA"/>
    <w:rsid w:val="00B70B66"/>
    <w:rsid w:val="00B7658B"/>
    <w:rsid w:val="00B8198A"/>
    <w:rsid w:val="00B865DC"/>
    <w:rsid w:val="00B93F0F"/>
    <w:rsid w:val="00BA1C48"/>
    <w:rsid w:val="00BA412A"/>
    <w:rsid w:val="00BA4F92"/>
    <w:rsid w:val="00BA6750"/>
    <w:rsid w:val="00BB0516"/>
    <w:rsid w:val="00BB4A3D"/>
    <w:rsid w:val="00BC0EFA"/>
    <w:rsid w:val="00BC2380"/>
    <w:rsid w:val="00BC2AD1"/>
    <w:rsid w:val="00BD385A"/>
    <w:rsid w:val="00BD6D66"/>
    <w:rsid w:val="00BE1E61"/>
    <w:rsid w:val="00BF3B41"/>
    <w:rsid w:val="00C00705"/>
    <w:rsid w:val="00C114B4"/>
    <w:rsid w:val="00C11839"/>
    <w:rsid w:val="00C11D1B"/>
    <w:rsid w:val="00C230F4"/>
    <w:rsid w:val="00C30FAB"/>
    <w:rsid w:val="00C33A67"/>
    <w:rsid w:val="00C34B6E"/>
    <w:rsid w:val="00C36C1D"/>
    <w:rsid w:val="00C370E0"/>
    <w:rsid w:val="00C45879"/>
    <w:rsid w:val="00C5155B"/>
    <w:rsid w:val="00C57A23"/>
    <w:rsid w:val="00C625BA"/>
    <w:rsid w:val="00C648E3"/>
    <w:rsid w:val="00C65A80"/>
    <w:rsid w:val="00C76B9B"/>
    <w:rsid w:val="00C9343C"/>
    <w:rsid w:val="00C93BA9"/>
    <w:rsid w:val="00C94DB9"/>
    <w:rsid w:val="00C97C02"/>
    <w:rsid w:val="00CA164D"/>
    <w:rsid w:val="00CB138B"/>
    <w:rsid w:val="00CB1FE9"/>
    <w:rsid w:val="00CB63AE"/>
    <w:rsid w:val="00CC1FD0"/>
    <w:rsid w:val="00CC65B7"/>
    <w:rsid w:val="00CE0D90"/>
    <w:rsid w:val="00CE29F6"/>
    <w:rsid w:val="00CE3F22"/>
    <w:rsid w:val="00CE5C39"/>
    <w:rsid w:val="00D13C3C"/>
    <w:rsid w:val="00D300FD"/>
    <w:rsid w:val="00D31D24"/>
    <w:rsid w:val="00D633E9"/>
    <w:rsid w:val="00D656CD"/>
    <w:rsid w:val="00D7220E"/>
    <w:rsid w:val="00D83875"/>
    <w:rsid w:val="00D85A18"/>
    <w:rsid w:val="00D93177"/>
    <w:rsid w:val="00D97D09"/>
    <w:rsid w:val="00DA1A54"/>
    <w:rsid w:val="00DA35A7"/>
    <w:rsid w:val="00DA613F"/>
    <w:rsid w:val="00DA7113"/>
    <w:rsid w:val="00DB0679"/>
    <w:rsid w:val="00DB247B"/>
    <w:rsid w:val="00DC2F8B"/>
    <w:rsid w:val="00DC36AE"/>
    <w:rsid w:val="00DC45B7"/>
    <w:rsid w:val="00DD3C8B"/>
    <w:rsid w:val="00DD6243"/>
    <w:rsid w:val="00DE0F13"/>
    <w:rsid w:val="00DE3298"/>
    <w:rsid w:val="00DE7011"/>
    <w:rsid w:val="00DF072B"/>
    <w:rsid w:val="00DF1E8A"/>
    <w:rsid w:val="00DF4E6B"/>
    <w:rsid w:val="00E0015A"/>
    <w:rsid w:val="00E01C52"/>
    <w:rsid w:val="00E15FC4"/>
    <w:rsid w:val="00E23425"/>
    <w:rsid w:val="00E27CF9"/>
    <w:rsid w:val="00E413F4"/>
    <w:rsid w:val="00E61179"/>
    <w:rsid w:val="00E74282"/>
    <w:rsid w:val="00E758F1"/>
    <w:rsid w:val="00E75A91"/>
    <w:rsid w:val="00E960FF"/>
    <w:rsid w:val="00E967DD"/>
    <w:rsid w:val="00EA1730"/>
    <w:rsid w:val="00EA334A"/>
    <w:rsid w:val="00EB04B2"/>
    <w:rsid w:val="00EB32DB"/>
    <w:rsid w:val="00EB3A88"/>
    <w:rsid w:val="00EB7204"/>
    <w:rsid w:val="00EC1922"/>
    <w:rsid w:val="00EC37C0"/>
    <w:rsid w:val="00EE2D1B"/>
    <w:rsid w:val="00EE4C6B"/>
    <w:rsid w:val="00EE56BF"/>
    <w:rsid w:val="00EF56F9"/>
    <w:rsid w:val="00F01129"/>
    <w:rsid w:val="00F025DC"/>
    <w:rsid w:val="00F05BC6"/>
    <w:rsid w:val="00F115EE"/>
    <w:rsid w:val="00F21051"/>
    <w:rsid w:val="00F21CA1"/>
    <w:rsid w:val="00F3272B"/>
    <w:rsid w:val="00F32806"/>
    <w:rsid w:val="00F32A09"/>
    <w:rsid w:val="00F36B2A"/>
    <w:rsid w:val="00F36BD9"/>
    <w:rsid w:val="00F46F9D"/>
    <w:rsid w:val="00F5433E"/>
    <w:rsid w:val="00F554E6"/>
    <w:rsid w:val="00F6128B"/>
    <w:rsid w:val="00F6429C"/>
    <w:rsid w:val="00F6550E"/>
    <w:rsid w:val="00F65773"/>
    <w:rsid w:val="00F65FC0"/>
    <w:rsid w:val="00F675BF"/>
    <w:rsid w:val="00F70315"/>
    <w:rsid w:val="00F715B8"/>
    <w:rsid w:val="00F72EDB"/>
    <w:rsid w:val="00F73C29"/>
    <w:rsid w:val="00F74F07"/>
    <w:rsid w:val="00F76CAA"/>
    <w:rsid w:val="00F85E65"/>
    <w:rsid w:val="00F92B95"/>
    <w:rsid w:val="00FA14A8"/>
    <w:rsid w:val="00FA2917"/>
    <w:rsid w:val="00FA50E6"/>
    <w:rsid w:val="00FB1928"/>
    <w:rsid w:val="00FB50F5"/>
    <w:rsid w:val="00FC5B85"/>
    <w:rsid w:val="00FC7494"/>
    <w:rsid w:val="00FD44D0"/>
    <w:rsid w:val="00FE0433"/>
    <w:rsid w:val="00FE1F8B"/>
    <w:rsid w:val="00FE3DA6"/>
    <w:rsid w:val="00FE44C2"/>
    <w:rsid w:val="00FE63AF"/>
    <w:rsid w:val="00FF1DE9"/>
    <w:rsid w:val="00FF37E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241"/>
  <w15:chartTrackingRefBased/>
  <w15:docId w15:val="{C00E25BF-AC90-4C47-BC3E-70AC6B8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AA"/>
  </w:style>
  <w:style w:type="paragraph" w:styleId="Footer">
    <w:name w:val="footer"/>
    <w:basedOn w:val="Normal"/>
    <w:link w:val="FooterChar"/>
    <w:uiPriority w:val="99"/>
    <w:unhideWhenUsed/>
    <w:rsid w:val="0028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AA"/>
  </w:style>
  <w:style w:type="paragraph" w:customStyle="1" w:styleId="Normal1">
    <w:name w:val="Normal1"/>
    <w:basedOn w:val="Normal"/>
    <w:rsid w:val="00AE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2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5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98A"/>
  </w:style>
  <w:style w:type="character" w:customStyle="1" w:styleId="eop">
    <w:name w:val="eop"/>
    <w:basedOn w:val="DefaultParagraphFont"/>
    <w:rsid w:val="00366081"/>
  </w:style>
  <w:style w:type="paragraph" w:customStyle="1" w:styleId="paragraph">
    <w:name w:val="paragraph"/>
    <w:basedOn w:val="Normal"/>
    <w:rsid w:val="007A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2E62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A89331C446141A2A75649A3B1FEEB" ma:contentTypeVersion="13" ma:contentTypeDescription="Create a new document." ma:contentTypeScope="" ma:versionID="dd5d218521345355d13126fb90cd3871">
  <xsd:schema xmlns:xsd="http://www.w3.org/2001/XMLSchema" xmlns:xs="http://www.w3.org/2001/XMLSchema" xmlns:p="http://schemas.microsoft.com/office/2006/metadata/properties" xmlns:ns3="99e3b184-98d4-484f-997d-0af593ecd0e0" xmlns:ns4="a77d623b-cf19-4e8f-9ace-4421a7171376" targetNamespace="http://schemas.microsoft.com/office/2006/metadata/properties" ma:root="true" ma:fieldsID="fc7811f6674822de29dec6fa5aca94e3" ns3:_="" ns4:_="">
    <xsd:import namespace="99e3b184-98d4-484f-997d-0af593ecd0e0"/>
    <xsd:import namespace="a77d623b-cf19-4e8f-9ace-4421a7171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3b184-98d4-484f-997d-0af593ecd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623b-cf19-4e8f-9ace-4421a7171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484F2-294C-4C31-8F47-63D01F715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F2C3D-0A22-4F79-87F6-C24075988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446BA-8B32-49AA-B5EA-5AAA8E37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3b184-98d4-484f-997d-0af593ecd0e0"/>
    <ds:schemaRef ds:uri="a77d623b-cf19-4e8f-9ace-4421a7171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E4590-0F32-4FD8-99A1-402020CF1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Stankovic</dc:creator>
  <cp:keywords/>
  <dc:description/>
  <cp:lastModifiedBy>Jelena Marjanović</cp:lastModifiedBy>
  <cp:revision>60</cp:revision>
  <dcterms:created xsi:type="dcterms:W3CDTF">2024-04-04T08:47:00Z</dcterms:created>
  <dcterms:modified xsi:type="dcterms:W3CDTF">2025-03-18T10:00:00Z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0x010100F07A89331C446141A2A75649A3B1FEEB</vt:lpwstr>
  </property>
</Properties>
</file>